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98" w:type="dxa"/>
        <w:tblInd w:w="132" w:type="dxa"/>
        <w:tblLayout w:type="fixed"/>
        <w:tblLook w:val="04A0" w:firstRow="1" w:lastRow="0" w:firstColumn="1" w:lastColumn="0" w:noHBand="0" w:noVBand="1"/>
      </w:tblPr>
      <w:tblGrid>
        <w:gridCol w:w="2386"/>
        <w:gridCol w:w="3400"/>
        <w:gridCol w:w="2997"/>
        <w:gridCol w:w="973"/>
        <w:gridCol w:w="1442"/>
      </w:tblGrid>
      <w:tr w:rsidR="00B12D60" w:rsidRPr="0034061C" w14:paraId="74B7A87B" w14:textId="77777777" w:rsidTr="002277B1">
        <w:trPr>
          <w:trHeight w:val="227"/>
        </w:trPr>
        <w:tc>
          <w:tcPr>
            <w:tcW w:w="111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center"/>
          </w:tcPr>
          <w:p w14:paraId="54DE7191" w14:textId="09404DE9" w:rsidR="00FC210B" w:rsidRPr="0034061C" w:rsidRDefault="003E0013" w:rsidP="0052295A">
            <w:pPr>
              <w:rPr>
                <w:color w:val="FFFFFF" w:themeColor="background1"/>
                <w:sz w:val="18"/>
                <w:szCs w:val="18"/>
              </w:rPr>
            </w:pPr>
            <w:r w:rsidRPr="0034061C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 xml:space="preserve">SECTION 1: </w:t>
            </w:r>
            <w:r w:rsidR="00D60FE4" w:rsidRPr="0034061C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 xml:space="preserve">TASK </w:t>
            </w:r>
            <w:r w:rsidR="00FC210B" w:rsidRPr="0034061C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>DETAILS</w:t>
            </w:r>
            <w:r w:rsidR="00FC210B" w:rsidRPr="0034061C">
              <w:rPr>
                <w:rFonts w:ascii="Arial" w:hAnsi="Arial" w:cs="Arial"/>
                <w:color w:val="FFFFFF" w:themeColor="background1"/>
                <w:sz w:val="18"/>
                <w:szCs w:val="18"/>
                <w:lang w:val="en-GB" w:eastAsia="en-GB"/>
              </w:rPr>
              <w:t> </w:t>
            </w:r>
            <w:r w:rsidR="00B148B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(</w:t>
            </w:r>
            <w:r w:rsidR="00506726" w:rsidRPr="0012541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refer </w:t>
            </w:r>
            <w:r w:rsidR="00B148B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to</w:t>
            </w:r>
            <w:r w:rsidR="00506726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 </w:t>
            </w:r>
            <w:r w:rsidR="00506726" w:rsidRPr="0012541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EMS-WI-224</w:t>
            </w:r>
            <w:r w:rsidR="00506726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 Section 7.1</w:t>
            </w:r>
            <w:r w:rsidR="00B148B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)</w:t>
            </w:r>
          </w:p>
        </w:tc>
      </w:tr>
      <w:tr w:rsidR="00D77373" w:rsidRPr="005D25C4" w14:paraId="209233DA" w14:textId="77777777" w:rsidTr="00311C11">
        <w:trPr>
          <w:trHeight w:val="512"/>
        </w:trPr>
        <w:tc>
          <w:tcPr>
            <w:tcW w:w="2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88D149B" w14:textId="158993B5" w:rsidR="00D77373" w:rsidRPr="005D25C4" w:rsidRDefault="0052553C" w:rsidP="00C31571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br w:type="page"/>
            </w:r>
            <w:r w:rsidR="00C31571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Location of planned work: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5C7B71" w14:textId="2F0577D1" w:rsidR="00D77373" w:rsidRPr="005D25C4" w:rsidRDefault="00D77373" w:rsidP="002B5522">
            <w:pPr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29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1F85E91" w14:textId="77777777" w:rsidR="00D77373" w:rsidRPr="005D25C4" w:rsidRDefault="00D77373" w:rsidP="00365B59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proofErr w:type="spellStart"/>
            <w:r w:rsidRPr="005D25C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Planon</w:t>
            </w:r>
            <w:proofErr w:type="spellEnd"/>
            <w:r w:rsidRPr="005D25C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 / Project Number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:</w:t>
            </w:r>
          </w:p>
        </w:tc>
        <w:tc>
          <w:tcPr>
            <w:tcW w:w="24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0A337" w14:textId="4663F760" w:rsidR="00D77373" w:rsidRPr="005D25C4" w:rsidRDefault="00D77373" w:rsidP="00365B59">
            <w:pPr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047D96" w:rsidRPr="005D25C4" w14:paraId="20487BB9" w14:textId="77777777" w:rsidTr="00311C11">
        <w:trPr>
          <w:trHeight w:val="432"/>
        </w:trPr>
        <w:tc>
          <w:tcPr>
            <w:tcW w:w="2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5084FF1" w14:textId="470B319B" w:rsidR="00047D96" w:rsidRPr="005D25C4" w:rsidRDefault="00047D96" w:rsidP="00D60FE4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5D25C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Date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 &amp; time of scheduled work: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EFAEE3" w14:textId="7FD26B1B" w:rsidR="00047D96" w:rsidRPr="002B5522" w:rsidRDefault="00047D96" w:rsidP="00D60FE4">
            <w:pPr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29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815083E" w14:textId="77777777" w:rsidR="00047D96" w:rsidRPr="005D25C4" w:rsidRDefault="00047D96" w:rsidP="00D60FE4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5D25C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Permit Number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 Assigned:</w:t>
            </w:r>
          </w:p>
        </w:tc>
        <w:tc>
          <w:tcPr>
            <w:tcW w:w="24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9FAD3" w14:textId="77777777" w:rsidR="00047D96" w:rsidRPr="0098270E" w:rsidRDefault="00047D96" w:rsidP="00D60FE4">
            <w:pPr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5E3506" w:rsidRPr="005D25C4" w14:paraId="74E3F2ED" w14:textId="77777777" w:rsidTr="00327257">
        <w:trPr>
          <w:trHeight w:val="668"/>
        </w:trPr>
        <w:tc>
          <w:tcPr>
            <w:tcW w:w="2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21D7564" w14:textId="6B8C9C72" w:rsidR="005E3506" w:rsidRPr="005D25C4" w:rsidRDefault="00134282" w:rsidP="002202EC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D</w:t>
            </w:r>
            <w:r w:rsidR="00E91EF0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escription</w:t>
            </w:r>
            <w:r w:rsidR="005E3506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 of task:</w:t>
            </w:r>
          </w:p>
        </w:tc>
        <w:tc>
          <w:tcPr>
            <w:tcW w:w="881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D38AC" w14:textId="4E9CC045" w:rsidR="005E3506" w:rsidRPr="002B5522" w:rsidRDefault="005E3506" w:rsidP="002202EC">
            <w:pPr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103B6D" w:rsidRPr="005D25C4" w14:paraId="218CB670" w14:textId="77777777" w:rsidTr="002277B1">
        <w:trPr>
          <w:trHeight w:val="290"/>
        </w:trPr>
        <w:tc>
          <w:tcPr>
            <w:tcW w:w="238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411C4AF" w14:textId="77777777" w:rsidR="00103B6D" w:rsidRDefault="00103B6D" w:rsidP="002202EC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Justification for work:</w:t>
            </w:r>
          </w:p>
          <w:p w14:paraId="0E6E2188" w14:textId="6EF409AE" w:rsidR="00103B6D" w:rsidRDefault="00103B6D" w:rsidP="002202EC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proofErr w:type="gramStart"/>
            <w:r w:rsidRPr="0066261E">
              <w:rPr>
                <w:rFonts w:ascii="Arial" w:hAnsi="Arial" w:cs="Arial"/>
                <w:bCs/>
                <w:i/>
                <w:sz w:val="16"/>
                <w:szCs w:val="16"/>
                <w:lang w:eastAsia="en-GB"/>
              </w:rPr>
              <w:t>i.e.</w:t>
            </w:r>
            <w:proofErr w:type="gramEnd"/>
            <w:r w:rsidRPr="0066261E">
              <w:rPr>
                <w:rFonts w:ascii="Arial" w:hAnsi="Arial" w:cs="Arial"/>
                <w:bCs/>
                <w:i/>
                <w:sz w:val="16"/>
                <w:szCs w:val="16"/>
                <w:lang w:eastAsia="en-GB"/>
              </w:rPr>
              <w:t xml:space="preserve"> what are the consequences if work not done to scheduled dates?</w:t>
            </w:r>
          </w:p>
        </w:tc>
        <w:tc>
          <w:tcPr>
            <w:tcW w:w="7370" w:type="dxa"/>
            <w:gridSpan w:val="3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14:paraId="7E157DB9" w14:textId="77777777" w:rsidR="00103B6D" w:rsidRPr="00776C2A" w:rsidRDefault="00103B6D" w:rsidP="00107058">
            <w:pPr>
              <w:rPr>
                <w:rFonts w:ascii="Arial" w:hAnsi="Arial" w:cs="Arial"/>
                <w:i/>
                <w:sz w:val="16"/>
                <w:szCs w:val="16"/>
                <w:lang w:val="en-GB" w:eastAsia="en-GB"/>
              </w:rPr>
            </w:pPr>
            <w:proofErr w:type="gramStart"/>
            <w:r w:rsidRPr="00776C2A">
              <w:rPr>
                <w:rFonts w:ascii="Arial" w:hAnsi="Arial" w:cs="Arial"/>
                <w:b/>
                <w:i/>
                <w:color w:val="808080" w:themeColor="background1" w:themeShade="80"/>
                <w:sz w:val="13"/>
                <w:szCs w:val="13"/>
              </w:rPr>
              <w:t>e.g.</w:t>
            </w:r>
            <w:proofErr w:type="gramEnd"/>
            <w:r w:rsidRPr="00776C2A">
              <w:rPr>
                <w:rFonts w:ascii="Arial" w:hAnsi="Arial" w:cs="Arial"/>
                <w:b/>
                <w:i/>
                <w:color w:val="808080" w:themeColor="background1" w:themeShade="80"/>
                <w:sz w:val="13"/>
                <w:szCs w:val="13"/>
              </w:rPr>
              <w:t xml:space="preserve"> equipment breakdown, PPM, </w:t>
            </w:r>
            <w:proofErr w:type="spellStart"/>
            <w:r w:rsidRPr="00776C2A">
              <w:rPr>
                <w:rFonts w:ascii="Arial" w:hAnsi="Arial" w:cs="Arial"/>
                <w:b/>
                <w:i/>
                <w:color w:val="808080" w:themeColor="background1" w:themeShade="80"/>
                <w:sz w:val="13"/>
                <w:szCs w:val="13"/>
              </w:rPr>
              <w:t>planon</w:t>
            </w:r>
            <w:proofErr w:type="spellEnd"/>
            <w:r w:rsidRPr="00776C2A">
              <w:rPr>
                <w:rFonts w:ascii="Arial" w:hAnsi="Arial" w:cs="Arial"/>
                <w:b/>
                <w:i/>
                <w:color w:val="808080" w:themeColor="background1" w:themeShade="80"/>
                <w:sz w:val="13"/>
                <w:szCs w:val="13"/>
              </w:rPr>
              <w:t xml:space="preserve"> request, statutory requirement</w:t>
            </w:r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3209158E" w14:textId="617F0DDE" w:rsidR="00103B6D" w:rsidRPr="00103B6D" w:rsidRDefault="00103B6D" w:rsidP="00103B6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16A4E">
              <w:rPr>
                <w:rFonts w:ascii="Arial" w:hAnsi="Arial" w:cs="Arial"/>
                <w:b/>
                <w:sz w:val="16"/>
                <w:szCs w:val="16"/>
              </w:rPr>
              <w:t>Type of Work:</w:t>
            </w:r>
          </w:p>
        </w:tc>
      </w:tr>
      <w:tr w:rsidR="00103B6D" w:rsidRPr="005D25C4" w14:paraId="54C15579" w14:textId="77777777" w:rsidTr="00FD139F">
        <w:trPr>
          <w:trHeight w:val="528"/>
        </w:trPr>
        <w:tc>
          <w:tcPr>
            <w:tcW w:w="238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F59D1F" w14:textId="77777777" w:rsidR="00103B6D" w:rsidRDefault="00103B6D" w:rsidP="002202EC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737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99869A" w14:textId="77777777" w:rsidR="00103B6D" w:rsidRDefault="00103B6D" w:rsidP="00107058">
            <w:pPr>
              <w:rPr>
                <w:rFonts w:ascii="Arial" w:hAnsi="Arial" w:cs="Arial"/>
                <w:b/>
                <w:color w:val="808080" w:themeColor="background1" w:themeShade="80"/>
                <w:sz w:val="13"/>
                <w:szCs w:val="13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E92519" w14:textId="77777777" w:rsidR="00103B6D" w:rsidRDefault="00DC4FEE" w:rsidP="00103B6D">
            <w:pPr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234830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3B6D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103B6D" w:rsidRPr="00AC46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03B6D"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  <w:t xml:space="preserve">Planned </w:t>
            </w:r>
          </w:p>
          <w:p w14:paraId="7DCDA1B3" w14:textId="54412040" w:rsidR="00103B6D" w:rsidRPr="00216A4E" w:rsidRDefault="00DC4FEE" w:rsidP="00103B6D">
            <w:pPr>
              <w:rPr>
                <w:rFonts w:ascii="Arial" w:hAnsi="Arial" w:cs="Arial"/>
                <w:b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-914007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3B6D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103B6D" w:rsidRPr="00AC46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03B6D"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  <w:t>Reactive</w:t>
            </w:r>
          </w:p>
        </w:tc>
      </w:tr>
    </w:tbl>
    <w:tbl>
      <w:tblPr>
        <w:tblStyle w:val="TableGrid"/>
        <w:tblW w:w="11198" w:type="dxa"/>
        <w:tblInd w:w="142" w:type="dxa"/>
        <w:shd w:val="clear" w:color="auto" w:fill="000000" w:themeFill="text1"/>
        <w:tblLayout w:type="fixed"/>
        <w:tblLook w:val="04A0" w:firstRow="1" w:lastRow="0" w:firstColumn="1" w:lastColumn="0" w:noHBand="0" w:noVBand="1"/>
      </w:tblPr>
      <w:tblGrid>
        <w:gridCol w:w="11198"/>
      </w:tblGrid>
      <w:tr w:rsidR="00B70273" w:rsidRPr="007B1DA5" w14:paraId="635A5F3C" w14:textId="77777777" w:rsidTr="00B70273">
        <w:trPr>
          <w:trHeight w:val="152"/>
        </w:trPr>
        <w:tc>
          <w:tcPr>
            <w:tcW w:w="1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FB5E38" w14:textId="77777777" w:rsidR="00B70273" w:rsidRDefault="00B70273" w:rsidP="00B7027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tbl>
      <w:tblPr>
        <w:tblW w:w="11198" w:type="dxa"/>
        <w:tblInd w:w="132" w:type="dxa"/>
        <w:tblLayout w:type="fixed"/>
        <w:tblLook w:val="04A0" w:firstRow="1" w:lastRow="0" w:firstColumn="1" w:lastColumn="0" w:noHBand="0" w:noVBand="1"/>
      </w:tblPr>
      <w:tblGrid>
        <w:gridCol w:w="2268"/>
        <w:gridCol w:w="567"/>
        <w:gridCol w:w="1109"/>
        <w:gridCol w:w="309"/>
        <w:gridCol w:w="1134"/>
        <w:gridCol w:w="283"/>
        <w:gridCol w:w="425"/>
        <w:gridCol w:w="993"/>
        <w:gridCol w:w="850"/>
        <w:gridCol w:w="284"/>
        <w:gridCol w:w="283"/>
        <w:gridCol w:w="2693"/>
      </w:tblGrid>
      <w:tr w:rsidR="00B12D60" w:rsidRPr="0034061C" w14:paraId="4E0575EC" w14:textId="77777777" w:rsidTr="002277B1">
        <w:trPr>
          <w:trHeight w:val="227"/>
        </w:trPr>
        <w:tc>
          <w:tcPr>
            <w:tcW w:w="1119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center"/>
          </w:tcPr>
          <w:p w14:paraId="52F2F748" w14:textId="431D17C6" w:rsidR="00B12D60" w:rsidRPr="0034061C" w:rsidRDefault="003E0013" w:rsidP="0052295A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</w:pPr>
            <w:r w:rsidRPr="0034061C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 xml:space="preserve">SECTION 2: </w:t>
            </w:r>
            <w:r w:rsidR="00DE4935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>BIOCONTAI</w:t>
            </w:r>
            <w:r w:rsidR="00FE3485" w:rsidRPr="0034061C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 xml:space="preserve">NMENT </w:t>
            </w:r>
            <w:r w:rsidR="00B12D60" w:rsidRPr="0034061C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>RISK ASSESSMENT</w:t>
            </w:r>
            <w:r w:rsidR="00B12D60" w:rsidRPr="0034061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GB" w:eastAsia="en-GB"/>
              </w:rPr>
              <w:t> </w:t>
            </w:r>
            <w:r w:rsidR="00D60FE4" w:rsidRPr="0034061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GB" w:eastAsia="en-GB"/>
              </w:rPr>
              <w:t>INFORMATION</w:t>
            </w:r>
            <w:r w:rsidR="0012541A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GB" w:eastAsia="en-GB"/>
              </w:rPr>
              <w:t xml:space="preserve"> </w:t>
            </w:r>
            <w:r w:rsidR="00B148B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(</w:t>
            </w:r>
            <w:r w:rsidR="00506726" w:rsidRPr="0012541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refer </w:t>
            </w:r>
            <w:r w:rsidR="00B148B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to </w:t>
            </w:r>
            <w:r w:rsidR="00506726" w:rsidRPr="0012541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EMS-WI-224</w:t>
            </w:r>
            <w:r w:rsidR="00506726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 Section 7.2</w:t>
            </w:r>
            <w:r w:rsidR="00B148B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)</w:t>
            </w:r>
          </w:p>
        </w:tc>
      </w:tr>
      <w:tr w:rsidR="009C419A" w:rsidRPr="005D25C4" w14:paraId="7C7BBF99" w14:textId="77777777" w:rsidTr="002277B1">
        <w:trPr>
          <w:trHeight w:val="227"/>
        </w:trPr>
        <w:tc>
          <w:tcPr>
            <w:tcW w:w="1119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036662" w14:textId="5241A35B" w:rsidR="009C419A" w:rsidRPr="005D25C4" w:rsidRDefault="009C419A" w:rsidP="00392DAB">
            <w:pPr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Significant </w:t>
            </w:r>
            <w:r w:rsidR="00392DAB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Biocontainment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Hazards</w:t>
            </w:r>
          </w:p>
        </w:tc>
      </w:tr>
      <w:tr w:rsidR="0098754F" w:rsidRPr="006562E9" w14:paraId="6CCEE1DF" w14:textId="77777777" w:rsidTr="00061FFB">
        <w:trPr>
          <w:trHeight w:hRule="exact" w:val="275"/>
        </w:trPr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6DD1F0" w14:textId="5C6166A7" w:rsidR="0098754F" w:rsidRPr="006562E9" w:rsidRDefault="00B94C04" w:rsidP="00F06FE6">
            <w:pPr>
              <w:spacing w:after="100" w:afterAutospacing="1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GB"/>
              </w:rPr>
              <w:t>Biohazards</w:t>
            </w:r>
            <w:r w:rsidR="0098754F">
              <w:rPr>
                <w:rFonts w:ascii="Arial" w:hAnsi="Arial" w:cs="Arial"/>
                <w:b/>
                <w:sz w:val="16"/>
                <w:szCs w:val="16"/>
                <w:lang w:eastAsia="en-GB"/>
              </w:rPr>
              <w:t>: Human viruses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21D13E" w14:textId="4DA87CA2" w:rsidR="0098754F" w:rsidRPr="006562E9" w:rsidRDefault="00B94C04" w:rsidP="00F06FE6">
            <w:pPr>
              <w:spacing w:after="100" w:afterAutospacing="1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Biohazards</w:t>
            </w:r>
            <w:r w:rsidR="0098754F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: Animal Viruses</w:t>
            </w:r>
          </w:p>
        </w:tc>
        <w:tc>
          <w:tcPr>
            <w:tcW w:w="5528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4D8D0CB" w14:textId="75A84997" w:rsidR="0098754F" w:rsidRPr="006562E9" w:rsidRDefault="0098754F" w:rsidP="00F03D9D">
            <w:pPr>
              <w:spacing w:after="100" w:afterAutospacing="1"/>
              <w:ind w:right="-108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Other hazards that could affect containment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systems</w:t>
            </w:r>
            <w:r w:rsidR="00F03D9D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 </w:t>
            </w:r>
            <w:r w:rsidR="00F03D9D" w:rsidRPr="00F03D9D">
              <w:rPr>
                <w:rFonts w:ascii="Arial" w:hAnsi="Arial" w:cs="Arial"/>
                <w:bCs/>
                <w:sz w:val="12"/>
                <w:szCs w:val="12"/>
                <w:lang w:eastAsia="en-GB"/>
              </w:rPr>
              <w:t xml:space="preserve"> </w:t>
            </w:r>
            <w:r w:rsidR="00F03D9D" w:rsidRPr="00F03D9D">
              <w:rPr>
                <w:rFonts w:ascii="Arial" w:hAnsi="Arial" w:cs="Arial"/>
                <w:bCs/>
                <w:sz w:val="10"/>
                <w:szCs w:val="10"/>
                <w:lang w:eastAsia="en-GB"/>
              </w:rPr>
              <w:t>(</w:t>
            </w:r>
            <w:proofErr w:type="gramEnd"/>
            <w:r w:rsidR="00F03D9D" w:rsidRPr="00F03D9D">
              <w:rPr>
                <w:rFonts w:ascii="Arial" w:hAnsi="Arial" w:cs="Arial"/>
                <w:bCs/>
                <w:sz w:val="10"/>
                <w:szCs w:val="10"/>
                <w:lang w:eastAsia="en-GB"/>
              </w:rPr>
              <w:t>Section 3 to be completed)</w:t>
            </w:r>
          </w:p>
        </w:tc>
      </w:tr>
      <w:tr w:rsidR="00FD139F" w:rsidRPr="00405D10" w14:paraId="719C8A84" w14:textId="77777777" w:rsidTr="00061FFB">
        <w:trPr>
          <w:trHeight w:hRule="exact" w:val="279"/>
        </w:trPr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C76EF" w14:textId="276E08B0" w:rsidR="00FD139F" w:rsidRPr="00405D10" w:rsidRDefault="00FD139F" w:rsidP="00392DAB">
            <w:pPr>
              <w:jc w:val="center"/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 xml:space="preserve">Up to and including </w:t>
            </w:r>
            <w:r w:rsidRPr="00405D10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ACDP3 agent</w:t>
            </w:r>
            <w:r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 xml:space="preserve"> </w:t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-1853788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F10D5" w14:textId="58DA9913" w:rsidR="00FD139F" w:rsidRPr="00405D10" w:rsidRDefault="00FD139F" w:rsidP="00FD139F">
            <w:pPr>
              <w:jc w:val="center"/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 xml:space="preserve">Up to and including </w:t>
            </w:r>
            <w:r w:rsidRPr="00405D10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SAPO4 agent</w:t>
            </w:r>
            <w:r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 xml:space="preserve"> </w:t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1729492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29E31F" w14:textId="56D73720" w:rsidR="00FD139F" w:rsidRPr="00F03D9D" w:rsidRDefault="00FD139F" w:rsidP="00F03D9D">
            <w:pPr>
              <w:jc w:val="center"/>
              <w:rPr>
                <w:rFonts w:ascii="Arial" w:hAnsi="Arial" w:cs="Arial"/>
                <w:bCs/>
                <w:sz w:val="10"/>
                <w:szCs w:val="10"/>
                <w:lang w:eastAsia="en-GB"/>
              </w:rPr>
            </w:pPr>
            <w:r w:rsidRPr="00F03D9D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Chemicals</w:t>
            </w:r>
            <w:r w:rsidR="00F03D9D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 xml:space="preserve"> </w:t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1078334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D9D" w:rsidRPr="00F03D9D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C785773" w14:textId="430DEAB1" w:rsidR="00FD139F" w:rsidRPr="00405D10" w:rsidRDefault="00FD139F" w:rsidP="00F03D9D">
            <w:pPr>
              <w:ind w:right="-391"/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  <w:r w:rsidRPr="00405D10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Fire</w:t>
            </w:r>
            <w:r w:rsidR="00F03D9D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 xml:space="preserve"> </w:t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1451365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D9D" w:rsidRPr="00F03D9D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326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1F0F58" w14:textId="580C3B25" w:rsidR="00FD139F" w:rsidRPr="00405D10" w:rsidRDefault="00FD139F" w:rsidP="00392DAB">
            <w:pPr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  <w:r w:rsidRPr="00405D10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Other</w:t>
            </w:r>
            <w:r w:rsidR="00F03D9D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 xml:space="preserve"> </w:t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-1007829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D9D" w:rsidRPr="00F03D9D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Pr="00405D10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:</w:t>
            </w:r>
            <w:r w:rsidR="00F03D9D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8754F" w:rsidRPr="005D25C4" w14:paraId="63BFDC18" w14:textId="77777777" w:rsidTr="002277B1">
        <w:trPr>
          <w:trHeight w:hRule="exact" w:val="227"/>
        </w:trPr>
        <w:tc>
          <w:tcPr>
            <w:tcW w:w="1119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0889B70" w14:textId="77777777" w:rsidR="0098754F" w:rsidRDefault="0098754F" w:rsidP="0098754F">
            <w:pPr>
              <w:jc w:val="center"/>
            </w:pPr>
            <w:r w:rsidRPr="00CE2E9E"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  <w:t>Systems Affected</w:t>
            </w:r>
            <w:r w:rsidRPr="00CE2E9E">
              <w:rPr>
                <w:rFonts w:ascii="Arial" w:hAnsi="Arial" w:cs="Arial"/>
                <w:sz w:val="15"/>
                <w:szCs w:val="15"/>
                <w:lang w:val="en-GB" w:eastAsia="en-GB"/>
              </w:rPr>
              <w:t> </w:t>
            </w:r>
          </w:p>
        </w:tc>
      </w:tr>
      <w:tr w:rsidR="00E96998" w:rsidRPr="005D25C4" w14:paraId="3486FF4D" w14:textId="77777777" w:rsidTr="00277CF8">
        <w:trPr>
          <w:trHeight w:hRule="exact" w:val="227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EB85AD1" w14:textId="3D2B5DD0" w:rsidR="00E96998" w:rsidRPr="00CE2E9E" w:rsidRDefault="00E96998" w:rsidP="0098754F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  <w:t>Services</w:t>
            </w:r>
          </w:p>
        </w:tc>
        <w:tc>
          <w:tcPr>
            <w:tcW w:w="623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8863157" w14:textId="3EC8A099" w:rsidR="00E96998" w:rsidRPr="00CE2E9E" w:rsidRDefault="00E96998" w:rsidP="0098754F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  <w:t>Containment Barrier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FC8C6FF" w14:textId="6B6E7B7A" w:rsidR="00E96998" w:rsidRPr="00CE2E9E" w:rsidRDefault="00E96998" w:rsidP="00103B6D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  <w:t xml:space="preserve">BMS </w:t>
            </w:r>
            <w:r w:rsidR="00103B6D"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  <w:t>Controlled</w:t>
            </w:r>
          </w:p>
        </w:tc>
      </w:tr>
      <w:tr w:rsidR="00E96998" w:rsidRPr="00CE7C00" w14:paraId="139839A9" w14:textId="77777777" w:rsidTr="00F03D9D">
        <w:trPr>
          <w:trHeight w:val="1199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7EB4" w14:textId="77777777" w:rsidR="00E96998" w:rsidRPr="003E51C2" w:rsidRDefault="00DC4FEE" w:rsidP="0098754F">
            <w:pPr>
              <w:ind w:left="317" w:hanging="317"/>
              <w:rPr>
                <w:rFonts w:ascii="Arial" w:hAnsi="Arial" w:cs="Arial"/>
                <w:bCs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133360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E96998" w:rsidRPr="003E51C2">
              <w:rPr>
                <w:rFonts w:ascii="Arial" w:hAnsi="Arial" w:cs="Arial"/>
                <w:bCs/>
                <w:sz w:val="15"/>
                <w:szCs w:val="15"/>
                <w:lang w:eastAsia="en-GB"/>
              </w:rPr>
              <w:t>1. Water supply</w:t>
            </w:r>
          </w:p>
          <w:p w14:paraId="00E88E25" w14:textId="77777777" w:rsidR="00E96998" w:rsidRPr="003E51C2" w:rsidRDefault="00DC4FEE" w:rsidP="0098754F">
            <w:pPr>
              <w:ind w:left="317" w:hanging="317"/>
              <w:rPr>
                <w:rFonts w:ascii="Arial" w:hAnsi="Arial" w:cs="Arial"/>
                <w:bCs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94712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E96998" w:rsidRPr="003E51C2">
              <w:rPr>
                <w:rFonts w:ascii="Arial" w:hAnsi="Arial" w:cs="Arial"/>
                <w:bCs/>
                <w:sz w:val="15"/>
                <w:szCs w:val="15"/>
                <w:lang w:eastAsia="en-GB"/>
              </w:rPr>
              <w:t>2. Air conditioning</w:t>
            </w:r>
          </w:p>
          <w:p w14:paraId="74A1D13E" w14:textId="77777777" w:rsidR="00E96998" w:rsidRPr="003E51C2" w:rsidRDefault="00DC4FEE" w:rsidP="0098754F">
            <w:pPr>
              <w:ind w:left="317" w:hanging="317"/>
              <w:rPr>
                <w:rFonts w:ascii="Arial" w:hAnsi="Arial" w:cs="Arial"/>
                <w:bCs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1307895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E96998" w:rsidRPr="003E51C2">
              <w:rPr>
                <w:rFonts w:ascii="Arial" w:hAnsi="Arial" w:cs="Arial"/>
                <w:bCs/>
                <w:sz w:val="15"/>
                <w:szCs w:val="15"/>
                <w:lang w:eastAsia="en-GB"/>
              </w:rPr>
              <w:t>3. Drains</w:t>
            </w:r>
          </w:p>
          <w:p w14:paraId="7EE53361" w14:textId="77777777" w:rsidR="00E96998" w:rsidRPr="003E51C2" w:rsidRDefault="00DC4FEE" w:rsidP="0098754F">
            <w:pPr>
              <w:ind w:left="317" w:hanging="317"/>
              <w:rPr>
                <w:rFonts w:ascii="Arial" w:hAnsi="Arial" w:cs="Arial"/>
                <w:bCs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1062910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E96998" w:rsidRPr="003E51C2">
              <w:rPr>
                <w:rFonts w:ascii="Arial" w:hAnsi="Arial" w:cs="Arial"/>
                <w:bCs/>
                <w:sz w:val="15"/>
                <w:szCs w:val="15"/>
                <w:lang w:eastAsia="en-GB"/>
              </w:rPr>
              <w:t>4. Electricity</w:t>
            </w:r>
          </w:p>
          <w:p w14:paraId="39F0FF5C" w14:textId="77777777" w:rsidR="00E96998" w:rsidRPr="003E51C2" w:rsidRDefault="00DC4FEE" w:rsidP="0098754F">
            <w:pPr>
              <w:ind w:left="317" w:hanging="317"/>
              <w:rPr>
                <w:rFonts w:ascii="Arial" w:hAnsi="Arial" w:cs="Arial"/>
                <w:bCs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2000575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E96998" w:rsidRPr="003E51C2">
              <w:rPr>
                <w:rFonts w:ascii="Arial" w:hAnsi="Arial" w:cs="Arial"/>
                <w:bCs/>
                <w:sz w:val="15"/>
                <w:szCs w:val="15"/>
                <w:lang w:eastAsia="en-GB"/>
              </w:rPr>
              <w:t>5. Steam supply</w:t>
            </w:r>
          </w:p>
          <w:p w14:paraId="6D812E48" w14:textId="77777777" w:rsidR="00E96998" w:rsidRPr="003E51C2" w:rsidRDefault="00DC4FEE" w:rsidP="0098754F">
            <w:pPr>
              <w:ind w:left="317" w:hanging="317"/>
              <w:rPr>
                <w:rFonts w:ascii="Arial" w:hAnsi="Arial" w:cs="Arial"/>
                <w:bCs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1088804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E96998" w:rsidRPr="003E51C2">
              <w:rPr>
                <w:rFonts w:ascii="Arial" w:hAnsi="Arial" w:cs="Arial"/>
                <w:bCs/>
                <w:sz w:val="15"/>
                <w:szCs w:val="15"/>
                <w:lang w:eastAsia="en-GB"/>
              </w:rPr>
              <w:t>6. Compressed air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D97366" w14:textId="77777777" w:rsidR="00E96998" w:rsidRPr="003E51C2" w:rsidRDefault="00DC4FEE" w:rsidP="0098754F">
            <w:pPr>
              <w:ind w:left="317" w:right="-250" w:hanging="317"/>
              <w:rPr>
                <w:rFonts w:ascii="Arial" w:hAnsi="Arial" w:cs="Arial"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1189610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E96998" w:rsidRPr="003E51C2">
              <w:rPr>
                <w:rFonts w:ascii="Arial" w:hAnsi="Arial" w:cs="Arial"/>
                <w:sz w:val="15"/>
                <w:szCs w:val="15"/>
                <w:lang w:eastAsia="en-GB"/>
              </w:rPr>
              <w:t>7. Drainage system</w:t>
            </w:r>
          </w:p>
          <w:p w14:paraId="242CD19E" w14:textId="77777777" w:rsidR="00E96998" w:rsidRPr="003E51C2" w:rsidRDefault="00DC4FEE" w:rsidP="0098754F">
            <w:pPr>
              <w:ind w:left="317" w:right="-250" w:hanging="317"/>
              <w:rPr>
                <w:rFonts w:ascii="Arial" w:hAnsi="Arial" w:cs="Arial"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1865289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E96998" w:rsidRPr="003E51C2">
              <w:rPr>
                <w:rFonts w:ascii="Arial" w:hAnsi="Arial" w:cs="Arial"/>
                <w:sz w:val="15"/>
                <w:szCs w:val="15"/>
                <w:lang w:eastAsia="en-GB"/>
              </w:rPr>
              <w:t>8. Effluent system (tanks/pumps)</w:t>
            </w:r>
          </w:p>
          <w:p w14:paraId="667271C3" w14:textId="77777777" w:rsidR="00E96998" w:rsidRPr="003E51C2" w:rsidRDefault="00DC4FEE" w:rsidP="0098754F">
            <w:pPr>
              <w:ind w:left="317" w:hanging="317"/>
              <w:rPr>
                <w:rFonts w:ascii="Arial" w:hAnsi="Arial" w:cs="Arial"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1763338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E96998" w:rsidRPr="003E51C2">
              <w:rPr>
                <w:rFonts w:ascii="Arial" w:hAnsi="Arial" w:cs="Arial"/>
                <w:sz w:val="15"/>
                <w:szCs w:val="15"/>
                <w:lang w:eastAsia="en-GB"/>
              </w:rPr>
              <w:t>9. Ventilation system (incl ductwork, pre-filters)</w:t>
            </w:r>
          </w:p>
          <w:p w14:paraId="4F833E19" w14:textId="77777777" w:rsidR="00E96998" w:rsidRPr="003E51C2" w:rsidRDefault="00DC4FEE" w:rsidP="0098754F">
            <w:pPr>
              <w:ind w:left="317" w:hanging="317"/>
              <w:rPr>
                <w:rFonts w:ascii="Arial" w:hAnsi="Arial" w:cs="Arial"/>
                <w:bCs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586771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E96998" w:rsidRPr="003E51C2">
              <w:rPr>
                <w:rFonts w:ascii="Arial" w:hAnsi="Arial" w:cs="Arial"/>
                <w:bCs/>
                <w:sz w:val="15"/>
                <w:szCs w:val="15"/>
                <w:lang w:eastAsia="en-GB"/>
              </w:rPr>
              <w:t>10. HEPA filters / housing</w:t>
            </w:r>
          </w:p>
          <w:p w14:paraId="0863CA19" w14:textId="77777777" w:rsidR="00E96998" w:rsidRDefault="00DC4FEE" w:rsidP="00E96998">
            <w:pPr>
              <w:ind w:left="317" w:hanging="317"/>
              <w:rPr>
                <w:rFonts w:ascii="Arial" w:hAnsi="Arial" w:cs="Arial"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558163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E96998" w:rsidRPr="003E51C2">
              <w:rPr>
                <w:rFonts w:ascii="Arial" w:hAnsi="Arial" w:cs="Arial"/>
                <w:sz w:val="15"/>
                <w:szCs w:val="15"/>
                <w:lang w:eastAsia="en-GB"/>
              </w:rPr>
              <w:t>11. Autoclave</w:t>
            </w:r>
          </w:p>
          <w:p w14:paraId="78F23360" w14:textId="1BA6E71F" w:rsidR="00103B6D" w:rsidRPr="003E51C2" w:rsidRDefault="00DC4FEE" w:rsidP="00E96998">
            <w:pPr>
              <w:ind w:left="317" w:hanging="317"/>
              <w:rPr>
                <w:rFonts w:ascii="Arial" w:hAnsi="Arial" w:cs="Arial"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549033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3B6D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103B6D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103B6D">
              <w:rPr>
                <w:rFonts w:ascii="Arial" w:hAnsi="Arial" w:cs="Arial"/>
                <w:sz w:val="15"/>
                <w:szCs w:val="15"/>
                <w:lang w:eastAsia="en-GB"/>
              </w:rPr>
              <w:t>12</w:t>
            </w:r>
            <w:r w:rsidR="00103B6D" w:rsidRPr="003E51C2">
              <w:rPr>
                <w:rFonts w:ascii="Arial" w:hAnsi="Arial" w:cs="Arial"/>
                <w:sz w:val="15"/>
                <w:szCs w:val="15"/>
                <w:lang w:eastAsia="en-GB"/>
              </w:rPr>
              <w:t>. Incinerator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9D219" w14:textId="4E107952" w:rsidR="00E96998" w:rsidRPr="003E51C2" w:rsidRDefault="00DC4FEE" w:rsidP="0098754F">
            <w:pPr>
              <w:ind w:left="317" w:right="-240" w:hanging="317"/>
              <w:rPr>
                <w:rFonts w:ascii="Arial" w:hAnsi="Arial" w:cs="Arial"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67029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103B6D">
              <w:rPr>
                <w:rFonts w:ascii="Arial" w:hAnsi="Arial" w:cs="Arial"/>
                <w:sz w:val="15"/>
                <w:szCs w:val="15"/>
                <w:lang w:eastAsia="en-GB"/>
              </w:rPr>
              <w:t>13</w:t>
            </w:r>
            <w:r w:rsidR="00E96998" w:rsidRPr="003E51C2">
              <w:rPr>
                <w:rFonts w:ascii="Arial" w:hAnsi="Arial" w:cs="Arial"/>
                <w:sz w:val="15"/>
                <w:szCs w:val="15"/>
                <w:lang w:eastAsia="en-GB"/>
              </w:rPr>
              <w:t>. Fumigation chamber</w:t>
            </w:r>
          </w:p>
          <w:p w14:paraId="53EDFC65" w14:textId="683B7B7D" w:rsidR="00E96998" w:rsidRPr="003E51C2" w:rsidRDefault="00DC4FEE" w:rsidP="0098754F">
            <w:pPr>
              <w:ind w:left="317" w:hanging="317"/>
              <w:rPr>
                <w:rFonts w:ascii="Arial" w:hAnsi="Arial" w:cs="Arial"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1008755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103B6D">
              <w:rPr>
                <w:rFonts w:ascii="Arial" w:hAnsi="Arial" w:cs="Arial"/>
                <w:sz w:val="15"/>
                <w:szCs w:val="15"/>
                <w:lang w:eastAsia="en-GB"/>
              </w:rPr>
              <w:t>14</w:t>
            </w:r>
            <w:r w:rsidR="00E96998" w:rsidRPr="003E51C2">
              <w:rPr>
                <w:rFonts w:ascii="Arial" w:hAnsi="Arial" w:cs="Arial"/>
                <w:sz w:val="15"/>
                <w:szCs w:val="15"/>
                <w:lang w:eastAsia="en-GB"/>
              </w:rPr>
              <w:t>. Pass-through devices</w:t>
            </w:r>
          </w:p>
          <w:p w14:paraId="6BF89D82" w14:textId="2D638393" w:rsidR="00E96998" w:rsidRPr="003E51C2" w:rsidRDefault="00DC4FEE" w:rsidP="0098754F">
            <w:pPr>
              <w:ind w:left="317" w:hanging="317"/>
              <w:rPr>
                <w:rFonts w:ascii="Arial" w:hAnsi="Arial" w:cs="Arial"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1045027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103B6D">
              <w:rPr>
                <w:rFonts w:ascii="Arial" w:hAnsi="Arial" w:cs="Arial"/>
                <w:sz w:val="15"/>
                <w:szCs w:val="15"/>
                <w:lang w:eastAsia="en-GB"/>
              </w:rPr>
              <w:t>15</w:t>
            </w:r>
            <w:r w:rsidR="00E96998" w:rsidRPr="003E51C2">
              <w:rPr>
                <w:rFonts w:ascii="Arial" w:hAnsi="Arial" w:cs="Arial"/>
                <w:sz w:val="15"/>
                <w:szCs w:val="15"/>
                <w:lang w:eastAsia="en-GB"/>
              </w:rPr>
              <w:t>. Walls/floor/ceiling/doors</w:t>
            </w:r>
          </w:p>
          <w:p w14:paraId="3BBF76DE" w14:textId="7B9EF897" w:rsidR="00E96998" w:rsidRPr="003E51C2" w:rsidRDefault="00DC4FEE" w:rsidP="0098754F">
            <w:pPr>
              <w:ind w:left="317" w:right="-240" w:hanging="317"/>
              <w:rPr>
                <w:rFonts w:ascii="Arial" w:hAnsi="Arial" w:cs="Arial"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1639998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103B6D">
              <w:rPr>
                <w:rFonts w:ascii="Arial" w:hAnsi="Arial" w:cs="Arial"/>
                <w:sz w:val="15"/>
                <w:szCs w:val="15"/>
                <w:lang w:eastAsia="en-GB"/>
              </w:rPr>
              <w:t>16</w:t>
            </w:r>
            <w:r w:rsidR="00E96998" w:rsidRPr="003E51C2">
              <w:rPr>
                <w:rFonts w:ascii="Arial" w:hAnsi="Arial" w:cs="Arial"/>
                <w:sz w:val="15"/>
                <w:szCs w:val="15"/>
                <w:lang w:eastAsia="en-GB"/>
              </w:rPr>
              <w:t>. MBSC</w:t>
            </w:r>
          </w:p>
          <w:p w14:paraId="3B3FF931" w14:textId="33BE5DFE" w:rsidR="00E96998" w:rsidRPr="00103B6D" w:rsidRDefault="00DC4FEE" w:rsidP="00103B6D">
            <w:pPr>
              <w:ind w:left="317" w:hanging="317"/>
              <w:rPr>
                <w:rFonts w:ascii="Arial" w:hAnsi="Arial" w:cs="Arial"/>
                <w:bCs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1439357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103B6D">
              <w:rPr>
                <w:rFonts w:ascii="Arial" w:hAnsi="Arial" w:cs="Arial"/>
                <w:sz w:val="15"/>
                <w:szCs w:val="15"/>
              </w:rPr>
              <w:t xml:space="preserve"> 17</w:t>
            </w:r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. </w:t>
            </w:r>
            <w:r w:rsidR="00E96998" w:rsidRPr="003E51C2">
              <w:rPr>
                <w:rFonts w:ascii="Arial" w:hAnsi="Arial" w:cs="Arial"/>
                <w:bCs/>
                <w:sz w:val="15"/>
                <w:szCs w:val="15"/>
                <w:lang w:eastAsia="en-GB"/>
              </w:rPr>
              <w:t>Other barrier systems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2E0D3" w14:textId="190D557A" w:rsidR="00E96998" w:rsidRPr="003E51C2" w:rsidRDefault="00DC4FEE" w:rsidP="0098754F">
            <w:pPr>
              <w:ind w:hanging="20"/>
              <w:rPr>
                <w:rFonts w:ascii="Arial" w:hAnsi="Arial" w:cs="Arial"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15117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103B6D">
              <w:rPr>
                <w:rFonts w:ascii="Arial" w:hAnsi="Arial" w:cs="Arial"/>
                <w:sz w:val="15"/>
                <w:szCs w:val="15"/>
                <w:lang w:eastAsia="en-GB"/>
              </w:rPr>
              <w:t>18</w:t>
            </w:r>
            <w:r w:rsidR="00E96998" w:rsidRPr="003E51C2">
              <w:rPr>
                <w:rFonts w:ascii="Arial" w:hAnsi="Arial" w:cs="Arial"/>
                <w:sz w:val="15"/>
                <w:szCs w:val="15"/>
                <w:lang w:eastAsia="en-GB"/>
              </w:rPr>
              <w:t>. SMS</w:t>
            </w:r>
          </w:p>
          <w:p w14:paraId="6198091E" w14:textId="7FF80C79" w:rsidR="00E96998" w:rsidRPr="003E51C2" w:rsidRDefault="00DC4FEE" w:rsidP="0098754F">
            <w:pPr>
              <w:ind w:hanging="20"/>
              <w:rPr>
                <w:rFonts w:ascii="Arial" w:hAnsi="Arial" w:cs="Arial"/>
                <w:sz w:val="15"/>
                <w:szCs w:val="15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1476487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103B6D">
              <w:rPr>
                <w:rFonts w:ascii="Arial" w:hAnsi="Arial" w:cs="Arial"/>
                <w:sz w:val="15"/>
                <w:szCs w:val="15"/>
                <w:lang w:eastAsia="en-GB"/>
              </w:rPr>
              <w:t>19</w:t>
            </w:r>
            <w:r w:rsidR="00E96998" w:rsidRPr="003E51C2">
              <w:rPr>
                <w:rFonts w:ascii="Arial" w:hAnsi="Arial" w:cs="Arial"/>
                <w:sz w:val="15"/>
                <w:szCs w:val="15"/>
                <w:lang w:eastAsia="en-GB"/>
              </w:rPr>
              <w:t xml:space="preserve">. </w:t>
            </w:r>
            <w:r w:rsidR="00E96998">
              <w:rPr>
                <w:rFonts w:ascii="Arial" w:hAnsi="Arial" w:cs="Arial"/>
                <w:sz w:val="15"/>
                <w:szCs w:val="15"/>
                <w:lang w:eastAsia="en-GB"/>
              </w:rPr>
              <w:t>Fire Alarm System</w:t>
            </w:r>
          </w:p>
          <w:p w14:paraId="20A2B784" w14:textId="4177FFFE" w:rsidR="00E96998" w:rsidRPr="003E51C2" w:rsidRDefault="00DC4FEE" w:rsidP="0098754F">
            <w:pPr>
              <w:ind w:hanging="20"/>
              <w:rPr>
                <w:rFonts w:ascii="Arial" w:hAnsi="Arial" w:cs="Arial"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1799375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103B6D">
              <w:rPr>
                <w:rFonts w:ascii="Arial" w:hAnsi="Arial" w:cs="Arial"/>
                <w:sz w:val="15"/>
                <w:szCs w:val="15"/>
                <w:lang w:eastAsia="en-GB"/>
              </w:rPr>
              <w:t>20</w:t>
            </w:r>
            <w:r w:rsidR="00E96998" w:rsidRPr="003E51C2">
              <w:rPr>
                <w:rFonts w:ascii="Arial" w:hAnsi="Arial" w:cs="Arial"/>
                <w:sz w:val="15"/>
                <w:szCs w:val="15"/>
                <w:lang w:eastAsia="en-GB"/>
              </w:rPr>
              <w:t>. CMR</w:t>
            </w:r>
            <w:r w:rsidR="006E68BD">
              <w:rPr>
                <w:rFonts w:ascii="Arial" w:hAnsi="Arial" w:cs="Arial"/>
                <w:sz w:val="15"/>
                <w:szCs w:val="15"/>
                <w:lang w:eastAsia="en-GB"/>
              </w:rPr>
              <w:t xml:space="preserve"> system</w:t>
            </w:r>
          </w:p>
          <w:p w14:paraId="55DA33E5" w14:textId="2C945B1B" w:rsidR="00E96998" w:rsidRDefault="00DC4FEE" w:rsidP="0098754F">
            <w:pPr>
              <w:ind w:hanging="20"/>
              <w:rPr>
                <w:rFonts w:ascii="Arial" w:hAnsi="Arial" w:cs="Arial"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1397086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103B6D">
              <w:rPr>
                <w:rFonts w:ascii="Arial" w:hAnsi="Arial" w:cs="Arial"/>
                <w:sz w:val="15"/>
                <w:szCs w:val="15"/>
                <w:lang w:eastAsia="en-GB"/>
              </w:rPr>
              <w:t>21</w:t>
            </w:r>
            <w:r w:rsidR="00E96998" w:rsidRPr="003E51C2">
              <w:rPr>
                <w:rFonts w:ascii="Arial" w:hAnsi="Arial" w:cs="Arial"/>
                <w:sz w:val="15"/>
                <w:szCs w:val="15"/>
                <w:lang w:eastAsia="en-GB"/>
              </w:rPr>
              <w:t>. Lighting</w:t>
            </w:r>
          </w:p>
          <w:p w14:paraId="1D6700D9" w14:textId="5C4254E2" w:rsidR="00E96998" w:rsidRPr="003E51C2" w:rsidRDefault="00DC4FEE" w:rsidP="00E96998">
            <w:pPr>
              <w:ind w:left="317" w:right="-240" w:hanging="317"/>
              <w:rPr>
                <w:rFonts w:ascii="Arial" w:hAnsi="Arial" w:cs="Arial"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1577784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103B6D">
              <w:rPr>
                <w:rFonts w:ascii="Arial" w:hAnsi="Arial" w:cs="Arial"/>
                <w:sz w:val="15"/>
                <w:szCs w:val="15"/>
                <w:lang w:eastAsia="en-GB"/>
              </w:rPr>
              <w:t>22</w:t>
            </w:r>
            <w:r w:rsidR="00E96998">
              <w:rPr>
                <w:rFonts w:ascii="Arial" w:hAnsi="Arial" w:cs="Arial"/>
                <w:sz w:val="15"/>
                <w:szCs w:val="15"/>
                <w:lang w:eastAsia="en-GB"/>
              </w:rPr>
              <w:t>. Temperature</w:t>
            </w:r>
          </w:p>
        </w:tc>
      </w:tr>
      <w:tr w:rsidR="00E96998" w:rsidRPr="00CE7C00" w14:paraId="1058F827" w14:textId="77777777" w:rsidTr="00FD139F">
        <w:trPr>
          <w:trHeight w:val="261"/>
        </w:trPr>
        <w:tc>
          <w:tcPr>
            <w:tcW w:w="111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125EE" w14:textId="6A69D2D4" w:rsidR="00E96998" w:rsidRDefault="00DC4FEE" w:rsidP="00E96998">
            <w:pPr>
              <w:ind w:left="317" w:hanging="317"/>
              <w:rPr>
                <w:rFonts w:ascii="Arial" w:hAnsi="Arial" w:cs="Arial"/>
                <w:sz w:val="15"/>
                <w:szCs w:val="15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1890798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103B6D">
              <w:rPr>
                <w:rFonts w:ascii="Arial" w:hAnsi="Arial" w:cs="Arial"/>
                <w:sz w:val="15"/>
                <w:szCs w:val="15"/>
              </w:rPr>
              <w:t xml:space="preserve"> 23</w:t>
            </w:r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. </w:t>
            </w:r>
            <w:r w:rsidR="00E96998">
              <w:rPr>
                <w:rFonts w:ascii="Arial" w:hAnsi="Arial" w:cs="Arial"/>
                <w:bCs/>
                <w:sz w:val="15"/>
                <w:szCs w:val="15"/>
                <w:lang w:eastAsia="en-GB"/>
              </w:rPr>
              <w:t>Other</w:t>
            </w:r>
            <w:r w:rsidR="00C4144E">
              <w:rPr>
                <w:rFonts w:ascii="Arial" w:hAnsi="Arial" w:cs="Arial"/>
                <w:bCs/>
                <w:sz w:val="15"/>
                <w:szCs w:val="15"/>
                <w:lang w:eastAsia="en-GB"/>
              </w:rPr>
              <w:t xml:space="preserve"> systems:</w:t>
            </w:r>
          </w:p>
        </w:tc>
      </w:tr>
      <w:tr w:rsidR="00E54A90" w:rsidRPr="00CE7C00" w14:paraId="33865D64" w14:textId="77777777" w:rsidTr="001A418D">
        <w:trPr>
          <w:trHeight w:val="418"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2A7579" w14:textId="77777777" w:rsidR="001A418D" w:rsidRPr="001A418D" w:rsidRDefault="00E54A90" w:rsidP="001A418D">
            <w:pPr>
              <w:spacing w:before="20" w:after="20"/>
              <w:ind w:left="317" w:hanging="317"/>
              <w:rPr>
                <w:rFonts w:ascii="Arial" w:hAnsi="Arial" w:cs="Arial"/>
                <w:sz w:val="15"/>
                <w:szCs w:val="15"/>
              </w:rPr>
            </w:pPr>
            <w:r w:rsidRPr="001A418D">
              <w:rPr>
                <w:rFonts w:ascii="Arial" w:hAnsi="Arial" w:cs="Arial"/>
                <w:b/>
                <w:sz w:val="15"/>
                <w:szCs w:val="15"/>
              </w:rPr>
              <w:t>Further detail of systems affected:</w:t>
            </w:r>
            <w:r w:rsidRPr="001A418D">
              <w:rPr>
                <w:rFonts w:ascii="Arial" w:hAnsi="Arial" w:cs="Arial"/>
                <w:sz w:val="15"/>
                <w:szCs w:val="15"/>
              </w:rPr>
              <w:t xml:space="preserve"> </w:t>
            </w:r>
          </w:p>
          <w:p w14:paraId="1B7F0092" w14:textId="06E9857E" w:rsidR="00E54A90" w:rsidRPr="001A418D" w:rsidRDefault="00E54A90" w:rsidP="001A418D">
            <w:pPr>
              <w:spacing w:before="20" w:after="20"/>
              <w:ind w:left="317" w:hanging="317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1A418D">
              <w:rPr>
                <w:rFonts w:ascii="Arial" w:hAnsi="Arial" w:cs="Arial"/>
                <w:i/>
                <w:sz w:val="15"/>
                <w:szCs w:val="15"/>
              </w:rPr>
              <w:t>e.g.</w:t>
            </w:r>
            <w:proofErr w:type="gramEnd"/>
            <w:r w:rsidRPr="001A418D">
              <w:rPr>
                <w:rFonts w:ascii="Arial" w:hAnsi="Arial" w:cs="Arial"/>
                <w:i/>
                <w:sz w:val="15"/>
                <w:szCs w:val="15"/>
              </w:rPr>
              <w:t xml:space="preserve"> Plowright </w:t>
            </w:r>
            <w:r w:rsidR="008D231B" w:rsidRPr="001A418D">
              <w:rPr>
                <w:rFonts w:ascii="Arial" w:hAnsi="Arial" w:cs="Arial"/>
                <w:i/>
                <w:sz w:val="15"/>
                <w:szCs w:val="15"/>
              </w:rPr>
              <w:t>– AHU 1 under</w:t>
            </w:r>
            <w:r w:rsidR="0034061C" w:rsidRPr="001A418D">
              <w:rPr>
                <w:rFonts w:ascii="Arial" w:hAnsi="Arial" w:cs="Arial"/>
                <w:i/>
                <w:sz w:val="15"/>
                <w:szCs w:val="15"/>
              </w:rPr>
              <w:t xml:space="preserve"> System</w:t>
            </w:r>
            <w:r w:rsidRPr="001A418D">
              <w:rPr>
                <w:rFonts w:ascii="Arial" w:hAnsi="Arial" w:cs="Arial"/>
                <w:i/>
                <w:sz w:val="15"/>
                <w:szCs w:val="15"/>
              </w:rPr>
              <w:t xml:space="preserve"> 7</w:t>
            </w:r>
            <w:r w:rsidR="008D231B" w:rsidRPr="001A418D">
              <w:rPr>
                <w:rFonts w:ascii="Arial" w:hAnsi="Arial" w:cs="Arial"/>
                <w:i/>
                <w:sz w:val="15"/>
                <w:szCs w:val="15"/>
              </w:rPr>
              <w:t xml:space="preserve"> only</w:t>
            </w:r>
          </w:p>
        </w:tc>
        <w:tc>
          <w:tcPr>
            <w:tcW w:w="69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9198F" w14:textId="1D2F13A3" w:rsidR="00E54A90" w:rsidRDefault="00E54A90" w:rsidP="00E96998">
            <w:pPr>
              <w:ind w:left="317" w:hanging="317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F06FE6" w:rsidRPr="00CE7C00" w14:paraId="31D091CB" w14:textId="77777777" w:rsidTr="001A418D">
        <w:trPr>
          <w:trHeight w:val="542"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B2E0C7" w14:textId="77777777" w:rsidR="001A418D" w:rsidRPr="001A418D" w:rsidRDefault="00F06FE6" w:rsidP="001A418D">
            <w:pPr>
              <w:spacing w:before="20" w:after="20"/>
              <w:ind w:left="317" w:right="-250" w:hanging="317"/>
              <w:rPr>
                <w:rFonts w:ascii="Arial" w:hAnsi="Arial" w:cs="Arial"/>
                <w:b/>
                <w:sz w:val="15"/>
                <w:szCs w:val="15"/>
              </w:rPr>
            </w:pPr>
            <w:r w:rsidRPr="001A418D">
              <w:rPr>
                <w:rFonts w:ascii="Arial" w:hAnsi="Arial" w:cs="Arial"/>
                <w:b/>
                <w:sz w:val="15"/>
                <w:szCs w:val="15"/>
              </w:rPr>
              <w:t xml:space="preserve">Specific Areas / Buildings / Labs that could be affected? </w:t>
            </w:r>
          </w:p>
          <w:p w14:paraId="0126C628" w14:textId="3466205D" w:rsidR="00F06FE6" w:rsidRPr="001A418D" w:rsidRDefault="00E54A90" w:rsidP="001A418D">
            <w:pPr>
              <w:spacing w:before="20" w:after="20"/>
              <w:ind w:left="317" w:right="-250" w:hanging="317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1A418D">
              <w:rPr>
                <w:rFonts w:ascii="Arial" w:hAnsi="Arial" w:cs="Arial"/>
                <w:i/>
                <w:sz w:val="15"/>
                <w:szCs w:val="15"/>
              </w:rPr>
              <w:t>e.g.</w:t>
            </w:r>
            <w:proofErr w:type="gramEnd"/>
            <w:r w:rsidRPr="001A418D">
              <w:rPr>
                <w:rFonts w:ascii="Arial" w:hAnsi="Arial" w:cs="Arial"/>
                <w:i/>
                <w:sz w:val="15"/>
                <w:szCs w:val="15"/>
              </w:rPr>
              <w:t xml:space="preserve"> Plowright GFE labs</w:t>
            </w:r>
          </w:p>
        </w:tc>
        <w:tc>
          <w:tcPr>
            <w:tcW w:w="694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037FC" w14:textId="7F89FBA1" w:rsidR="00F06FE6" w:rsidRDefault="00F06FE6" w:rsidP="0098754F">
            <w:pPr>
              <w:ind w:left="317" w:right="-240" w:hanging="317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216A4E" w:rsidRPr="00CE7C00" w14:paraId="5910C9EB" w14:textId="77777777" w:rsidTr="001A418D">
        <w:trPr>
          <w:trHeight w:val="548"/>
        </w:trPr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78C8A4" w14:textId="6B875EAD" w:rsidR="00216A4E" w:rsidRDefault="00216A4E" w:rsidP="0098754F">
            <w:pPr>
              <w:spacing w:after="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Status of area / building (when work scheduled):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0FA88" w14:textId="77777777" w:rsidR="00216A4E" w:rsidRPr="00103B6D" w:rsidRDefault="00DC4FEE" w:rsidP="00103B6D">
            <w:pPr>
              <w:rPr>
                <w:rFonts w:ascii="Arial" w:hAnsi="Arial" w:cs="Arial"/>
                <w:sz w:val="15"/>
                <w:szCs w:val="15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979274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6A4E" w:rsidRPr="00103B6D">
                  <w:rPr>
                    <w:rFonts w:ascii="Segoe UI Symbol" w:eastAsia="MS Gothic" w:hAnsi="Segoe UI Symbol" w:cs="Segoe UI Symbol"/>
                    <w:sz w:val="15"/>
                    <w:szCs w:val="15"/>
                  </w:rPr>
                  <w:t>☐</w:t>
                </w:r>
              </w:sdtContent>
            </w:sdt>
            <w:r w:rsidR="00216A4E" w:rsidRPr="00103B6D">
              <w:rPr>
                <w:rFonts w:ascii="Arial" w:hAnsi="Arial" w:cs="Arial"/>
                <w:sz w:val="15"/>
                <w:szCs w:val="15"/>
              </w:rPr>
              <w:t xml:space="preserve"> Disinfected</w:t>
            </w:r>
          </w:p>
          <w:p w14:paraId="4A6C9909" w14:textId="59982E23" w:rsidR="00216A4E" w:rsidRPr="00103B6D" w:rsidRDefault="00DC4FEE" w:rsidP="00103B6D">
            <w:pPr>
              <w:spacing w:line="192" w:lineRule="auto"/>
              <w:rPr>
                <w:rFonts w:ascii="Arial" w:hAnsi="Arial" w:cs="Arial"/>
                <w:sz w:val="15"/>
                <w:szCs w:val="15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455953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6A4E" w:rsidRPr="00103B6D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216A4E" w:rsidRPr="00103B6D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216A4E" w:rsidRPr="00103B6D">
              <w:rPr>
                <w:rFonts w:ascii="Arial" w:hAnsi="Arial" w:cs="Arial"/>
                <w:bCs/>
                <w:sz w:val="15"/>
                <w:szCs w:val="15"/>
                <w:lang w:val="en-GB" w:eastAsia="en-GB"/>
              </w:rPr>
              <w:t>Fumigated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D89D" w14:textId="77777777" w:rsidR="00216A4E" w:rsidRPr="00103B6D" w:rsidRDefault="00DC4FEE" w:rsidP="00103B6D">
            <w:pPr>
              <w:rPr>
                <w:rFonts w:ascii="Arial" w:hAnsi="Arial" w:cs="Arial"/>
                <w:sz w:val="15"/>
                <w:szCs w:val="15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882451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6A4E" w:rsidRPr="00103B6D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216A4E" w:rsidRPr="00103B6D">
              <w:rPr>
                <w:rFonts w:ascii="Arial" w:hAnsi="Arial" w:cs="Arial"/>
                <w:sz w:val="15"/>
                <w:szCs w:val="15"/>
              </w:rPr>
              <w:t xml:space="preserve"> No virus activities</w:t>
            </w:r>
          </w:p>
          <w:p w14:paraId="78D93490" w14:textId="77777777" w:rsidR="00216A4E" w:rsidRPr="00103B6D" w:rsidRDefault="00DC4FEE" w:rsidP="00103B6D">
            <w:pPr>
              <w:rPr>
                <w:rFonts w:ascii="Arial" w:hAnsi="Arial" w:cs="Arial"/>
                <w:bCs/>
                <w:sz w:val="15"/>
                <w:szCs w:val="15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1977440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6A4E" w:rsidRPr="00103B6D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216A4E" w:rsidRPr="00103B6D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216A4E" w:rsidRPr="00103B6D">
              <w:rPr>
                <w:rFonts w:ascii="Arial" w:hAnsi="Arial" w:cs="Arial"/>
                <w:bCs/>
                <w:sz w:val="15"/>
                <w:szCs w:val="15"/>
                <w:lang w:val="en-GB" w:eastAsia="en-GB"/>
              </w:rPr>
              <w:t>No animals in building/area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EB849" w14:textId="6F9D191C" w:rsidR="00216A4E" w:rsidRPr="00103B6D" w:rsidRDefault="00DC4FEE" w:rsidP="00103B6D">
            <w:pPr>
              <w:rPr>
                <w:rFonts w:ascii="Arial" w:hAnsi="Arial" w:cs="Arial"/>
                <w:sz w:val="15"/>
                <w:szCs w:val="15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517926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6A4E" w:rsidRPr="00103B6D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216A4E" w:rsidRPr="00103B6D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216A4E" w:rsidRPr="00103B6D">
              <w:rPr>
                <w:rFonts w:ascii="Arial" w:hAnsi="Arial" w:cs="Arial"/>
                <w:bCs/>
                <w:sz w:val="15"/>
                <w:szCs w:val="15"/>
                <w:lang w:val="en-GB" w:eastAsia="en-GB"/>
              </w:rPr>
              <w:t>Science studies in operation</w:t>
            </w:r>
          </w:p>
        </w:tc>
      </w:tr>
    </w:tbl>
    <w:tbl>
      <w:tblPr>
        <w:tblStyle w:val="TableGrid"/>
        <w:tblW w:w="112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"/>
        <w:gridCol w:w="709"/>
        <w:gridCol w:w="2729"/>
        <w:gridCol w:w="530"/>
        <w:gridCol w:w="1389"/>
        <w:gridCol w:w="1710"/>
        <w:gridCol w:w="2712"/>
        <w:gridCol w:w="1420"/>
      </w:tblGrid>
      <w:tr w:rsidR="009C419A" w:rsidRPr="001648AA" w14:paraId="2DBB13A2" w14:textId="77777777" w:rsidTr="00AD740A">
        <w:trPr>
          <w:trHeight w:val="270"/>
        </w:trPr>
        <w:tc>
          <w:tcPr>
            <w:tcW w:w="11227" w:type="dxa"/>
            <w:gridSpan w:val="8"/>
            <w:shd w:val="clear" w:color="auto" w:fill="D9D9D9" w:themeFill="background1" w:themeFillShade="D9"/>
            <w:noWrap/>
            <w:vAlign w:val="center"/>
          </w:tcPr>
          <w:p w14:paraId="0140CB12" w14:textId="797EB0C1" w:rsidR="009C419A" w:rsidRPr="002D1A7E" w:rsidRDefault="009C419A" w:rsidP="00216A4E">
            <w:pPr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tab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Biocontainment Risk Assessment </w:t>
            </w:r>
            <w:r w:rsidR="00120D64" w:rsidRPr="00120D64">
              <w:rPr>
                <w:rFonts w:ascii="Arial" w:hAnsi="Arial" w:cs="Arial"/>
                <w:bCs/>
                <w:i/>
                <w:sz w:val="16"/>
                <w:szCs w:val="16"/>
              </w:rPr>
              <w:t>– add further rows</w:t>
            </w:r>
            <w:r w:rsidR="00216A4E" w:rsidRPr="00120D64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as required</w:t>
            </w:r>
          </w:p>
        </w:tc>
      </w:tr>
      <w:tr w:rsidR="00B01B01" w:rsidRPr="001648AA" w14:paraId="1393EFD9" w14:textId="77777777" w:rsidTr="00AD740A">
        <w:trPr>
          <w:trHeight w:val="384"/>
        </w:trPr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0E8AA1C" w14:textId="77777777" w:rsidR="00B01B01" w:rsidRPr="00133CBA" w:rsidRDefault="00B01B01" w:rsidP="00B01B01">
            <w:pPr>
              <w:ind w:right="-114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33CB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System </w:t>
            </w:r>
          </w:p>
          <w:p w14:paraId="18D2BBA8" w14:textId="77777777" w:rsidR="00B01B01" w:rsidRDefault="00B01B01" w:rsidP="00B01B01">
            <w:pPr>
              <w:ind w:right="-114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33CBA">
              <w:rPr>
                <w:rFonts w:ascii="Arial" w:hAnsi="Arial" w:cs="Arial"/>
                <w:b/>
                <w:bCs/>
                <w:sz w:val="14"/>
                <w:szCs w:val="14"/>
              </w:rPr>
              <w:t>Affected</w:t>
            </w:r>
          </w:p>
          <w:p w14:paraId="6775DA72" w14:textId="77777777" w:rsidR="00B01B01" w:rsidRPr="00103B6D" w:rsidRDefault="00B01B01" w:rsidP="00B01B01">
            <w:pPr>
              <w:ind w:right="-114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03B6D">
              <w:rPr>
                <w:rFonts w:ascii="Arial" w:hAnsi="Arial" w:cs="Arial"/>
                <w:b/>
                <w:bCs/>
                <w:sz w:val="10"/>
                <w:szCs w:val="10"/>
              </w:rPr>
              <w:t>(Ref no.)</w:t>
            </w:r>
          </w:p>
        </w:tc>
        <w:tc>
          <w:tcPr>
            <w:tcW w:w="32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F4A2D05" w14:textId="77777777" w:rsidR="00B01B01" w:rsidRDefault="00B01B01" w:rsidP="00B01B01">
            <w:pPr>
              <w:ind w:right="-114" w:hanging="10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Impact</w:t>
            </w:r>
          </w:p>
          <w:p w14:paraId="4BADD7FB" w14:textId="77777777" w:rsidR="00B01B01" w:rsidRPr="00FC210B" w:rsidRDefault="00B01B01" w:rsidP="00B01B01">
            <w:pPr>
              <w:ind w:right="-114" w:hanging="100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FC210B">
              <w:rPr>
                <w:rFonts w:ascii="Arial" w:hAnsi="Arial" w:cs="Arial"/>
                <w:bCs/>
                <w:sz w:val="11"/>
                <w:szCs w:val="11"/>
              </w:rPr>
              <w:t>What could lead to pathogens escaping / loss of controls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674396BE" w14:textId="2D541441" w:rsidR="00B01B01" w:rsidRPr="00305C5C" w:rsidRDefault="00B01B01" w:rsidP="00B01B0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3811">
              <w:rPr>
                <w:rFonts w:ascii="Arial" w:hAnsi="Arial" w:cs="Arial"/>
                <w:b/>
                <w:sz w:val="13"/>
                <w:szCs w:val="13"/>
              </w:rPr>
              <w:t>Uncontrolled Inherent risk</w:t>
            </w:r>
            <w:r w:rsidRPr="001C3811"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 </w:t>
            </w:r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FAD9B5" w14:textId="77777777" w:rsidR="00B01B01" w:rsidRDefault="00B01B01" w:rsidP="00B01B01">
            <w:pPr>
              <w:ind w:right="-11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Control Measures taken to reduce risk</w:t>
            </w:r>
          </w:p>
          <w:p w14:paraId="007EB0B3" w14:textId="77777777" w:rsidR="00B01B01" w:rsidRPr="004B30AA" w:rsidRDefault="00B01B01" w:rsidP="00B01B01">
            <w:pPr>
              <w:ind w:right="-114"/>
              <w:rPr>
                <w:rFonts w:ascii="Arial" w:hAnsi="Arial" w:cs="Arial"/>
                <w:bCs/>
                <w:sz w:val="14"/>
                <w:szCs w:val="14"/>
              </w:rPr>
            </w:pPr>
            <w:proofErr w:type="gramStart"/>
            <w:r w:rsidRPr="004B30AA">
              <w:rPr>
                <w:rFonts w:ascii="Arial" w:hAnsi="Arial" w:cs="Arial"/>
                <w:bCs/>
                <w:sz w:val="14"/>
                <w:szCs w:val="14"/>
              </w:rPr>
              <w:t>e.g.</w:t>
            </w:r>
            <w:proofErr w:type="gramEnd"/>
            <w:r w:rsidRPr="004B30A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Cs/>
                <w:sz w:val="14"/>
                <w:szCs w:val="14"/>
              </w:rPr>
              <w:t>I</w:t>
            </w:r>
            <w:r w:rsidRPr="004B30AA">
              <w:rPr>
                <w:rFonts w:ascii="Arial" w:hAnsi="Arial" w:cs="Arial"/>
                <w:bCs/>
                <w:sz w:val="14"/>
                <w:szCs w:val="14"/>
              </w:rPr>
              <w:t>sola</w:t>
            </w:r>
            <w:r>
              <w:rPr>
                <w:rFonts w:ascii="Arial" w:hAnsi="Arial" w:cs="Arial"/>
                <w:bCs/>
                <w:sz w:val="14"/>
                <w:szCs w:val="14"/>
              </w:rPr>
              <w:t>tions / communication / time separation / barriers</w:t>
            </w:r>
          </w:p>
        </w:tc>
        <w:tc>
          <w:tcPr>
            <w:tcW w:w="1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4D827F" w14:textId="0CE24282" w:rsidR="00B01B01" w:rsidRPr="00305C5C" w:rsidRDefault="00B01B01" w:rsidP="00B01B0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3811">
              <w:rPr>
                <w:rFonts w:ascii="Arial" w:hAnsi="Arial" w:cs="Arial"/>
                <w:b/>
                <w:bCs/>
                <w:sz w:val="13"/>
                <w:szCs w:val="13"/>
              </w:rPr>
              <w:t>Residual Risk Level</w:t>
            </w:r>
          </w:p>
        </w:tc>
      </w:tr>
      <w:tr w:rsidR="00B01B01" w:rsidRPr="001648AA" w14:paraId="38554348" w14:textId="77777777" w:rsidTr="00AD740A">
        <w:trPr>
          <w:trHeight w:val="794"/>
        </w:trPr>
        <w:tc>
          <w:tcPr>
            <w:tcW w:w="737" w:type="dxa"/>
            <w:gridSpan w:val="2"/>
          </w:tcPr>
          <w:p w14:paraId="2D650F2B" w14:textId="77777777" w:rsidR="00B01B01" w:rsidRPr="001648AA" w:rsidRDefault="00B01B01" w:rsidP="00B01B01">
            <w:pPr>
              <w:spacing w:before="120"/>
              <w:ind w:right="-11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59" w:type="dxa"/>
            <w:gridSpan w:val="2"/>
          </w:tcPr>
          <w:p w14:paraId="1903B0B7" w14:textId="77777777" w:rsidR="00B01B01" w:rsidRPr="001648AA" w:rsidRDefault="00B01B01" w:rsidP="001A418D">
            <w:pPr>
              <w:ind w:right="3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89" w:type="dxa"/>
            <w:vAlign w:val="center"/>
          </w:tcPr>
          <w:p w14:paraId="6F099025" w14:textId="77777777" w:rsidR="008607CF" w:rsidRDefault="00B01B01" w:rsidP="008607C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275442560"/>
                <w:placeholder>
                  <w:docPart w:val="A64465F48D3F415AB413814C38756504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="008607CF"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7F2CE82A" w14:textId="58675436" w:rsidR="008607CF" w:rsidRDefault="00B01B01" w:rsidP="008607C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 w:rsidR="008607C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-1780861640"/>
                <w:placeholder>
                  <w:docPart w:val="CCE6069B1153446B938C6D2D6E45BE2D"/>
                </w:placeholder>
                <w:showingPlcHdr/>
                <w:dropDownList>
                  <w:listItem w:value="Choose an item."/>
                  <w:listItem w:displayText="Catastrophic" w:value="Catastrophic"/>
                  <w:listItem w:displayText="Critical" w:value="Critical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="008607CF"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261AA6A9" w14:textId="7CA02364" w:rsidR="00B01B01" w:rsidRPr="00D31CAC" w:rsidRDefault="00B01B01" w:rsidP="00D31CAC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 w:rsidR="008607C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-841548378"/>
                <w:placeholder>
                  <w:docPart w:val="5DC872FB02264FF3AE22B00207667C83"/>
                </w:placeholder>
                <w:showingPlcHdr/>
                <w:dropDownList>
                  <w:listItem w:value="Choose an item."/>
                  <w:listItem w:displayText="High" w:value="High"/>
                  <w:listItem w:displayText="Medium" w:value="Medium"/>
                  <w:listItem w:displayText="Low" w:value="Low"/>
                </w:dropDownList>
              </w:sdtPr>
              <w:sdtEndPr/>
              <w:sdtContent>
                <w:r w:rsidR="008607CF"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  <w:tc>
          <w:tcPr>
            <w:tcW w:w="4422" w:type="dxa"/>
            <w:gridSpan w:val="2"/>
          </w:tcPr>
          <w:p w14:paraId="677876E3" w14:textId="6A34DBB7" w:rsidR="008607CF" w:rsidRPr="001648AA" w:rsidRDefault="008607CF" w:rsidP="001A418D">
            <w:pPr>
              <w:ind w:right="3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  <w:noWrap/>
            <w:vAlign w:val="center"/>
          </w:tcPr>
          <w:p w14:paraId="62FBA168" w14:textId="77777777" w:rsidR="008607CF" w:rsidRDefault="008607CF" w:rsidP="008607C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598379635"/>
                <w:placeholder>
                  <w:docPart w:val="492B8F175FF449E9BDC5BA3DDCA7C219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6A6BFF5A" w14:textId="77777777" w:rsidR="008607CF" w:rsidRDefault="008607CF" w:rsidP="008607C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2103065574"/>
                <w:placeholder>
                  <w:docPart w:val="59BFD0B956444EA48032751C8E1EA1AC"/>
                </w:placeholder>
                <w:showingPlcHdr/>
                <w:dropDownList>
                  <w:listItem w:value="Choose an item."/>
                  <w:listItem w:displayText="Catastrophic" w:value="Catastrophic"/>
                  <w:listItem w:displayText="Critical" w:value="Critical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1EF85804" w14:textId="636380D1" w:rsidR="00B01B01" w:rsidRPr="00D31CAC" w:rsidRDefault="008607CF" w:rsidP="00D31CAC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1130980893"/>
                <w:placeholder>
                  <w:docPart w:val="73D1A724DA6D41A4A5DFB51376F3F45A"/>
                </w:placeholder>
                <w:showingPlcHdr/>
                <w:dropDownList>
                  <w:listItem w:value="Choose an item."/>
                  <w:listItem w:displayText="High" w:value="High"/>
                  <w:listItem w:displayText="Medium" w:value="Medium"/>
                  <w:listItem w:displayText="Low" w:value="Low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</w:tr>
      <w:tr w:rsidR="00AD740A" w:rsidRPr="001648AA" w14:paraId="0CC932B5" w14:textId="77777777" w:rsidTr="00DA7ADF">
        <w:trPr>
          <w:trHeight w:val="794"/>
        </w:trPr>
        <w:tc>
          <w:tcPr>
            <w:tcW w:w="737" w:type="dxa"/>
            <w:gridSpan w:val="2"/>
          </w:tcPr>
          <w:p w14:paraId="4CA53B86" w14:textId="77777777" w:rsidR="00AD740A" w:rsidRPr="001648AA" w:rsidRDefault="00AD740A" w:rsidP="00DA7ADF">
            <w:pPr>
              <w:spacing w:before="120"/>
              <w:ind w:right="-11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59" w:type="dxa"/>
            <w:gridSpan w:val="2"/>
          </w:tcPr>
          <w:p w14:paraId="79E96F93" w14:textId="77777777" w:rsidR="00AD740A" w:rsidRPr="001648AA" w:rsidRDefault="00AD740A" w:rsidP="00DA7ADF">
            <w:pPr>
              <w:ind w:right="3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89" w:type="dxa"/>
            <w:vAlign w:val="center"/>
          </w:tcPr>
          <w:p w14:paraId="0B6A49D3" w14:textId="77777777" w:rsidR="00AD740A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-693149476"/>
                <w:placeholder>
                  <w:docPart w:val="05A3B13DB42345F49664EFB4D46F445D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079EDB07" w14:textId="77777777" w:rsidR="00AD740A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587670140"/>
                <w:placeholder>
                  <w:docPart w:val="C8ABEFBA360944469C3BA24402F7C36D"/>
                </w:placeholder>
                <w:showingPlcHdr/>
                <w:dropDownList>
                  <w:listItem w:value="Choose an item."/>
                  <w:listItem w:displayText="Catastrophic" w:value="Catastrophic"/>
                  <w:listItem w:displayText="Critical" w:value="Critical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744557EF" w14:textId="77777777" w:rsidR="00AD740A" w:rsidRPr="00D31CAC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759408150"/>
                <w:placeholder>
                  <w:docPart w:val="1427C90F7FBF474CB97FE3E72898B128"/>
                </w:placeholder>
                <w:showingPlcHdr/>
                <w:dropDownList>
                  <w:listItem w:value="Choose an item."/>
                  <w:listItem w:displayText="High" w:value="High"/>
                  <w:listItem w:displayText="Medium" w:value="Medium"/>
                  <w:listItem w:displayText="Low" w:value="Low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  <w:tc>
          <w:tcPr>
            <w:tcW w:w="4422" w:type="dxa"/>
            <w:gridSpan w:val="2"/>
          </w:tcPr>
          <w:p w14:paraId="234B551A" w14:textId="77777777" w:rsidR="00AD740A" w:rsidRPr="001648AA" w:rsidRDefault="00AD740A" w:rsidP="00DA7ADF">
            <w:pPr>
              <w:ind w:right="3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  <w:noWrap/>
            <w:vAlign w:val="center"/>
          </w:tcPr>
          <w:p w14:paraId="1C0C81DE" w14:textId="77777777" w:rsidR="00AD740A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-311721336"/>
                <w:placeholder>
                  <w:docPart w:val="42F9985C38364AB1B53B77192EDD336B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26DED6B3" w14:textId="77777777" w:rsidR="00AD740A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-288284157"/>
                <w:placeholder>
                  <w:docPart w:val="2AFD6488C4CE46ADA5FCF21360C367FD"/>
                </w:placeholder>
                <w:showingPlcHdr/>
                <w:dropDownList>
                  <w:listItem w:value="Choose an item."/>
                  <w:listItem w:displayText="Catastrophic" w:value="Catastrophic"/>
                  <w:listItem w:displayText="Critical" w:value="Critical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4DDF5B95" w14:textId="77777777" w:rsidR="00AD740A" w:rsidRPr="00D31CAC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352083103"/>
                <w:placeholder>
                  <w:docPart w:val="3FF1CF5BD3A3487CB772B2EFA87662E4"/>
                </w:placeholder>
                <w:showingPlcHdr/>
                <w:dropDownList>
                  <w:listItem w:value="Choose an item."/>
                  <w:listItem w:displayText="High" w:value="High"/>
                  <w:listItem w:displayText="Medium" w:value="Medium"/>
                  <w:listItem w:displayText="Low" w:value="Low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</w:tr>
      <w:tr w:rsidR="00AD740A" w:rsidRPr="001648AA" w14:paraId="0D3DFD28" w14:textId="77777777" w:rsidTr="00DA7ADF">
        <w:trPr>
          <w:trHeight w:val="794"/>
        </w:trPr>
        <w:tc>
          <w:tcPr>
            <w:tcW w:w="737" w:type="dxa"/>
            <w:gridSpan w:val="2"/>
          </w:tcPr>
          <w:p w14:paraId="4093C14A" w14:textId="77777777" w:rsidR="00AD740A" w:rsidRPr="001648AA" w:rsidRDefault="00AD740A" w:rsidP="00DA7ADF">
            <w:pPr>
              <w:spacing w:before="120"/>
              <w:ind w:right="-11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59" w:type="dxa"/>
            <w:gridSpan w:val="2"/>
          </w:tcPr>
          <w:p w14:paraId="7F6B05DA" w14:textId="77777777" w:rsidR="00AD740A" w:rsidRPr="001648AA" w:rsidRDefault="00AD740A" w:rsidP="00DA7ADF">
            <w:pPr>
              <w:ind w:right="3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89" w:type="dxa"/>
            <w:vAlign w:val="center"/>
          </w:tcPr>
          <w:p w14:paraId="47CC7175" w14:textId="77777777" w:rsidR="00AD740A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-282889462"/>
                <w:placeholder>
                  <w:docPart w:val="F15E0E07C69B48979DC89A733EF8FAD8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092979B0" w14:textId="77777777" w:rsidR="00AD740A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-1772698402"/>
                <w:placeholder>
                  <w:docPart w:val="4DC7C7E3F8774DA29988C455D5913550"/>
                </w:placeholder>
                <w:showingPlcHdr/>
                <w:dropDownList>
                  <w:listItem w:value="Choose an item."/>
                  <w:listItem w:displayText="Catastrophic" w:value="Catastrophic"/>
                  <w:listItem w:displayText="Critical" w:value="Critical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172E02CC" w14:textId="77777777" w:rsidR="00AD740A" w:rsidRPr="00D31CAC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-716893116"/>
                <w:placeholder>
                  <w:docPart w:val="7B51C946E1B1417F99594871B8DDD409"/>
                </w:placeholder>
                <w:showingPlcHdr/>
                <w:dropDownList>
                  <w:listItem w:value="Choose an item."/>
                  <w:listItem w:displayText="High" w:value="High"/>
                  <w:listItem w:displayText="Medium" w:value="Medium"/>
                  <w:listItem w:displayText="Low" w:value="Low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  <w:tc>
          <w:tcPr>
            <w:tcW w:w="4422" w:type="dxa"/>
            <w:gridSpan w:val="2"/>
          </w:tcPr>
          <w:p w14:paraId="5B2E05E1" w14:textId="77777777" w:rsidR="00AD740A" w:rsidRPr="001648AA" w:rsidRDefault="00AD740A" w:rsidP="00DA7ADF">
            <w:pPr>
              <w:ind w:right="3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  <w:noWrap/>
            <w:vAlign w:val="center"/>
          </w:tcPr>
          <w:p w14:paraId="0FA4644E" w14:textId="77777777" w:rsidR="00AD740A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-1485243379"/>
                <w:placeholder>
                  <w:docPart w:val="817B30B69024409CB2A8ACC6F07994B4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30A8B677" w14:textId="77777777" w:rsidR="00AD740A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-291827934"/>
                <w:placeholder>
                  <w:docPart w:val="3679026DC8A54D25919E93A18E4B234E"/>
                </w:placeholder>
                <w:showingPlcHdr/>
                <w:dropDownList>
                  <w:listItem w:value="Choose an item."/>
                  <w:listItem w:displayText="Catastrophic" w:value="Catastrophic"/>
                  <w:listItem w:displayText="Critical" w:value="Critical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536CBA90" w14:textId="77777777" w:rsidR="00AD740A" w:rsidRPr="00D31CAC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-584760504"/>
                <w:placeholder>
                  <w:docPart w:val="F0DB7CB7AE004D4793C0576B861F28C2"/>
                </w:placeholder>
                <w:showingPlcHdr/>
                <w:dropDownList>
                  <w:listItem w:value="Choose an item."/>
                  <w:listItem w:displayText="High" w:value="High"/>
                  <w:listItem w:displayText="Medium" w:value="Medium"/>
                  <w:listItem w:displayText="Low" w:value="Low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</w:tr>
      <w:tr w:rsidR="00AD740A" w:rsidRPr="001648AA" w14:paraId="5EE084B2" w14:textId="77777777" w:rsidTr="00DA7ADF">
        <w:trPr>
          <w:trHeight w:val="794"/>
        </w:trPr>
        <w:tc>
          <w:tcPr>
            <w:tcW w:w="737" w:type="dxa"/>
            <w:gridSpan w:val="2"/>
          </w:tcPr>
          <w:p w14:paraId="7CBBCD54" w14:textId="77777777" w:rsidR="00AD740A" w:rsidRPr="001648AA" w:rsidRDefault="00AD740A" w:rsidP="00DA7ADF">
            <w:pPr>
              <w:spacing w:before="120"/>
              <w:ind w:right="-11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59" w:type="dxa"/>
            <w:gridSpan w:val="2"/>
          </w:tcPr>
          <w:p w14:paraId="4BC0F75E" w14:textId="77777777" w:rsidR="00AD740A" w:rsidRPr="001648AA" w:rsidRDefault="00AD740A" w:rsidP="00DA7ADF">
            <w:pPr>
              <w:ind w:right="3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89" w:type="dxa"/>
            <w:vAlign w:val="center"/>
          </w:tcPr>
          <w:p w14:paraId="44DEA1B2" w14:textId="77777777" w:rsidR="00AD740A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-176507041"/>
                <w:placeholder>
                  <w:docPart w:val="956E0118DDE84C6EBA2AEA165EEB8DE7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2BEE0D9F" w14:textId="77777777" w:rsidR="00AD740A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480966114"/>
                <w:placeholder>
                  <w:docPart w:val="60801C6DD7304122946EE78DF25AD547"/>
                </w:placeholder>
                <w:showingPlcHdr/>
                <w:dropDownList>
                  <w:listItem w:value="Choose an item."/>
                  <w:listItem w:displayText="Catastrophic" w:value="Catastrophic"/>
                  <w:listItem w:displayText="Critical" w:value="Critical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668D4C13" w14:textId="77777777" w:rsidR="00AD740A" w:rsidRPr="00D31CAC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1283300645"/>
                <w:placeholder>
                  <w:docPart w:val="01DD388B1F5A4F86B2BC75226040E42F"/>
                </w:placeholder>
                <w:showingPlcHdr/>
                <w:dropDownList>
                  <w:listItem w:value="Choose an item."/>
                  <w:listItem w:displayText="High" w:value="High"/>
                  <w:listItem w:displayText="Medium" w:value="Medium"/>
                  <w:listItem w:displayText="Low" w:value="Low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  <w:tc>
          <w:tcPr>
            <w:tcW w:w="4422" w:type="dxa"/>
            <w:gridSpan w:val="2"/>
          </w:tcPr>
          <w:p w14:paraId="55AC6166" w14:textId="77777777" w:rsidR="00AD740A" w:rsidRPr="001648AA" w:rsidRDefault="00AD740A" w:rsidP="00DA7ADF">
            <w:pPr>
              <w:ind w:right="3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  <w:noWrap/>
            <w:vAlign w:val="center"/>
          </w:tcPr>
          <w:p w14:paraId="5121607E" w14:textId="77777777" w:rsidR="00AD740A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-246115079"/>
                <w:placeholder>
                  <w:docPart w:val="0FE061F592064110A2DD58FA13E5475B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087FA4D5" w14:textId="77777777" w:rsidR="00AD740A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1828630417"/>
                <w:placeholder>
                  <w:docPart w:val="3708EA0756F0408DA405581708A6640D"/>
                </w:placeholder>
                <w:showingPlcHdr/>
                <w:dropDownList>
                  <w:listItem w:value="Choose an item."/>
                  <w:listItem w:displayText="Catastrophic" w:value="Catastrophic"/>
                  <w:listItem w:displayText="Critical" w:value="Critical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23E337CD" w14:textId="77777777" w:rsidR="00AD740A" w:rsidRPr="00D31CAC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-1090622982"/>
                <w:placeholder>
                  <w:docPart w:val="A3665E85A7C441C89158E1ABD759344B"/>
                </w:placeholder>
                <w:showingPlcHdr/>
                <w:dropDownList>
                  <w:listItem w:value="Choose an item."/>
                  <w:listItem w:displayText="High" w:value="High"/>
                  <w:listItem w:displayText="Medium" w:value="Medium"/>
                  <w:listItem w:displayText="Low" w:value="Low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</w:tr>
      <w:tr w:rsidR="00AD740A" w:rsidRPr="001648AA" w14:paraId="31BB4E49" w14:textId="77777777" w:rsidTr="00DA7ADF">
        <w:trPr>
          <w:trHeight w:val="794"/>
        </w:trPr>
        <w:tc>
          <w:tcPr>
            <w:tcW w:w="737" w:type="dxa"/>
            <w:gridSpan w:val="2"/>
          </w:tcPr>
          <w:p w14:paraId="48075155" w14:textId="77777777" w:rsidR="00AD740A" w:rsidRPr="001648AA" w:rsidRDefault="00AD740A" w:rsidP="00DA7ADF">
            <w:pPr>
              <w:spacing w:before="120"/>
              <w:ind w:right="-11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59" w:type="dxa"/>
            <w:gridSpan w:val="2"/>
          </w:tcPr>
          <w:p w14:paraId="5BC7FC13" w14:textId="77777777" w:rsidR="00AD740A" w:rsidRPr="001648AA" w:rsidRDefault="00AD740A" w:rsidP="00DA7ADF">
            <w:pPr>
              <w:ind w:right="3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89" w:type="dxa"/>
            <w:vAlign w:val="center"/>
          </w:tcPr>
          <w:p w14:paraId="221E48B5" w14:textId="77777777" w:rsidR="00AD740A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961537874"/>
                <w:placeholder>
                  <w:docPart w:val="3ACAE1C26FDB45C69294ECB38B5C5C7F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7ED81F7E" w14:textId="77777777" w:rsidR="00AD740A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-1827433956"/>
                <w:placeholder>
                  <w:docPart w:val="A8DE67D770D04FB2A7A4428F0570CCFA"/>
                </w:placeholder>
                <w:showingPlcHdr/>
                <w:dropDownList>
                  <w:listItem w:value="Choose an item."/>
                  <w:listItem w:displayText="Catastrophic" w:value="Catastrophic"/>
                  <w:listItem w:displayText="Critical" w:value="Critical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443D1983" w14:textId="77777777" w:rsidR="00AD740A" w:rsidRPr="00D31CAC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-1478525662"/>
                <w:placeholder>
                  <w:docPart w:val="A210DE4721524DAB8F546BA8D12EBDD7"/>
                </w:placeholder>
                <w:showingPlcHdr/>
                <w:dropDownList>
                  <w:listItem w:value="Choose an item."/>
                  <w:listItem w:displayText="High" w:value="High"/>
                  <w:listItem w:displayText="Medium" w:value="Medium"/>
                  <w:listItem w:displayText="Low" w:value="Low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  <w:tc>
          <w:tcPr>
            <w:tcW w:w="4422" w:type="dxa"/>
            <w:gridSpan w:val="2"/>
          </w:tcPr>
          <w:p w14:paraId="7708906D" w14:textId="77777777" w:rsidR="00AD740A" w:rsidRPr="001648AA" w:rsidRDefault="00AD740A" w:rsidP="00DA7ADF">
            <w:pPr>
              <w:ind w:right="3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  <w:noWrap/>
            <w:vAlign w:val="center"/>
          </w:tcPr>
          <w:p w14:paraId="1E999DA3" w14:textId="77777777" w:rsidR="00AD740A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-645354281"/>
                <w:placeholder>
                  <w:docPart w:val="E75DC08D05554760A8DB4F95DEA6D904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06412965" w14:textId="77777777" w:rsidR="00AD740A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598598281"/>
                <w:placeholder>
                  <w:docPart w:val="74D495D82542430DBE56740CAA4A1C95"/>
                </w:placeholder>
                <w:showingPlcHdr/>
                <w:dropDownList>
                  <w:listItem w:value="Choose an item."/>
                  <w:listItem w:displayText="Catastrophic" w:value="Catastrophic"/>
                  <w:listItem w:displayText="Critical" w:value="Critical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0CDDBD7E" w14:textId="77777777" w:rsidR="00AD740A" w:rsidRPr="00D31CAC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-32051414"/>
                <w:placeholder>
                  <w:docPart w:val="16B742F7A65C46318BD07DEEF65867DA"/>
                </w:placeholder>
                <w:showingPlcHdr/>
                <w:dropDownList>
                  <w:listItem w:value="Choose an item."/>
                  <w:listItem w:displayText="High" w:value="High"/>
                  <w:listItem w:displayText="Medium" w:value="Medium"/>
                  <w:listItem w:displayText="Low" w:value="Low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</w:tr>
      <w:tr w:rsidR="00AD740A" w:rsidRPr="001648AA" w14:paraId="2B1B4A80" w14:textId="77777777" w:rsidTr="00DA7ADF">
        <w:trPr>
          <w:trHeight w:val="794"/>
        </w:trPr>
        <w:tc>
          <w:tcPr>
            <w:tcW w:w="737" w:type="dxa"/>
            <w:gridSpan w:val="2"/>
          </w:tcPr>
          <w:p w14:paraId="6C65EBE1" w14:textId="77777777" w:rsidR="00AD740A" w:rsidRPr="001648AA" w:rsidRDefault="00AD740A" w:rsidP="00DA7ADF">
            <w:pPr>
              <w:spacing w:before="120"/>
              <w:ind w:right="-11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59" w:type="dxa"/>
            <w:gridSpan w:val="2"/>
          </w:tcPr>
          <w:p w14:paraId="1D170F73" w14:textId="77777777" w:rsidR="00AD740A" w:rsidRPr="001648AA" w:rsidRDefault="00AD740A" w:rsidP="00DA7ADF">
            <w:pPr>
              <w:ind w:right="3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89" w:type="dxa"/>
            <w:vAlign w:val="center"/>
          </w:tcPr>
          <w:p w14:paraId="18B87A3C" w14:textId="77777777" w:rsidR="00AD740A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123662809"/>
                <w:placeholder>
                  <w:docPart w:val="BE87BC5A07AC4EE1B38EC7F254E3B94D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7835FFE6" w14:textId="77777777" w:rsidR="00AD740A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1960993885"/>
                <w:placeholder>
                  <w:docPart w:val="FDCE1852AFFF4F4993FF502B9CA6A687"/>
                </w:placeholder>
                <w:showingPlcHdr/>
                <w:dropDownList>
                  <w:listItem w:value="Choose an item."/>
                  <w:listItem w:displayText="Catastrophic" w:value="Catastrophic"/>
                  <w:listItem w:displayText="Critical" w:value="Critical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4AA70BEC" w14:textId="77777777" w:rsidR="00AD740A" w:rsidRPr="00D31CAC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-1792271850"/>
                <w:placeholder>
                  <w:docPart w:val="DC9BA78C965A4961AADEB717961A883F"/>
                </w:placeholder>
                <w:showingPlcHdr/>
                <w:dropDownList>
                  <w:listItem w:value="Choose an item."/>
                  <w:listItem w:displayText="High" w:value="High"/>
                  <w:listItem w:displayText="Medium" w:value="Medium"/>
                  <w:listItem w:displayText="Low" w:value="Low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  <w:tc>
          <w:tcPr>
            <w:tcW w:w="4422" w:type="dxa"/>
            <w:gridSpan w:val="2"/>
          </w:tcPr>
          <w:p w14:paraId="05812FD5" w14:textId="77777777" w:rsidR="00AD740A" w:rsidRPr="001648AA" w:rsidRDefault="00AD740A" w:rsidP="00DA7ADF">
            <w:pPr>
              <w:ind w:right="3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  <w:noWrap/>
            <w:vAlign w:val="center"/>
          </w:tcPr>
          <w:p w14:paraId="4814C2B7" w14:textId="77777777" w:rsidR="00AD740A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420532180"/>
                <w:placeholder>
                  <w:docPart w:val="7BB5AAA7C4B946DFB399A7186C0B3264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5F7EB321" w14:textId="77777777" w:rsidR="00AD740A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1587887358"/>
                <w:placeholder>
                  <w:docPart w:val="EC0C3834DFAC4B1A88381124DB63B467"/>
                </w:placeholder>
                <w:showingPlcHdr/>
                <w:dropDownList>
                  <w:listItem w:value="Choose an item."/>
                  <w:listItem w:displayText="Catastrophic" w:value="Catastrophic"/>
                  <w:listItem w:displayText="Critical" w:value="Critical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1AAAF23A" w14:textId="77777777" w:rsidR="00AD740A" w:rsidRPr="00D31CAC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1069993963"/>
                <w:placeholder>
                  <w:docPart w:val="CAD44064F9D74259BF81955290335579"/>
                </w:placeholder>
                <w:showingPlcHdr/>
                <w:dropDownList>
                  <w:listItem w:value="Choose an item."/>
                  <w:listItem w:displayText="High" w:value="High"/>
                  <w:listItem w:displayText="Medium" w:value="Medium"/>
                  <w:listItem w:displayText="Low" w:value="Low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</w:tr>
      <w:tr w:rsidR="00AD740A" w:rsidRPr="001648AA" w14:paraId="4812EF2C" w14:textId="77777777" w:rsidTr="00DA7ADF">
        <w:trPr>
          <w:trHeight w:val="794"/>
        </w:trPr>
        <w:tc>
          <w:tcPr>
            <w:tcW w:w="737" w:type="dxa"/>
            <w:gridSpan w:val="2"/>
          </w:tcPr>
          <w:p w14:paraId="6E197733" w14:textId="77777777" w:rsidR="00AD740A" w:rsidRPr="001648AA" w:rsidRDefault="00AD740A" w:rsidP="00DA7ADF">
            <w:pPr>
              <w:spacing w:before="120"/>
              <w:ind w:right="-11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59" w:type="dxa"/>
            <w:gridSpan w:val="2"/>
          </w:tcPr>
          <w:p w14:paraId="61FEC61A" w14:textId="77777777" w:rsidR="00AD740A" w:rsidRPr="001648AA" w:rsidRDefault="00AD740A" w:rsidP="00DA7ADF">
            <w:pPr>
              <w:ind w:right="3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89" w:type="dxa"/>
            <w:vAlign w:val="center"/>
          </w:tcPr>
          <w:p w14:paraId="0602C6EA" w14:textId="77777777" w:rsidR="00AD740A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745381472"/>
                <w:placeholder>
                  <w:docPart w:val="8925446F977D4C2FB69CFC741A3F008A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3395AEF7" w14:textId="77777777" w:rsidR="00AD740A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490760199"/>
                <w:placeholder>
                  <w:docPart w:val="B5CF015ED965433F880A1F27AB747734"/>
                </w:placeholder>
                <w:showingPlcHdr/>
                <w:dropDownList>
                  <w:listItem w:value="Choose an item."/>
                  <w:listItem w:displayText="Catastrophic" w:value="Catastrophic"/>
                  <w:listItem w:displayText="Critical" w:value="Critical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1065F6CD" w14:textId="77777777" w:rsidR="00AD740A" w:rsidRPr="00D31CAC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961618328"/>
                <w:placeholder>
                  <w:docPart w:val="6CAB89CD4BFC484290246437CE53687B"/>
                </w:placeholder>
                <w:showingPlcHdr/>
                <w:dropDownList>
                  <w:listItem w:value="Choose an item."/>
                  <w:listItem w:displayText="High" w:value="High"/>
                  <w:listItem w:displayText="Medium" w:value="Medium"/>
                  <w:listItem w:displayText="Low" w:value="Low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  <w:tc>
          <w:tcPr>
            <w:tcW w:w="4422" w:type="dxa"/>
            <w:gridSpan w:val="2"/>
          </w:tcPr>
          <w:p w14:paraId="32B9CB60" w14:textId="77777777" w:rsidR="00AD740A" w:rsidRPr="001648AA" w:rsidRDefault="00AD740A" w:rsidP="00DA7ADF">
            <w:pPr>
              <w:ind w:right="3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  <w:noWrap/>
            <w:vAlign w:val="center"/>
          </w:tcPr>
          <w:p w14:paraId="1CBBDE7F" w14:textId="77777777" w:rsidR="00AD740A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500552334"/>
                <w:placeholder>
                  <w:docPart w:val="22515C73AB86499ABA217B12AC0DAFA6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6E535F96" w14:textId="77777777" w:rsidR="00AD740A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116650150"/>
                <w:placeholder>
                  <w:docPart w:val="9A217A52CBA74713B9AA9D31B3CBC0D2"/>
                </w:placeholder>
                <w:showingPlcHdr/>
                <w:dropDownList>
                  <w:listItem w:value="Choose an item."/>
                  <w:listItem w:displayText="Catastrophic" w:value="Catastrophic"/>
                  <w:listItem w:displayText="Critical" w:value="Critical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0F86F934" w14:textId="77777777" w:rsidR="00AD740A" w:rsidRPr="00D31CAC" w:rsidRDefault="00AD740A" w:rsidP="00DA7AD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-1865439496"/>
                <w:placeholder>
                  <w:docPart w:val="F648E4C4253C45899A464380219394C2"/>
                </w:placeholder>
                <w:showingPlcHdr/>
                <w:dropDownList>
                  <w:listItem w:value="Choose an item."/>
                  <w:listItem w:displayText="High" w:value="High"/>
                  <w:listItem w:displayText="Medium" w:value="Medium"/>
                  <w:listItem w:displayText="Low" w:value="Low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</w:tr>
      <w:tr w:rsidR="00311C11" w:rsidRPr="00311C11" w14:paraId="4EF151E5" w14:textId="77777777" w:rsidTr="00AD740A">
        <w:trPr>
          <w:trHeight w:hRule="exact" w:val="170"/>
        </w:trPr>
        <w:tc>
          <w:tcPr>
            <w:tcW w:w="11227" w:type="dxa"/>
            <w:gridSpan w:val="8"/>
            <w:shd w:val="clear" w:color="auto" w:fill="F2F2F2" w:themeFill="background1" w:themeFillShade="F2"/>
            <w:noWrap/>
            <w:vAlign w:val="center"/>
          </w:tcPr>
          <w:p w14:paraId="2D2DBE7B" w14:textId="0E9EBF2B" w:rsidR="00311C11" w:rsidRPr="00311C11" w:rsidRDefault="00311C11" w:rsidP="00311C1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11C11">
              <w:rPr>
                <w:rFonts w:ascii="Arial" w:hAnsi="Arial" w:cs="Arial"/>
                <w:bCs/>
                <w:i/>
                <w:sz w:val="14"/>
                <w:szCs w:val="14"/>
              </w:rPr>
              <w:t>– add further rows as required</w:t>
            </w:r>
          </w:p>
        </w:tc>
      </w:tr>
      <w:tr w:rsidR="00F06FE6" w:rsidRPr="00A37024" w14:paraId="26D56951" w14:textId="77777777" w:rsidTr="00AD740A">
        <w:trPr>
          <w:trHeight w:val="127"/>
        </w:trPr>
        <w:tc>
          <w:tcPr>
            <w:tcW w:w="11227" w:type="dxa"/>
            <w:gridSpan w:val="8"/>
            <w:shd w:val="clear" w:color="auto" w:fill="F2F2F2" w:themeFill="background1" w:themeFillShade="F2"/>
            <w:noWrap/>
            <w:vAlign w:val="center"/>
          </w:tcPr>
          <w:p w14:paraId="53FE5F35" w14:textId="77777777" w:rsidR="00F06FE6" w:rsidRDefault="00F06FE6" w:rsidP="00D31CAC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NOTE: L</w:t>
            </w:r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=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L</w:t>
            </w:r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ikelihood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 S = S</w:t>
            </w:r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everity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/ </w:t>
            </w:r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>Risk = level of ri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sk determined from risk matrix; </w:t>
            </w:r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>High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(H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) </w:t>
            </w:r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proofErr w:type="gramEnd"/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Medium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(M) or Low (L)</w:t>
            </w:r>
          </w:p>
          <w:p w14:paraId="609748EC" w14:textId="77777777" w:rsidR="00F06FE6" w:rsidRPr="00BA1F73" w:rsidRDefault="00F06FE6" w:rsidP="00D31CAC">
            <w:pPr>
              <w:spacing w:before="40" w:after="40"/>
              <w:ind w:hanging="108"/>
              <w:jc w:val="center"/>
              <w:rPr>
                <w:rFonts w:ascii="Arial" w:hAnsi="Arial" w:cs="Arial"/>
                <w:i/>
                <w:sz w:val="15"/>
                <w:szCs w:val="15"/>
              </w:rPr>
            </w:pPr>
            <w:r w:rsidRPr="00BA1F73">
              <w:rPr>
                <w:rFonts w:ascii="Arial" w:hAnsi="Arial" w:cs="Arial"/>
                <w:i/>
                <w:sz w:val="15"/>
                <w:szCs w:val="15"/>
              </w:rPr>
              <w:t xml:space="preserve">If residual risk identified as 'H' for any hazards involved, the task must not be started.  Coordinate with </w:t>
            </w:r>
            <w:r>
              <w:rPr>
                <w:rFonts w:ascii="Arial" w:hAnsi="Arial" w:cs="Arial"/>
                <w:i/>
                <w:sz w:val="15"/>
                <w:szCs w:val="15"/>
              </w:rPr>
              <w:t>HSBS team</w:t>
            </w:r>
            <w:r w:rsidRPr="00BA1F73">
              <w:rPr>
                <w:rFonts w:ascii="Arial" w:hAnsi="Arial" w:cs="Arial"/>
                <w:i/>
                <w:sz w:val="15"/>
                <w:szCs w:val="15"/>
              </w:rPr>
              <w:t xml:space="preserve"> for further review and advice. </w:t>
            </w:r>
          </w:p>
        </w:tc>
      </w:tr>
      <w:tr w:rsidR="00AD740A" w:rsidRPr="001648AA" w14:paraId="50B6A8DF" w14:textId="77777777" w:rsidTr="00AD740A">
        <w:trPr>
          <w:gridBefore w:val="1"/>
          <w:wBefore w:w="28" w:type="dxa"/>
          <w:trHeight w:hRule="exact" w:val="303"/>
        </w:trPr>
        <w:tc>
          <w:tcPr>
            <w:tcW w:w="7067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9B9022" w14:textId="77777777" w:rsidR="00AD740A" w:rsidRDefault="00AD740A" w:rsidP="00DA7ADF">
            <w:pPr>
              <w:spacing w:before="20" w:after="20"/>
              <w:ind w:right="-11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 xml:space="preserve">What other factors could affect carrying out job safely &amp; what extra controls are required?  </w:t>
            </w:r>
          </w:p>
        </w:tc>
        <w:tc>
          <w:tcPr>
            <w:tcW w:w="4132" w:type="dxa"/>
            <w:gridSpan w:val="2"/>
            <w:vMerge w:val="restart"/>
            <w:shd w:val="clear" w:color="auto" w:fill="D9D9D9" w:themeFill="background1" w:themeFillShade="D9"/>
          </w:tcPr>
          <w:p w14:paraId="75F50CFD" w14:textId="77777777" w:rsidR="00AD740A" w:rsidRPr="00F528FA" w:rsidRDefault="00AD740A" w:rsidP="00DA7ADF">
            <w:pPr>
              <w:spacing w:before="20" w:after="20"/>
              <w:ind w:right="28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528FA">
              <w:rPr>
                <w:noProof/>
                <w:u w:val="single"/>
                <w:lang w:val="en-GB" w:eastAsia="en-GB"/>
              </w:rPr>
              <w:drawing>
                <wp:anchor distT="0" distB="0" distL="114300" distR="114300" simplePos="0" relativeHeight="251697152" behindDoc="0" locked="0" layoutInCell="1" allowOverlap="1" wp14:anchorId="29F06882" wp14:editId="06E5FB80">
                  <wp:simplePos x="0" y="0"/>
                  <wp:positionH relativeFrom="column">
                    <wp:posOffset>1179830</wp:posOffset>
                  </wp:positionH>
                  <wp:positionV relativeFrom="paragraph">
                    <wp:posOffset>19685</wp:posOffset>
                  </wp:positionV>
                  <wp:extent cx="1346835" cy="1315720"/>
                  <wp:effectExtent l="0" t="0" r="5715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6835" cy="1315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528F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RISK MATRIX:</w:t>
            </w:r>
          </w:p>
          <w:p w14:paraId="55003F4B" w14:textId="77777777" w:rsidR="00AD740A" w:rsidRPr="006F4AA8" w:rsidRDefault="00AD740A" w:rsidP="00DA7ADF">
            <w:pPr>
              <w:spacing w:before="20" w:after="80"/>
              <w:ind w:right="28"/>
              <w:rPr>
                <w:rFonts w:ascii="Arial" w:hAnsi="Arial" w:cs="Arial"/>
                <w:b/>
                <w:bCs/>
                <w:i/>
                <w:sz w:val="14"/>
                <w:szCs w:val="14"/>
              </w:rPr>
            </w:pPr>
            <w:r w:rsidRPr="006F4AA8">
              <w:rPr>
                <w:rFonts w:ascii="Arial" w:hAnsi="Arial" w:cs="Arial"/>
                <w:b/>
                <w:bCs/>
                <w:i/>
                <w:sz w:val="14"/>
                <w:szCs w:val="14"/>
              </w:rPr>
              <w:t>see RISK-POL-4 for full risk matrix</w:t>
            </w:r>
          </w:p>
          <w:p w14:paraId="058903FB" w14:textId="77777777" w:rsidR="00AD740A" w:rsidRPr="006F4AA8" w:rsidRDefault="00AD740A" w:rsidP="00DA7ADF">
            <w:pPr>
              <w:spacing w:before="40" w:after="40" w:line="192" w:lineRule="auto"/>
              <w:rPr>
                <w:rFonts w:ascii="Arial" w:hAnsi="Arial" w:cs="Arial"/>
                <w:sz w:val="14"/>
                <w:szCs w:val="14"/>
              </w:rPr>
            </w:pPr>
            <w:r w:rsidRPr="006F4AA8">
              <w:rPr>
                <w:rFonts w:ascii="Arial" w:hAnsi="Arial" w:cs="Arial"/>
                <w:b/>
                <w:color w:val="C00000"/>
                <w:sz w:val="14"/>
                <w:szCs w:val="14"/>
              </w:rPr>
              <w:t>HIGH:</w:t>
            </w:r>
            <w:r w:rsidRPr="006F4AA8">
              <w:rPr>
                <w:rFonts w:ascii="Arial" w:hAnsi="Arial" w:cs="Arial"/>
                <w:color w:val="C00000"/>
                <w:sz w:val="14"/>
                <w:szCs w:val="14"/>
              </w:rPr>
              <w:t xml:space="preserve"> </w:t>
            </w:r>
            <w:r w:rsidRPr="006F4AA8">
              <w:rPr>
                <w:rFonts w:ascii="Arial" w:hAnsi="Arial" w:cs="Arial"/>
                <w:sz w:val="14"/>
                <w:szCs w:val="14"/>
              </w:rPr>
              <w:t>Intolerable and requires mitigation to reduce risk before the task can be started.</w:t>
            </w:r>
          </w:p>
          <w:p w14:paraId="746A5E97" w14:textId="77777777" w:rsidR="00AD740A" w:rsidRPr="006F4AA8" w:rsidRDefault="00AD740A" w:rsidP="00DA7ADF">
            <w:pPr>
              <w:spacing w:before="40" w:after="40" w:line="192" w:lineRule="auto"/>
              <w:rPr>
                <w:rFonts w:ascii="Arial" w:hAnsi="Arial" w:cs="Arial"/>
                <w:sz w:val="14"/>
                <w:szCs w:val="14"/>
              </w:rPr>
            </w:pPr>
            <w:r w:rsidRPr="006F4AA8">
              <w:rPr>
                <w:rFonts w:ascii="Arial" w:hAnsi="Arial" w:cs="Arial"/>
                <w:b/>
                <w:color w:val="FFC000"/>
                <w:sz w:val="14"/>
                <w:szCs w:val="14"/>
                <w:highlight w:val="darkGray"/>
              </w:rPr>
              <w:t>MEDIUM:</w:t>
            </w:r>
            <w:r w:rsidRPr="006F4AA8">
              <w:rPr>
                <w:rFonts w:ascii="Arial" w:hAnsi="Arial" w:cs="Arial"/>
                <w:color w:val="FFC000"/>
                <w:sz w:val="14"/>
                <w:szCs w:val="14"/>
              </w:rPr>
              <w:t xml:space="preserve"> </w:t>
            </w:r>
            <w:r w:rsidRPr="006F4AA8">
              <w:rPr>
                <w:rFonts w:ascii="Arial" w:hAnsi="Arial" w:cs="Arial"/>
                <w:sz w:val="14"/>
                <w:szCs w:val="14"/>
              </w:rPr>
              <w:t>Of concern and, so far as reasonably practicable, mitigation should be applied to reduce risk</w:t>
            </w:r>
          </w:p>
          <w:p w14:paraId="2FBBBFB7" w14:textId="77777777" w:rsidR="00AD740A" w:rsidRPr="006F4AA8" w:rsidRDefault="00AD740A" w:rsidP="00DA7ADF">
            <w:pPr>
              <w:ind w:right="-114"/>
              <w:rPr>
                <w:rFonts w:ascii="Arial" w:hAnsi="Arial" w:cs="Arial"/>
                <w:sz w:val="14"/>
                <w:szCs w:val="14"/>
              </w:rPr>
            </w:pPr>
            <w:r w:rsidRPr="006F4AA8">
              <w:rPr>
                <w:rFonts w:ascii="Arial" w:hAnsi="Arial" w:cs="Arial"/>
                <w:b/>
                <w:color w:val="00B050"/>
                <w:sz w:val="14"/>
                <w:szCs w:val="14"/>
              </w:rPr>
              <w:t>LOW</w:t>
            </w:r>
            <w:r w:rsidRPr="006F4AA8">
              <w:rPr>
                <w:rFonts w:ascii="Arial" w:hAnsi="Arial" w:cs="Arial"/>
                <w:b/>
                <w:sz w:val="14"/>
                <w:szCs w:val="14"/>
              </w:rPr>
              <w:t>:</w:t>
            </w:r>
            <w:r w:rsidRPr="006F4AA8">
              <w:rPr>
                <w:rFonts w:ascii="Arial" w:hAnsi="Arial" w:cs="Arial"/>
                <w:sz w:val="14"/>
                <w:szCs w:val="14"/>
              </w:rPr>
              <w:t xml:space="preserve"> Requires no action.</w:t>
            </w:r>
          </w:p>
        </w:tc>
      </w:tr>
      <w:tr w:rsidR="00AD740A" w:rsidRPr="001648AA" w14:paraId="5F0F7C6D" w14:textId="77777777" w:rsidTr="00AD740A">
        <w:trPr>
          <w:gridBefore w:val="1"/>
          <w:wBefore w:w="28" w:type="dxa"/>
          <w:trHeight w:val="259"/>
        </w:trPr>
        <w:tc>
          <w:tcPr>
            <w:tcW w:w="3438" w:type="dxa"/>
            <w:gridSpan w:val="2"/>
            <w:shd w:val="clear" w:color="auto" w:fill="F2F2F2" w:themeFill="background1" w:themeFillShade="F2"/>
            <w:vAlign w:val="center"/>
          </w:tcPr>
          <w:p w14:paraId="0A79413E" w14:textId="77777777" w:rsidR="00AD740A" w:rsidRPr="00ED07C0" w:rsidRDefault="00AD740A" w:rsidP="00DA7ADF">
            <w:pPr>
              <w:ind w:left="-79" w:firstLine="79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Factor(s)</w:t>
            </w:r>
          </w:p>
        </w:tc>
        <w:tc>
          <w:tcPr>
            <w:tcW w:w="3629" w:type="dxa"/>
            <w:gridSpan w:val="3"/>
            <w:shd w:val="clear" w:color="auto" w:fill="F2F2F2" w:themeFill="background1" w:themeFillShade="F2"/>
            <w:vAlign w:val="center"/>
          </w:tcPr>
          <w:p w14:paraId="68C88CE9" w14:textId="77777777" w:rsidR="00AD740A" w:rsidRPr="00ED07C0" w:rsidRDefault="00AD740A" w:rsidP="00DA7AD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Control(s)</w:t>
            </w:r>
          </w:p>
        </w:tc>
        <w:tc>
          <w:tcPr>
            <w:tcW w:w="4132" w:type="dxa"/>
            <w:gridSpan w:val="2"/>
            <w:vMerge/>
            <w:vAlign w:val="center"/>
          </w:tcPr>
          <w:p w14:paraId="70D2B8FC" w14:textId="77777777" w:rsidR="00AD740A" w:rsidRPr="000D273A" w:rsidRDefault="00AD740A" w:rsidP="00DA7ADF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AD740A" w:rsidRPr="001648AA" w14:paraId="4B662D9B" w14:textId="77777777" w:rsidTr="00AD740A">
        <w:trPr>
          <w:gridBefore w:val="1"/>
          <w:wBefore w:w="28" w:type="dxa"/>
        </w:trPr>
        <w:tc>
          <w:tcPr>
            <w:tcW w:w="3438" w:type="dxa"/>
            <w:gridSpan w:val="2"/>
            <w:vAlign w:val="center"/>
          </w:tcPr>
          <w:p w14:paraId="70255C8D" w14:textId="77777777" w:rsidR="00AD740A" w:rsidRDefault="00AD740A" w:rsidP="00DA7ADF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629" w:type="dxa"/>
            <w:gridSpan w:val="3"/>
            <w:vAlign w:val="center"/>
          </w:tcPr>
          <w:p w14:paraId="645C9032" w14:textId="77777777" w:rsidR="00AD740A" w:rsidRDefault="00AD740A" w:rsidP="00DA7ADF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  <w:p w14:paraId="4E14BB7C" w14:textId="77777777" w:rsidR="00AD740A" w:rsidRDefault="00AD740A" w:rsidP="00DA7ADF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  <w:p w14:paraId="0C695E6A" w14:textId="77777777" w:rsidR="00AD740A" w:rsidRDefault="00AD740A" w:rsidP="00DA7ADF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  <w:p w14:paraId="4157BE3B" w14:textId="77777777" w:rsidR="00AD740A" w:rsidRDefault="00AD740A" w:rsidP="00DA7ADF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  <w:p w14:paraId="5E29C056" w14:textId="77777777" w:rsidR="00AD740A" w:rsidRDefault="00AD740A" w:rsidP="00DA7ADF">
            <w:pPr>
              <w:spacing w:before="20" w:after="20" w:line="192" w:lineRule="auto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4132" w:type="dxa"/>
            <w:gridSpan w:val="2"/>
            <w:vMerge/>
            <w:vAlign w:val="center"/>
          </w:tcPr>
          <w:p w14:paraId="02C49A75" w14:textId="77777777" w:rsidR="00AD740A" w:rsidRPr="000D273A" w:rsidRDefault="00AD740A" w:rsidP="00DA7ADF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B70273" w:rsidRPr="007B1DA5" w14:paraId="0CE240B4" w14:textId="77777777" w:rsidTr="00AD740A">
        <w:tblPrEx>
          <w:shd w:val="clear" w:color="auto" w:fill="000000" w:themeFill="text1"/>
        </w:tblPrEx>
        <w:trPr>
          <w:gridBefore w:val="1"/>
          <w:wBefore w:w="28" w:type="dxa"/>
          <w:trHeight w:val="152"/>
        </w:trPr>
        <w:tc>
          <w:tcPr>
            <w:tcW w:w="1119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D87A8C" w14:textId="77777777" w:rsidR="00B70273" w:rsidRDefault="00B7027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tbl>
      <w:tblPr>
        <w:tblW w:w="146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0"/>
        <w:gridCol w:w="571"/>
        <w:gridCol w:w="122"/>
        <w:gridCol w:w="44"/>
        <w:gridCol w:w="395"/>
        <w:gridCol w:w="597"/>
        <w:gridCol w:w="372"/>
        <w:gridCol w:w="195"/>
        <w:gridCol w:w="142"/>
        <w:gridCol w:w="283"/>
        <w:gridCol w:w="527"/>
        <w:gridCol w:w="40"/>
        <w:gridCol w:w="709"/>
        <w:gridCol w:w="243"/>
        <w:gridCol w:w="182"/>
        <w:gridCol w:w="567"/>
        <w:gridCol w:w="385"/>
        <w:gridCol w:w="584"/>
        <w:gridCol w:w="307"/>
        <w:gridCol w:w="243"/>
        <w:gridCol w:w="324"/>
        <w:gridCol w:w="1134"/>
        <w:gridCol w:w="284"/>
        <w:gridCol w:w="567"/>
        <w:gridCol w:w="1275"/>
        <w:gridCol w:w="3449"/>
      </w:tblGrid>
      <w:tr w:rsidR="00FE3485" w:rsidRPr="0034061C" w14:paraId="46C52D39" w14:textId="77777777" w:rsidTr="004C3493">
        <w:trPr>
          <w:gridAfter w:val="1"/>
          <w:wAfter w:w="3449" w:type="dxa"/>
          <w:trHeight w:val="227"/>
        </w:trPr>
        <w:tc>
          <w:tcPr>
            <w:tcW w:w="1122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center"/>
          </w:tcPr>
          <w:p w14:paraId="17843A81" w14:textId="6FFF2D4F" w:rsidR="00FE3485" w:rsidRPr="0034061C" w:rsidRDefault="00FE3485" w:rsidP="00FE3485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</w:pPr>
            <w:r w:rsidRPr="0034061C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>SECTION 3: HEALTH &amp; SAFETY RISK ASSESSMENT</w:t>
            </w:r>
            <w:r w:rsidRPr="0034061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GB" w:eastAsia="en-GB"/>
              </w:rPr>
              <w:t> INFORMATION</w:t>
            </w:r>
            <w:r w:rsidR="0012541A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GB" w:eastAsia="en-GB"/>
              </w:rPr>
              <w:t xml:space="preserve"> </w:t>
            </w:r>
            <w:r w:rsidR="00B148B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(</w:t>
            </w:r>
            <w:r w:rsidR="00506726" w:rsidRPr="0012541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refer </w:t>
            </w:r>
            <w:r w:rsidR="00B148B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to </w:t>
            </w:r>
            <w:r w:rsidR="00506726" w:rsidRPr="0012541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EMS-WI-224</w:t>
            </w:r>
            <w:r w:rsidR="00506726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 Section 7.3</w:t>
            </w:r>
            <w:r w:rsidR="00B148B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)</w:t>
            </w:r>
          </w:p>
        </w:tc>
      </w:tr>
      <w:tr w:rsidR="00BF2056" w:rsidRPr="00BF2056" w14:paraId="572886FA" w14:textId="77777777" w:rsidTr="00E8794A">
        <w:trPr>
          <w:gridAfter w:val="1"/>
          <w:wAfter w:w="3449" w:type="dxa"/>
          <w:trHeight w:val="392"/>
        </w:trPr>
        <w:tc>
          <w:tcPr>
            <w:tcW w:w="2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EA7148B" w14:textId="6E9A8E54" w:rsidR="00BF2056" w:rsidRPr="00BF2056" w:rsidRDefault="00061FFB" w:rsidP="00BF205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Are </w:t>
            </w:r>
            <w:r w:rsidR="00BF2056" w:rsidRPr="00BF2056">
              <w:rPr>
                <w:rFonts w:ascii="Arial" w:hAnsi="Arial" w:cs="Arial"/>
                <w:sz w:val="16"/>
                <w:szCs w:val="16"/>
              </w:rPr>
              <w:t>Contractor RAMS associated with</w:t>
            </w:r>
            <w:r w:rsidR="00E8794A">
              <w:rPr>
                <w:rFonts w:ascii="Arial" w:hAnsi="Arial" w:cs="Arial"/>
                <w:sz w:val="16"/>
                <w:szCs w:val="16"/>
              </w:rPr>
              <w:t xml:space="preserve"> this</w:t>
            </w:r>
            <w:r w:rsidR="00BF2056" w:rsidRPr="00BF2056">
              <w:rPr>
                <w:rFonts w:ascii="Arial" w:hAnsi="Arial" w:cs="Arial"/>
                <w:sz w:val="16"/>
                <w:szCs w:val="16"/>
              </w:rPr>
              <w:t xml:space="preserve"> task</w:t>
            </w:r>
            <w:r>
              <w:rPr>
                <w:rFonts w:ascii="Arial" w:hAnsi="Arial" w:cs="Arial"/>
                <w:sz w:val="16"/>
                <w:szCs w:val="16"/>
              </w:rPr>
              <w:t>?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1111BB" w14:textId="3DB97DE3" w:rsidR="00BF2056" w:rsidRDefault="00DC4FEE" w:rsidP="00103B6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71051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2056" w:rsidRPr="00CE7C00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061FFB">
              <w:rPr>
                <w:rFonts w:ascii="Arial" w:hAnsi="Arial" w:cs="Arial"/>
                <w:b/>
                <w:sz w:val="16"/>
                <w:szCs w:val="16"/>
              </w:rPr>
              <w:t xml:space="preserve"> YES</w:t>
            </w:r>
            <w:r w:rsidR="00FC2291">
              <w:rPr>
                <w:rFonts w:ascii="Arial" w:hAnsi="Arial" w:cs="Arial"/>
                <w:b/>
                <w:sz w:val="16"/>
                <w:szCs w:val="16"/>
              </w:rPr>
              <w:t>*</w:t>
            </w:r>
          </w:p>
          <w:p w14:paraId="66E52FC5" w14:textId="4B858922" w:rsidR="00061FFB" w:rsidRPr="00061FFB" w:rsidRDefault="00DC4FEE" w:rsidP="00061F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359282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FFB" w:rsidRPr="00CE7C00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061FFB">
              <w:rPr>
                <w:rFonts w:ascii="Arial" w:hAnsi="Arial" w:cs="Arial"/>
                <w:b/>
                <w:sz w:val="16"/>
                <w:szCs w:val="16"/>
              </w:rPr>
              <w:t xml:space="preserve"> NO</w:t>
            </w:r>
          </w:p>
        </w:tc>
        <w:tc>
          <w:tcPr>
            <w:tcW w:w="22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6CC9FF5" w14:textId="101F5039" w:rsidR="00BF2056" w:rsidRPr="00BF2056" w:rsidRDefault="00FC2291" w:rsidP="00103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  <w:r w:rsidR="00E8794A">
              <w:rPr>
                <w:rFonts w:ascii="Arial" w:hAnsi="Arial" w:cs="Arial"/>
                <w:sz w:val="16"/>
                <w:szCs w:val="16"/>
              </w:rPr>
              <w:t xml:space="preserve">Have </w:t>
            </w:r>
            <w:r w:rsidR="00BF2056" w:rsidRPr="00BF2056">
              <w:rPr>
                <w:rFonts w:ascii="Arial" w:hAnsi="Arial" w:cs="Arial"/>
                <w:sz w:val="16"/>
                <w:szCs w:val="16"/>
              </w:rPr>
              <w:t xml:space="preserve">Contractor RAMS </w:t>
            </w:r>
            <w:r w:rsidR="00E8794A">
              <w:rPr>
                <w:rFonts w:ascii="Arial" w:hAnsi="Arial" w:cs="Arial"/>
                <w:sz w:val="16"/>
                <w:szCs w:val="16"/>
              </w:rPr>
              <w:t xml:space="preserve">been </w:t>
            </w:r>
            <w:r w:rsidR="00BF2056" w:rsidRPr="00BF2056">
              <w:rPr>
                <w:rFonts w:ascii="Arial" w:hAnsi="Arial" w:cs="Arial"/>
                <w:sz w:val="16"/>
                <w:szCs w:val="16"/>
              </w:rPr>
              <w:t>reviewed</w:t>
            </w:r>
            <w:r w:rsidR="00E8794A">
              <w:rPr>
                <w:rFonts w:ascii="Arial" w:hAnsi="Arial" w:cs="Arial"/>
                <w:sz w:val="16"/>
                <w:szCs w:val="16"/>
              </w:rPr>
              <w:t>?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8E764B" w14:textId="77777777" w:rsidR="00BF2056" w:rsidRDefault="00DC4FEE" w:rsidP="00103B6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1262595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FFB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061FFB">
              <w:rPr>
                <w:rFonts w:ascii="Arial" w:hAnsi="Arial" w:cs="Arial"/>
                <w:b/>
                <w:sz w:val="16"/>
                <w:szCs w:val="16"/>
              </w:rPr>
              <w:t xml:space="preserve"> YES</w:t>
            </w:r>
          </w:p>
          <w:p w14:paraId="03215259" w14:textId="343398B5" w:rsidR="00FC2291" w:rsidRPr="00BF2056" w:rsidRDefault="00DC4FEE" w:rsidP="00103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165708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291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FC2291">
              <w:rPr>
                <w:rFonts w:ascii="Arial" w:hAnsi="Arial" w:cs="Arial"/>
                <w:b/>
                <w:sz w:val="16"/>
                <w:szCs w:val="16"/>
              </w:rPr>
              <w:t xml:space="preserve"> N/A</w:t>
            </w:r>
          </w:p>
        </w:tc>
        <w:tc>
          <w:tcPr>
            <w:tcW w:w="25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3060D9BA" w14:textId="1C555D9F" w:rsidR="00BF2056" w:rsidRPr="00BF2056" w:rsidRDefault="00FC2291" w:rsidP="00E87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  <w:r w:rsidR="00E8794A">
              <w:rPr>
                <w:rFonts w:ascii="Arial" w:hAnsi="Arial" w:cs="Arial"/>
                <w:sz w:val="16"/>
                <w:szCs w:val="16"/>
              </w:rPr>
              <w:t>Is f</w:t>
            </w:r>
            <w:r w:rsidR="00061FFB">
              <w:rPr>
                <w:rFonts w:ascii="Arial" w:hAnsi="Arial" w:cs="Arial"/>
                <w:sz w:val="16"/>
                <w:szCs w:val="16"/>
              </w:rPr>
              <w:t>urther</w:t>
            </w:r>
            <w:r w:rsidR="00BF2056" w:rsidRPr="00BF2056">
              <w:rPr>
                <w:rFonts w:ascii="Arial" w:hAnsi="Arial" w:cs="Arial"/>
                <w:sz w:val="16"/>
                <w:szCs w:val="16"/>
              </w:rPr>
              <w:t xml:space="preserve"> H&amp;S risk assessment required</w:t>
            </w:r>
            <w:r w:rsidR="00061FFB">
              <w:rPr>
                <w:rFonts w:ascii="Arial" w:hAnsi="Arial" w:cs="Arial"/>
                <w:sz w:val="16"/>
                <w:szCs w:val="16"/>
              </w:rPr>
              <w:t xml:space="preserve"> below</w:t>
            </w:r>
            <w:r w:rsidR="00E8794A">
              <w:rPr>
                <w:rFonts w:ascii="Arial" w:hAnsi="Arial" w:cs="Arial"/>
                <w:sz w:val="16"/>
                <w:szCs w:val="16"/>
              </w:rPr>
              <w:t>?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BD2A4F" w14:textId="77777777" w:rsidR="00061FFB" w:rsidRDefault="00DC4FEE" w:rsidP="00061F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2119446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FFB" w:rsidRPr="00CE7C00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061FFB">
              <w:rPr>
                <w:rFonts w:ascii="Arial" w:hAnsi="Arial" w:cs="Arial"/>
                <w:b/>
                <w:sz w:val="16"/>
                <w:szCs w:val="16"/>
              </w:rPr>
              <w:t xml:space="preserve"> YES</w:t>
            </w:r>
          </w:p>
          <w:p w14:paraId="0FCD6F03" w14:textId="6E4B6186" w:rsidR="00BF2056" w:rsidRPr="00BF2056" w:rsidRDefault="00DC4FEE" w:rsidP="00061F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88421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FFB" w:rsidRPr="00CE7C00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061FFB">
              <w:rPr>
                <w:rFonts w:ascii="Arial" w:hAnsi="Arial" w:cs="Arial"/>
                <w:b/>
                <w:sz w:val="16"/>
                <w:szCs w:val="16"/>
              </w:rPr>
              <w:t xml:space="preserve"> N/A</w:t>
            </w:r>
          </w:p>
        </w:tc>
      </w:tr>
      <w:tr w:rsidR="00061FFB" w:rsidRPr="005D25C4" w14:paraId="0A458926" w14:textId="77777777" w:rsidTr="00061FFB">
        <w:trPr>
          <w:gridAfter w:val="1"/>
          <w:wAfter w:w="3449" w:type="dxa"/>
          <w:trHeight w:val="227"/>
        </w:trPr>
        <w:tc>
          <w:tcPr>
            <w:tcW w:w="1122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C6AF72" w14:textId="77777777" w:rsidR="00061FFB" w:rsidRPr="005D25C4" w:rsidRDefault="00061FFB" w:rsidP="00061FFB">
            <w:pPr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Other Significant (Permit) Hazards</w:t>
            </w:r>
          </w:p>
        </w:tc>
      </w:tr>
      <w:tr w:rsidR="00350990" w:rsidRPr="00CE7C00" w14:paraId="11057201" w14:textId="77777777" w:rsidTr="00767245">
        <w:trPr>
          <w:gridAfter w:val="1"/>
          <w:wAfter w:w="3449" w:type="dxa"/>
          <w:trHeight w:hRule="exact" w:val="352"/>
        </w:trPr>
        <w:tc>
          <w:tcPr>
            <w:tcW w:w="1867" w:type="dxa"/>
            <w:gridSpan w:val="4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14:paraId="1D36B868" w14:textId="53E211A4" w:rsidR="00350990" w:rsidRPr="00CE7C00" w:rsidRDefault="00DC4FEE" w:rsidP="00D31CAC">
            <w:pPr>
              <w:spacing w:after="20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135764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CE7C00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350990" w:rsidRPr="00CE7C0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 Asbestos Present</w:t>
            </w:r>
          </w:p>
        </w:tc>
        <w:tc>
          <w:tcPr>
            <w:tcW w:w="1701" w:type="dxa"/>
            <w:gridSpan w:val="5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74D2EBE" w14:textId="77777777" w:rsidR="00350990" w:rsidRPr="00CE7C00" w:rsidRDefault="00DC4FEE" w:rsidP="00D31CAC">
            <w:pPr>
              <w:spacing w:after="20"/>
              <w:rPr>
                <w:rFonts w:ascii="Arial" w:hAnsi="Arial" w:cs="Arial"/>
                <w:b/>
                <w:sz w:val="16"/>
                <w:szCs w:val="16"/>
                <w:lang w:eastAsia="en-GB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1044982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350990" w:rsidRPr="00CE7C00">
              <w:rPr>
                <w:rFonts w:ascii="Arial" w:hAnsi="Arial" w:cs="Arial"/>
                <w:b/>
                <w:sz w:val="16"/>
                <w:szCs w:val="16"/>
                <w:lang w:eastAsia="en-GB"/>
              </w:rPr>
              <w:t xml:space="preserve"> </w:t>
            </w:r>
            <w:r w:rsidR="00350990" w:rsidRPr="00CE7C0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Confined Space</w:t>
            </w:r>
          </w:p>
        </w:tc>
        <w:tc>
          <w:tcPr>
            <w:tcW w:w="1984" w:type="dxa"/>
            <w:gridSpan w:val="6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7071B5F" w14:textId="554A44E4" w:rsidR="00350990" w:rsidRPr="00CE7C00" w:rsidRDefault="00DC4FEE" w:rsidP="00D31CAC">
            <w:pPr>
              <w:spacing w:after="20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121386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2056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350990" w:rsidRPr="00CE7C0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 Excavation</w:t>
            </w:r>
          </w:p>
        </w:tc>
        <w:tc>
          <w:tcPr>
            <w:tcW w:w="2410" w:type="dxa"/>
            <w:gridSpan w:val="6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6B1D803" w14:textId="77777777" w:rsidR="00350990" w:rsidRPr="00CE7C00" w:rsidRDefault="00DC4FEE" w:rsidP="00D31CAC">
            <w:pPr>
              <w:spacing w:after="20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675961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CE7C00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350990" w:rsidRPr="00CE7C0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 Explosive Atmosphere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8D664" w14:textId="77777777" w:rsidR="00350990" w:rsidRPr="00CE7C00" w:rsidRDefault="00DC4FEE" w:rsidP="00D31CAC">
            <w:pPr>
              <w:spacing w:after="20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1642302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350990">
              <w:rPr>
                <w:rFonts w:ascii="Arial" w:hAnsi="Arial" w:cs="Arial"/>
                <w:b/>
                <w:sz w:val="16"/>
                <w:szCs w:val="16"/>
              </w:rPr>
              <w:t xml:space="preserve"> Other: </w:t>
            </w:r>
          </w:p>
        </w:tc>
      </w:tr>
      <w:tr w:rsidR="00350990" w:rsidRPr="00CE7C00" w14:paraId="5F222A03" w14:textId="77777777" w:rsidTr="00767245">
        <w:trPr>
          <w:gridAfter w:val="1"/>
          <w:wAfter w:w="3449" w:type="dxa"/>
          <w:trHeight w:hRule="exact" w:val="239"/>
        </w:trPr>
        <w:tc>
          <w:tcPr>
            <w:tcW w:w="1867" w:type="dxa"/>
            <w:gridSpan w:val="4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F34245" w14:textId="77777777" w:rsidR="00350990" w:rsidRPr="00CE7C00" w:rsidRDefault="00DC4FEE" w:rsidP="00D31CAC">
            <w:pPr>
              <w:spacing w:after="20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525633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CE7C00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350990" w:rsidRPr="00CE7C0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 High Voltage</w:t>
            </w:r>
          </w:p>
        </w:tc>
        <w:tc>
          <w:tcPr>
            <w:tcW w:w="170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2037E" w14:textId="77777777" w:rsidR="00350990" w:rsidRPr="00CE7C00" w:rsidRDefault="00DC4FEE" w:rsidP="00D31CAC">
            <w:pPr>
              <w:spacing w:after="20"/>
              <w:rPr>
                <w:rFonts w:ascii="Arial" w:hAnsi="Arial" w:cs="Arial"/>
                <w:b/>
                <w:sz w:val="16"/>
                <w:szCs w:val="16"/>
                <w:lang w:eastAsia="en-GB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279191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CE7C00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350990" w:rsidRPr="00CE7C00">
              <w:rPr>
                <w:rFonts w:ascii="Arial" w:hAnsi="Arial" w:cs="Arial"/>
                <w:b/>
                <w:sz w:val="16"/>
                <w:szCs w:val="16"/>
                <w:lang w:eastAsia="en-GB"/>
              </w:rPr>
              <w:t xml:space="preserve"> Hot Works</w:t>
            </w:r>
          </w:p>
        </w:tc>
        <w:tc>
          <w:tcPr>
            <w:tcW w:w="198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CDBFA" w14:textId="77777777" w:rsidR="00350990" w:rsidRPr="00CE7C00" w:rsidRDefault="00DC4FEE" w:rsidP="00D31CAC">
            <w:pPr>
              <w:spacing w:after="20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697205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350990" w:rsidRPr="00CE7C0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 Life Safety Systems</w:t>
            </w:r>
          </w:p>
        </w:tc>
        <w:tc>
          <w:tcPr>
            <w:tcW w:w="24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FF28B" w14:textId="77777777" w:rsidR="00350990" w:rsidRPr="00CE7C00" w:rsidRDefault="00DC4FEE" w:rsidP="00D31CAC">
            <w:pPr>
              <w:spacing w:after="20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1089073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CE7C00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350990" w:rsidRPr="00CE7C0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 Pressure Systems</w:t>
            </w:r>
          </w:p>
        </w:tc>
        <w:tc>
          <w:tcPr>
            <w:tcW w:w="3260" w:type="dxa"/>
            <w:gridSpan w:val="4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688779" w14:textId="77777777" w:rsidR="00350990" w:rsidRPr="00CE7C00" w:rsidRDefault="00DC4FEE" w:rsidP="00D31CAC">
            <w:pPr>
              <w:spacing w:after="20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2089840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CE7C00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350990" w:rsidRPr="00CE7C0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 Working at Height</w:t>
            </w:r>
          </w:p>
        </w:tc>
      </w:tr>
      <w:tr w:rsidR="00350990" w:rsidRPr="00AD737C" w14:paraId="4FB87A49" w14:textId="77777777" w:rsidTr="00780C66">
        <w:trPr>
          <w:gridAfter w:val="1"/>
          <w:wAfter w:w="3449" w:type="dxa"/>
          <w:trHeight w:val="1229"/>
        </w:trPr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CB29500" w14:textId="77777777" w:rsidR="00350990" w:rsidRPr="009157FB" w:rsidRDefault="00350990" w:rsidP="00D31CAC">
            <w:pPr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</w:pPr>
            <w:r w:rsidRPr="009157FB"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  <w:t>Other Hazards:</w:t>
            </w:r>
          </w:p>
        </w:tc>
        <w:tc>
          <w:tcPr>
            <w:tcW w:w="3288" w:type="dxa"/>
            <w:gridSpan w:val="11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52D3EDA2" w14:textId="77777777" w:rsidR="00B94C04" w:rsidRDefault="00DC4FEE" w:rsidP="00D31CAC">
            <w:pPr>
              <w:spacing w:after="20"/>
              <w:ind w:left="176" w:hanging="176"/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-1575342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E30E4C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  <w:t xml:space="preserve"> Biohazards </w:t>
            </w:r>
          </w:p>
          <w:p w14:paraId="2A0AE7A9" w14:textId="4A57DD44" w:rsidR="00350990" w:rsidRPr="00B94C04" w:rsidRDefault="00B94C04" w:rsidP="00D31CAC">
            <w:pPr>
              <w:spacing w:after="20"/>
              <w:ind w:left="176" w:hanging="176"/>
              <w:rPr>
                <w:rFonts w:ascii="Arial" w:hAnsi="Arial" w:cs="Arial"/>
                <w:bCs/>
                <w:i/>
                <w:sz w:val="16"/>
                <w:szCs w:val="16"/>
                <w:lang w:val="en-GB" w:eastAsia="en-GB"/>
              </w:rPr>
            </w:pPr>
            <w:r w:rsidRPr="00B94C04">
              <w:rPr>
                <w:rFonts w:ascii="Arial" w:hAnsi="Arial" w:cs="Arial"/>
                <w:bCs/>
                <w:i/>
                <w:sz w:val="16"/>
                <w:szCs w:val="16"/>
                <w:lang w:val="en-GB" w:eastAsia="en-GB"/>
              </w:rPr>
              <w:t>(</w:t>
            </w:r>
            <w:proofErr w:type="gramStart"/>
            <w:r w:rsidRPr="00B94C04">
              <w:rPr>
                <w:rFonts w:ascii="Arial" w:hAnsi="Arial" w:cs="Arial"/>
                <w:bCs/>
                <w:i/>
                <w:sz w:val="16"/>
                <w:szCs w:val="16"/>
                <w:lang w:val="en-GB" w:eastAsia="en-GB"/>
              </w:rPr>
              <w:t>other</w:t>
            </w:r>
            <w:proofErr w:type="gramEnd"/>
            <w:r w:rsidRPr="00B94C04">
              <w:rPr>
                <w:rFonts w:ascii="Arial" w:hAnsi="Arial" w:cs="Arial"/>
                <w:bCs/>
                <w:i/>
                <w:sz w:val="16"/>
                <w:szCs w:val="16"/>
                <w:lang w:val="en-GB" w:eastAsia="en-GB"/>
              </w:rPr>
              <w:t xml:space="preserve"> than those identified in section 2) </w:t>
            </w:r>
          </w:p>
          <w:p w14:paraId="7F65FCE2" w14:textId="77777777" w:rsidR="00350990" w:rsidRPr="00E30E4C" w:rsidRDefault="00DC4FEE" w:rsidP="00D31CAC">
            <w:pPr>
              <w:spacing w:after="20"/>
              <w:ind w:left="176" w:hanging="176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1902793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E30E4C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 Electricity (LV)</w:t>
            </w:r>
          </w:p>
          <w:p w14:paraId="06A356AD" w14:textId="77777777" w:rsidR="00350990" w:rsidRPr="00E30E4C" w:rsidRDefault="00DC4FEE" w:rsidP="00D31CAC">
            <w:pPr>
              <w:spacing w:after="20"/>
              <w:ind w:left="176" w:hanging="176"/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-516464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  <w:t xml:space="preserve"> Environment &amp; Access / Egress</w:t>
            </w:r>
          </w:p>
          <w:p w14:paraId="4340E5F7" w14:textId="77777777" w:rsidR="00350990" w:rsidRPr="00E30E4C" w:rsidRDefault="00DC4FEE" w:rsidP="00D31CAC">
            <w:pPr>
              <w:spacing w:after="20"/>
              <w:ind w:left="-108" w:firstLine="108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-1234541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  <w:t xml:space="preserve"> Equipment/Machinery</w:t>
            </w:r>
            <w:r w:rsidR="00350990" w:rsidRPr="00E30E4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977" w:type="dxa"/>
            <w:gridSpan w:val="7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BC31AA2" w14:textId="77777777" w:rsidR="00350990" w:rsidRPr="00E30E4C" w:rsidRDefault="00DC4FEE" w:rsidP="00D31CAC">
            <w:pPr>
              <w:spacing w:after="20"/>
              <w:ind w:left="-108" w:firstLine="108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1467466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  <w:t xml:space="preserve"> Falling Objects</w:t>
            </w:r>
            <w:r w:rsidR="00350990" w:rsidRPr="00E30E4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76E193E3" w14:textId="77777777" w:rsidR="00350990" w:rsidRPr="00E30E4C" w:rsidRDefault="00DC4FEE" w:rsidP="00D31CAC">
            <w:pPr>
              <w:spacing w:after="20"/>
              <w:ind w:left="-108" w:firstLine="108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-945850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  <w:t xml:space="preserve"> Flammable Substances</w:t>
            </w:r>
            <w:r w:rsidR="00350990" w:rsidRPr="00E30E4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6F35FE7" w14:textId="77777777" w:rsidR="00350990" w:rsidRPr="00E30E4C" w:rsidRDefault="00DC4FEE" w:rsidP="00D31CAC">
            <w:pPr>
              <w:spacing w:after="20"/>
              <w:ind w:left="-108" w:firstLine="108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-556628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 Hazardous Materials</w:t>
            </w:r>
            <w:r w:rsidR="00350990">
              <w:rPr>
                <w:rFonts w:ascii="Arial" w:hAnsi="Arial" w:cs="Arial"/>
                <w:sz w:val="16"/>
                <w:szCs w:val="16"/>
                <w:lang w:val="en-GB" w:eastAsia="en-GB"/>
              </w:rPr>
              <w:t>/Substances</w:t>
            </w:r>
          </w:p>
          <w:p w14:paraId="01B30540" w14:textId="77777777" w:rsidR="00350990" w:rsidRPr="00E30E4C" w:rsidRDefault="00DC4FEE" w:rsidP="00D31CAC">
            <w:pPr>
              <w:spacing w:after="20"/>
              <w:ind w:left="175" w:hanging="175"/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1285164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E30E4C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  <w:t xml:space="preserve"> Hot/cold surfaces / systems</w:t>
            </w:r>
          </w:p>
        </w:tc>
        <w:tc>
          <w:tcPr>
            <w:tcW w:w="1701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DD240B" w14:textId="77777777" w:rsidR="00350990" w:rsidRPr="00E30E4C" w:rsidRDefault="00DC4FEE" w:rsidP="00D31CAC">
            <w:pPr>
              <w:spacing w:after="20"/>
              <w:ind w:left="-108" w:firstLine="108"/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1722102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E30E4C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  <w:t xml:space="preserve"> Lifting Equipment</w:t>
            </w:r>
          </w:p>
          <w:p w14:paraId="7DBC91E3" w14:textId="77777777" w:rsidR="00350990" w:rsidRPr="00E30E4C" w:rsidRDefault="00DC4FEE" w:rsidP="00D31CAC">
            <w:pPr>
              <w:spacing w:after="20"/>
              <w:ind w:left="-108" w:firstLine="108"/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799651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E30E4C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  <w:t xml:space="preserve"> Lone Working</w:t>
            </w:r>
          </w:p>
          <w:p w14:paraId="4635A4C8" w14:textId="77777777" w:rsidR="00350990" w:rsidRPr="00E30E4C" w:rsidRDefault="00DC4FEE" w:rsidP="00D31CAC">
            <w:pPr>
              <w:spacing w:after="20"/>
              <w:ind w:left="-108" w:firstLine="108"/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1959057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  <w:t xml:space="preserve"> Manual Handling</w:t>
            </w:r>
          </w:p>
          <w:p w14:paraId="12FF551D" w14:textId="77777777" w:rsidR="00350990" w:rsidRPr="00E30E4C" w:rsidRDefault="00DC4FEE" w:rsidP="00D31CAC">
            <w:pPr>
              <w:spacing w:after="20"/>
              <w:ind w:left="-108" w:firstLine="108"/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754258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 Noise/Vibration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105CF" w14:textId="77777777" w:rsidR="00350990" w:rsidRPr="00E30E4C" w:rsidRDefault="00DC4FEE" w:rsidP="00D31CAC">
            <w:pPr>
              <w:spacing w:after="20"/>
              <w:ind w:left="-108" w:firstLine="108"/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-259146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E30E4C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  <w:t xml:space="preserve"> Sharp Objects / edges</w:t>
            </w:r>
          </w:p>
          <w:p w14:paraId="52F8D2F4" w14:textId="77777777" w:rsidR="00350990" w:rsidRPr="00E30E4C" w:rsidRDefault="00DC4FEE" w:rsidP="00D31CAC">
            <w:pPr>
              <w:spacing w:after="20"/>
              <w:ind w:left="-108" w:firstLine="108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1821004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  <w:t xml:space="preserve"> Slips, </w:t>
            </w:r>
            <w:proofErr w:type="gramStart"/>
            <w:r w:rsidR="00350990" w:rsidRPr="00E30E4C"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  <w:t>trips</w:t>
            </w:r>
            <w:proofErr w:type="gramEnd"/>
            <w:r w:rsidR="00350990" w:rsidRPr="00E30E4C"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  <w:t xml:space="preserve"> and falls</w:t>
            </w:r>
          </w:p>
          <w:p w14:paraId="2EC1C50A" w14:textId="77777777" w:rsidR="00350990" w:rsidRPr="00E30E4C" w:rsidRDefault="00DC4FEE" w:rsidP="00D31CAC">
            <w:pPr>
              <w:spacing w:after="20"/>
              <w:ind w:left="-108" w:firstLine="108"/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808285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E30E4C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  <w:t xml:space="preserve"> Traffic</w:t>
            </w:r>
          </w:p>
          <w:p w14:paraId="5AB0E7C6" w14:textId="77777777" w:rsidR="00350990" w:rsidRPr="00E30E4C" w:rsidRDefault="00DC4FEE" w:rsidP="00D31CAC">
            <w:pPr>
              <w:spacing w:after="20"/>
              <w:ind w:left="-108" w:firstLine="108"/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455149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E30E4C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 Pollution</w:t>
            </w:r>
            <w:r w:rsidR="00350990" w:rsidRPr="00E30E4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350990" w14:paraId="5A16E076" w14:textId="77777777" w:rsidTr="00C35051">
        <w:trPr>
          <w:gridAfter w:val="1"/>
          <w:wAfter w:w="3449" w:type="dxa"/>
          <w:trHeight w:val="628"/>
        </w:trPr>
        <w:tc>
          <w:tcPr>
            <w:tcW w:w="1823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9A377C8" w14:textId="77777777" w:rsidR="00350990" w:rsidRDefault="00350990" w:rsidP="00D31CAC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Chemical Hazards / Substances used:</w:t>
            </w:r>
          </w:p>
        </w:tc>
        <w:tc>
          <w:tcPr>
            <w:tcW w:w="9399" w:type="dxa"/>
            <w:gridSpan w:val="2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36F30B" w14:textId="77777777" w:rsidR="00350990" w:rsidRPr="00FD139F" w:rsidRDefault="00350990" w:rsidP="00FD139F">
            <w:pPr>
              <w:spacing w:after="40"/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</w:pPr>
            <w:r w:rsidRPr="00FD139F">
              <w:rPr>
                <w:rFonts w:ascii="Arial" w:hAnsi="Arial" w:cs="Arial"/>
                <w:b/>
                <w:sz w:val="16"/>
                <w:szCs w:val="16"/>
                <w:lang w:val="en-GB" w:eastAsia="en-GB"/>
              </w:rPr>
              <w:t xml:space="preserve">No hazardous chemicals used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662778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D139F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350990" w14:paraId="3EEC2DD5" w14:textId="77777777" w:rsidTr="004503E7">
        <w:trPr>
          <w:gridAfter w:val="1"/>
          <w:wAfter w:w="3449" w:type="dxa"/>
          <w:trHeight w:hRule="exact" w:val="682"/>
        </w:trPr>
        <w:tc>
          <w:tcPr>
            <w:tcW w:w="1130" w:type="dxa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B90617" w14:textId="77777777" w:rsidR="00350990" w:rsidRPr="00CD2C47" w:rsidRDefault="00350990" w:rsidP="00D31CAC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0C6FDB">
              <w:rPr>
                <w:rFonts w:cs="Arial"/>
                <w:noProof/>
                <w:sz w:val="18"/>
                <w:szCs w:val="18"/>
                <w:lang w:val="en-GB" w:eastAsia="en-GB"/>
              </w:rPr>
              <w:drawing>
                <wp:anchor distT="0" distB="0" distL="114300" distR="114300" simplePos="0" relativeHeight="251687936" behindDoc="0" locked="0" layoutInCell="1" allowOverlap="1" wp14:anchorId="01980844" wp14:editId="4081BB18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2540</wp:posOffset>
                  </wp:positionV>
                  <wp:extent cx="421005" cy="421005"/>
                  <wp:effectExtent l="0" t="0" r="0" b="0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" cy="421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2" w:type="dxa"/>
            <w:gridSpan w:val="4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2B9803" w14:textId="77777777" w:rsidR="00350990" w:rsidRPr="00A635F9" w:rsidRDefault="00350990" w:rsidP="00D31CAC">
            <w:pPr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  <w:r>
              <w:rPr>
                <w:rFonts w:cs="Arial"/>
                <w:noProof/>
                <w:color w:val="111111"/>
                <w:sz w:val="18"/>
                <w:szCs w:val="18"/>
                <w:lang w:val="en-GB" w:eastAsia="en-GB"/>
              </w:rPr>
              <w:drawing>
                <wp:anchor distT="0" distB="0" distL="114300" distR="114300" simplePos="0" relativeHeight="251684864" behindDoc="0" locked="0" layoutInCell="1" allowOverlap="1" wp14:anchorId="4BF36FDF" wp14:editId="55178F62">
                  <wp:simplePos x="0" y="0"/>
                  <wp:positionH relativeFrom="column">
                    <wp:posOffset>46355</wp:posOffset>
                  </wp:positionH>
                  <wp:positionV relativeFrom="paragraph">
                    <wp:posOffset>10160</wp:posOffset>
                  </wp:positionV>
                  <wp:extent cx="425450" cy="419100"/>
                  <wp:effectExtent l="0" t="0" r="0" b="0"/>
                  <wp:wrapNone/>
                  <wp:docPr id="7" name="Picture 7" descr="Health haza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ealth hazar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1357"/>
                          <a:stretch/>
                        </pic:blipFill>
                        <pic:spPr bwMode="auto">
                          <a:xfrm>
                            <a:off x="0" y="0"/>
                            <a:ext cx="425450" cy="419100"/>
                          </a:xfrm>
                          <a:prstGeom prst="diamond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B73AE71" w14:textId="77777777" w:rsidR="00350990" w:rsidRPr="00A635F9" w:rsidRDefault="00350990" w:rsidP="00D31CAC">
            <w:pPr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69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5FF7E88F" w14:textId="77777777" w:rsidR="00350990" w:rsidRDefault="00350990" w:rsidP="00D31CAC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rFonts w:cs="Arial"/>
                <w:noProof/>
                <w:color w:val="111111"/>
                <w:sz w:val="18"/>
                <w:szCs w:val="18"/>
                <w:lang w:val="en-GB" w:eastAsia="en-GB"/>
              </w:rPr>
              <w:drawing>
                <wp:anchor distT="0" distB="0" distL="114300" distR="114300" simplePos="0" relativeHeight="251688960" behindDoc="0" locked="0" layoutInCell="1" allowOverlap="1" wp14:anchorId="03E4867C" wp14:editId="7107FB64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17145</wp:posOffset>
                  </wp:positionV>
                  <wp:extent cx="428625" cy="428625"/>
                  <wp:effectExtent l="0" t="0" r="9525" b="9525"/>
                  <wp:wrapNone/>
                  <wp:docPr id="11" name="Picture 11" descr="Corrosi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orrosiv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47" w:type="dxa"/>
            <w:gridSpan w:val="4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4A1A90A" w14:textId="77777777" w:rsidR="00350990" w:rsidRDefault="00350990" w:rsidP="00D31CA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rFonts w:cs="Arial"/>
                <w:noProof/>
                <w:color w:val="111111"/>
                <w:sz w:val="18"/>
                <w:szCs w:val="18"/>
                <w:lang w:val="en-GB" w:eastAsia="en-GB"/>
              </w:rPr>
              <w:drawing>
                <wp:anchor distT="0" distB="0" distL="114300" distR="114300" simplePos="0" relativeHeight="251685888" behindDoc="1" locked="0" layoutInCell="1" allowOverlap="1" wp14:anchorId="5A441BF2" wp14:editId="01F0ED0F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-320040</wp:posOffset>
                  </wp:positionV>
                  <wp:extent cx="381635" cy="381635"/>
                  <wp:effectExtent l="0" t="0" r="0" b="0"/>
                  <wp:wrapNone/>
                  <wp:docPr id="8" name="Picture 8" descr="http://www.hse.gov.uk/chemical-classification/images/pictogram-gallery/irrita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hse.gov.uk/chemical-classification/images/pictogram-gallery/irrita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35" cy="38163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07DD9">
              <w:rPr>
                <w:rFonts w:ascii="Arial" w:hAnsi="Arial" w:cs="Arial"/>
                <w:b/>
                <w:sz w:val="12"/>
                <w:szCs w:val="12"/>
              </w:rPr>
              <w:t xml:space="preserve">Harmful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id w:val="-703333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07DD9">
                  <w:rPr>
                    <w:rFonts w:ascii="MS Gothic" w:eastAsia="MS Gothic" w:hAnsi="MS Gothic" w:cs="Arial" w:hint="eastAsia"/>
                    <w:b/>
                    <w:sz w:val="12"/>
                    <w:szCs w:val="12"/>
                  </w:rPr>
                  <w:t>☐</w:t>
                </w:r>
              </w:sdtContent>
            </w:sdt>
            <w:r>
              <w:rPr>
                <w:rFonts w:cs="Arial"/>
                <w:noProof/>
                <w:color w:val="111111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08DEBE7A" w14:textId="77777777" w:rsidR="00350990" w:rsidRDefault="00350990" w:rsidP="00D31C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rFonts w:cs="Arial"/>
                <w:noProof/>
                <w:color w:val="111111"/>
                <w:sz w:val="18"/>
                <w:szCs w:val="18"/>
                <w:lang w:val="en-GB" w:eastAsia="en-GB"/>
              </w:rPr>
              <w:drawing>
                <wp:anchor distT="0" distB="0" distL="114300" distR="114300" simplePos="0" relativeHeight="251689984" behindDoc="0" locked="0" layoutInCell="1" allowOverlap="1" wp14:anchorId="12C2F945" wp14:editId="718834D9">
                  <wp:simplePos x="0" y="0"/>
                  <wp:positionH relativeFrom="column">
                    <wp:posOffset>37465</wp:posOffset>
                  </wp:positionH>
                  <wp:positionV relativeFrom="paragraph">
                    <wp:posOffset>6985</wp:posOffset>
                  </wp:positionV>
                  <wp:extent cx="428625" cy="428625"/>
                  <wp:effectExtent l="0" t="0" r="9525" b="9525"/>
                  <wp:wrapNone/>
                  <wp:docPr id="13" name="Picture 13" descr="Corrosi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orrosiv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643DF9A1" w14:textId="77777777" w:rsidR="00350990" w:rsidRDefault="00350990" w:rsidP="00D31C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rFonts w:cs="Arial"/>
                <w:noProof/>
                <w:color w:val="111111"/>
                <w:sz w:val="18"/>
                <w:szCs w:val="18"/>
                <w:lang w:val="en-GB" w:eastAsia="en-GB"/>
              </w:rPr>
              <w:drawing>
                <wp:anchor distT="0" distB="0" distL="114300" distR="114300" simplePos="0" relativeHeight="251691008" behindDoc="0" locked="0" layoutInCell="1" allowOverlap="1" wp14:anchorId="551CFB2F" wp14:editId="53DD1509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-33020</wp:posOffset>
                  </wp:positionV>
                  <wp:extent cx="365760" cy="365760"/>
                  <wp:effectExtent l="0" t="0" r="0" b="0"/>
                  <wp:wrapNone/>
                  <wp:docPr id="16" name="Picture 16" descr="Flamm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Flammab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36576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389E6EE1" w14:textId="77777777" w:rsidR="00350990" w:rsidRDefault="00350990" w:rsidP="00D31C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rFonts w:cs="Arial"/>
                <w:noProof/>
                <w:color w:val="111111"/>
                <w:sz w:val="18"/>
                <w:szCs w:val="18"/>
                <w:lang w:val="en-GB" w:eastAsia="en-GB"/>
              </w:rPr>
              <w:drawing>
                <wp:anchor distT="0" distB="0" distL="114300" distR="114300" simplePos="0" relativeHeight="251692032" behindDoc="0" locked="0" layoutInCell="1" allowOverlap="1" wp14:anchorId="637CE7BD" wp14:editId="49D325F6">
                  <wp:simplePos x="0" y="0"/>
                  <wp:positionH relativeFrom="column">
                    <wp:posOffset>64770</wp:posOffset>
                  </wp:positionH>
                  <wp:positionV relativeFrom="paragraph">
                    <wp:posOffset>7620</wp:posOffset>
                  </wp:positionV>
                  <wp:extent cx="414655" cy="414655"/>
                  <wp:effectExtent l="0" t="0" r="4445" b="4445"/>
                  <wp:wrapNone/>
                  <wp:docPr id="18" name="Picture 18" descr="Oxidis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Oxidis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655" cy="41465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42" w:type="dxa"/>
            <w:gridSpan w:val="3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31107BF7" w14:textId="77777777" w:rsidR="00350990" w:rsidRDefault="00350990" w:rsidP="00D31C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rFonts w:cs="Arial"/>
                <w:noProof/>
                <w:color w:val="111111"/>
                <w:sz w:val="18"/>
                <w:szCs w:val="18"/>
                <w:lang w:val="en-GB" w:eastAsia="en-GB"/>
              </w:rPr>
              <w:drawing>
                <wp:anchor distT="0" distB="0" distL="114300" distR="114300" simplePos="0" relativeHeight="251686912" behindDoc="0" locked="0" layoutInCell="1" allowOverlap="1" wp14:anchorId="44642236" wp14:editId="50815545">
                  <wp:simplePos x="0" y="0"/>
                  <wp:positionH relativeFrom="column">
                    <wp:posOffset>64770</wp:posOffset>
                  </wp:positionH>
                  <wp:positionV relativeFrom="paragraph">
                    <wp:posOffset>-11430</wp:posOffset>
                  </wp:positionV>
                  <wp:extent cx="402590" cy="402590"/>
                  <wp:effectExtent l="0" t="0" r="0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0707E7B" w14:textId="77777777" w:rsidR="00350990" w:rsidRDefault="00DC4FEE" w:rsidP="00D31CAC">
            <w:pPr>
              <w:rPr>
                <w:rFonts w:ascii="Arial" w:hAnsi="Arial" w:cs="Arial"/>
                <w:b/>
                <w:bCs/>
                <w:sz w:val="14"/>
                <w:szCs w:val="14"/>
                <w:lang w:val="en-GB" w:eastAsia="en-GB"/>
              </w:rPr>
            </w:pPr>
            <w:sdt>
              <w:sdtPr>
                <w:rPr>
                  <w:rFonts w:ascii="Arial" w:hAnsi="Arial" w:cs="Arial"/>
                  <w:b/>
                  <w:sz w:val="14"/>
                  <w:szCs w:val="14"/>
                </w:rPr>
                <w:id w:val="797798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907DD9">
                  <w:rPr>
                    <w:rFonts w:ascii="MS Gothic" w:eastAsia="MS Gothic" w:hAnsi="MS Gothic" w:cs="Arial" w:hint="eastAsia"/>
                    <w:b/>
                    <w:sz w:val="14"/>
                    <w:szCs w:val="14"/>
                  </w:rPr>
                  <w:t>☐</w:t>
                </w:r>
              </w:sdtContent>
            </w:sdt>
            <w:r w:rsidR="00350990" w:rsidRPr="00907DD9">
              <w:rPr>
                <w:rFonts w:ascii="Arial" w:hAnsi="Arial" w:cs="Arial"/>
                <w:b/>
                <w:bCs/>
                <w:sz w:val="14"/>
                <w:szCs w:val="14"/>
                <w:lang w:val="en-GB" w:eastAsia="en-GB"/>
              </w:rPr>
              <w:t xml:space="preserve"> Other</w:t>
            </w:r>
            <w:r w:rsidR="00350990">
              <w:rPr>
                <w:rFonts w:ascii="Arial" w:hAnsi="Arial" w:cs="Arial"/>
                <w:b/>
                <w:bCs/>
                <w:sz w:val="14"/>
                <w:szCs w:val="14"/>
                <w:lang w:val="en-GB" w:eastAsia="en-GB"/>
              </w:rPr>
              <w:t xml:space="preserve"> info</w:t>
            </w:r>
            <w:r w:rsidR="00350990" w:rsidRPr="00907DD9">
              <w:rPr>
                <w:rFonts w:ascii="Arial" w:hAnsi="Arial" w:cs="Arial"/>
                <w:b/>
                <w:bCs/>
                <w:sz w:val="14"/>
                <w:szCs w:val="14"/>
                <w:lang w:val="en-GB" w:eastAsia="en-GB"/>
              </w:rPr>
              <w:t>:</w:t>
            </w:r>
          </w:p>
          <w:p w14:paraId="56B12706" w14:textId="77777777" w:rsidR="00350990" w:rsidRDefault="00350990" w:rsidP="00D31CAC">
            <w:pPr>
              <w:rPr>
                <w:rFonts w:ascii="Arial" w:hAnsi="Arial" w:cs="Arial"/>
                <w:b/>
                <w:bCs/>
                <w:sz w:val="14"/>
                <w:szCs w:val="14"/>
                <w:lang w:val="en-GB" w:eastAsia="en-GB"/>
              </w:rPr>
            </w:pPr>
          </w:p>
          <w:p w14:paraId="6532F20F" w14:textId="77777777" w:rsidR="00350990" w:rsidRDefault="00350990" w:rsidP="00D31CAC">
            <w:pPr>
              <w:rPr>
                <w:rFonts w:ascii="Arial" w:hAnsi="Arial" w:cs="Arial"/>
                <w:b/>
                <w:bCs/>
                <w:sz w:val="14"/>
                <w:szCs w:val="14"/>
                <w:lang w:val="en-GB" w:eastAsia="en-GB"/>
              </w:rPr>
            </w:pPr>
          </w:p>
          <w:p w14:paraId="6E7D2454" w14:textId="77777777" w:rsidR="00350990" w:rsidRDefault="00350990" w:rsidP="00D31CAC">
            <w:pPr>
              <w:rPr>
                <w:rFonts w:ascii="Arial" w:hAnsi="Arial" w:cs="Arial"/>
                <w:b/>
                <w:bCs/>
                <w:sz w:val="14"/>
                <w:szCs w:val="14"/>
                <w:lang w:val="en-GB" w:eastAsia="en-GB"/>
              </w:rPr>
            </w:pPr>
          </w:p>
          <w:p w14:paraId="51E7A685" w14:textId="77777777" w:rsidR="00350990" w:rsidRDefault="00350990" w:rsidP="00D31CAC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</w:tr>
      <w:tr w:rsidR="00350990" w14:paraId="2FDC2764" w14:textId="77777777" w:rsidTr="004503E7">
        <w:trPr>
          <w:gridAfter w:val="1"/>
          <w:wAfter w:w="3449" w:type="dxa"/>
          <w:trHeight w:val="201"/>
        </w:trPr>
        <w:tc>
          <w:tcPr>
            <w:tcW w:w="11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72557" w14:textId="77777777" w:rsidR="00350990" w:rsidRPr="00907DD9" w:rsidRDefault="00350990" w:rsidP="00D31CAC">
            <w:pPr>
              <w:jc w:val="center"/>
              <w:rPr>
                <w:rFonts w:cs="Arial"/>
                <w:noProof/>
                <w:sz w:val="12"/>
                <w:szCs w:val="12"/>
                <w:lang w:val="en-GB" w:eastAsia="en-GB"/>
              </w:rPr>
            </w:pPr>
            <w:proofErr w:type="spellStart"/>
            <w:r w:rsidRPr="00907DD9">
              <w:rPr>
                <w:rFonts w:ascii="Arial" w:hAnsi="Arial" w:cs="Arial"/>
                <w:b/>
                <w:sz w:val="12"/>
                <w:szCs w:val="12"/>
              </w:rPr>
              <w:t>AcuteToxcity</w:t>
            </w:r>
            <w:proofErr w:type="spellEnd"/>
            <w:r w:rsidRPr="00907DD9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id w:val="-1899811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07DD9">
                  <w:rPr>
                    <w:rFonts w:ascii="MS Gothic" w:eastAsia="MS Gothic" w:hAnsi="MS Gothic" w:cs="Arial" w:hint="eastAsia"/>
                    <w:b/>
                    <w:sz w:val="12"/>
                    <w:szCs w:val="12"/>
                  </w:rPr>
                  <w:t>☐</w:t>
                </w:r>
              </w:sdtContent>
            </w:sdt>
          </w:p>
        </w:tc>
        <w:tc>
          <w:tcPr>
            <w:tcW w:w="1132" w:type="dxa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502FBA" w14:textId="77777777" w:rsidR="00350990" w:rsidRPr="00907DD9" w:rsidRDefault="00350990" w:rsidP="00D31CAC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07DD9">
              <w:rPr>
                <w:rFonts w:ascii="Arial" w:hAnsi="Arial" w:cs="Arial"/>
                <w:b/>
                <w:sz w:val="12"/>
                <w:szCs w:val="12"/>
              </w:rPr>
              <w:t xml:space="preserve">Carcinogen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id w:val="-1771073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07DD9">
                  <w:rPr>
                    <w:rFonts w:ascii="MS Gothic" w:eastAsia="MS Gothic" w:hAnsi="MS Gothic" w:cs="Arial" w:hint="eastAsia"/>
                    <w:b/>
                    <w:sz w:val="12"/>
                    <w:szCs w:val="12"/>
                  </w:rPr>
                  <w:t>☐</w:t>
                </w:r>
              </w:sdtContent>
            </w:sdt>
          </w:p>
          <w:p w14:paraId="3743EA75" w14:textId="77777777" w:rsidR="00350990" w:rsidRPr="00907DD9" w:rsidRDefault="00350990" w:rsidP="00D31CA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GB" w:eastAsia="en-GB"/>
              </w:rPr>
            </w:pPr>
            <w:r w:rsidRPr="00907DD9">
              <w:rPr>
                <w:rFonts w:ascii="Arial" w:hAnsi="Arial" w:cs="Arial"/>
                <w:b/>
                <w:sz w:val="12"/>
                <w:szCs w:val="12"/>
              </w:rPr>
              <w:t xml:space="preserve">Resp. </w:t>
            </w:r>
            <w:proofErr w:type="spellStart"/>
            <w:r w:rsidRPr="00907DD9">
              <w:rPr>
                <w:rFonts w:ascii="Arial" w:hAnsi="Arial" w:cs="Arial"/>
                <w:b/>
                <w:sz w:val="12"/>
                <w:szCs w:val="12"/>
              </w:rPr>
              <w:t>Sensit</w:t>
            </w:r>
            <w:proofErr w:type="spellEnd"/>
            <w:r w:rsidRPr="00907DD9">
              <w:rPr>
                <w:rFonts w:ascii="Arial" w:hAnsi="Arial" w:cs="Arial"/>
                <w:b/>
                <w:sz w:val="12"/>
                <w:szCs w:val="12"/>
              </w:rPr>
              <w:t xml:space="preserve">.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id w:val="-928660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07DD9">
                  <w:rPr>
                    <w:rFonts w:ascii="MS Gothic" w:eastAsia="MS Gothic" w:hAnsi="MS Gothic" w:cs="Arial" w:hint="eastAsia"/>
                    <w:b/>
                    <w:sz w:val="12"/>
                    <w:szCs w:val="12"/>
                  </w:rPr>
                  <w:t>☐</w:t>
                </w:r>
              </w:sdtContent>
            </w:sdt>
          </w:p>
        </w:tc>
        <w:tc>
          <w:tcPr>
            <w:tcW w:w="969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8655F5" w14:textId="77777777" w:rsidR="00350990" w:rsidRPr="00907DD9" w:rsidRDefault="00350990" w:rsidP="00D31CAC">
            <w:pPr>
              <w:jc w:val="center"/>
              <w:rPr>
                <w:rFonts w:cs="Arial"/>
                <w:noProof/>
                <w:color w:val="111111"/>
                <w:sz w:val="12"/>
                <w:szCs w:val="12"/>
                <w:lang w:val="en-GB" w:eastAsia="en-GB"/>
              </w:rPr>
            </w:pPr>
            <w:r w:rsidRPr="00907DD9">
              <w:rPr>
                <w:rFonts w:ascii="Arial" w:hAnsi="Arial" w:cs="Arial"/>
                <w:b/>
                <w:sz w:val="12"/>
                <w:szCs w:val="12"/>
              </w:rPr>
              <w:t xml:space="preserve">Corrosive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id w:val="1897704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07DD9">
                  <w:rPr>
                    <w:rFonts w:ascii="MS Gothic" w:eastAsia="MS Gothic" w:hAnsi="MS Gothic" w:cs="Arial" w:hint="eastAsia"/>
                    <w:b/>
                    <w:sz w:val="12"/>
                    <w:szCs w:val="12"/>
                  </w:rPr>
                  <w:t>☐</w:t>
                </w:r>
              </w:sdtContent>
            </w:sdt>
          </w:p>
        </w:tc>
        <w:tc>
          <w:tcPr>
            <w:tcW w:w="1147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9C6E79" w14:textId="77777777" w:rsidR="00350990" w:rsidRPr="00907DD9" w:rsidRDefault="00350990" w:rsidP="00D31CAC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r w:rsidRPr="00907DD9">
              <w:rPr>
                <w:rFonts w:ascii="Arial" w:hAnsi="Arial" w:cs="Arial"/>
                <w:b/>
                <w:sz w:val="12"/>
                <w:szCs w:val="12"/>
              </w:rPr>
              <w:t xml:space="preserve">Irritant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id w:val="824477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07DD9">
                  <w:rPr>
                    <w:rFonts w:ascii="MS Gothic" w:eastAsia="MS Gothic" w:hAnsi="MS Gothic" w:cs="Arial" w:hint="eastAsia"/>
                    <w:b/>
                    <w:sz w:val="12"/>
                    <w:szCs w:val="12"/>
                  </w:rPr>
                  <w:t>☐</w:t>
                </w:r>
              </w:sdtContent>
            </w:sdt>
          </w:p>
          <w:p w14:paraId="7346E2F5" w14:textId="77777777" w:rsidR="00350990" w:rsidRPr="00907DD9" w:rsidRDefault="00350990" w:rsidP="00D31CAC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r w:rsidRPr="00907DD9">
              <w:rPr>
                <w:rFonts w:ascii="Arial" w:hAnsi="Arial" w:cs="Arial"/>
                <w:b/>
                <w:sz w:val="12"/>
                <w:szCs w:val="12"/>
              </w:rPr>
              <w:t xml:space="preserve">Skin </w:t>
            </w:r>
            <w:proofErr w:type="spellStart"/>
            <w:r w:rsidRPr="00907DD9">
              <w:rPr>
                <w:rFonts w:ascii="Arial" w:hAnsi="Arial" w:cs="Arial"/>
                <w:b/>
                <w:sz w:val="12"/>
                <w:szCs w:val="12"/>
              </w:rPr>
              <w:t>sensit</w:t>
            </w:r>
            <w:proofErr w:type="spellEnd"/>
            <w:r w:rsidRPr="00907DD9">
              <w:rPr>
                <w:rFonts w:ascii="Arial" w:hAnsi="Arial" w:cs="Arial"/>
                <w:b/>
                <w:sz w:val="12"/>
                <w:szCs w:val="12"/>
              </w:rPr>
              <w:t xml:space="preserve">.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id w:val="-108435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07DD9">
                  <w:rPr>
                    <w:rFonts w:ascii="MS Gothic" w:eastAsia="MS Gothic" w:hAnsi="MS Gothic" w:cs="Arial" w:hint="eastAsia"/>
                    <w:b/>
                    <w:sz w:val="12"/>
                    <w:szCs w:val="12"/>
                  </w:rPr>
                  <w:t>☐</w:t>
                </w:r>
              </w:sdtContent>
            </w:sdt>
          </w:p>
        </w:tc>
        <w:tc>
          <w:tcPr>
            <w:tcW w:w="992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7DCA64" w14:textId="77777777" w:rsidR="00350990" w:rsidRPr="00907DD9" w:rsidRDefault="00350990" w:rsidP="00D31CAC">
            <w:pPr>
              <w:jc w:val="center"/>
              <w:rPr>
                <w:rFonts w:cs="Arial"/>
                <w:noProof/>
                <w:color w:val="111111"/>
                <w:sz w:val="12"/>
                <w:szCs w:val="12"/>
                <w:lang w:val="en-GB" w:eastAsia="en-GB"/>
              </w:rPr>
            </w:pPr>
            <w:r w:rsidRPr="00907DD9">
              <w:rPr>
                <w:rFonts w:ascii="Arial" w:hAnsi="Arial" w:cs="Arial"/>
                <w:b/>
                <w:sz w:val="12"/>
                <w:szCs w:val="12"/>
              </w:rPr>
              <w:t xml:space="preserve">Explosive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id w:val="-1140498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07DD9">
                  <w:rPr>
                    <w:rFonts w:ascii="MS Gothic" w:eastAsia="MS Gothic" w:hAnsi="MS Gothic" w:cs="Arial" w:hint="eastAsia"/>
                    <w:b/>
                    <w:sz w:val="12"/>
                    <w:szCs w:val="12"/>
                  </w:rPr>
                  <w:t>☐</w:t>
                </w:r>
              </w:sdtContent>
            </w:sdt>
          </w:p>
        </w:tc>
        <w:tc>
          <w:tcPr>
            <w:tcW w:w="113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CA1BB2" w14:textId="77777777" w:rsidR="00350990" w:rsidRPr="00907DD9" w:rsidRDefault="00350990" w:rsidP="00D31CAC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07DD9">
              <w:rPr>
                <w:rFonts w:ascii="Arial" w:hAnsi="Arial" w:cs="Arial"/>
                <w:b/>
                <w:sz w:val="12"/>
                <w:szCs w:val="12"/>
              </w:rPr>
              <w:t xml:space="preserve">H Flammable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id w:val="2141832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07DD9">
                  <w:rPr>
                    <w:rFonts w:ascii="MS Gothic" w:eastAsia="MS Gothic" w:hAnsi="MS Gothic" w:cs="Arial" w:hint="eastAsia"/>
                    <w:b/>
                    <w:sz w:val="12"/>
                    <w:szCs w:val="12"/>
                  </w:rPr>
                  <w:t>☐</w:t>
                </w:r>
              </w:sdtContent>
            </w:sdt>
          </w:p>
          <w:p w14:paraId="51954C70" w14:textId="77777777" w:rsidR="00350990" w:rsidRPr="00907DD9" w:rsidRDefault="00350990" w:rsidP="00D31CAC">
            <w:pPr>
              <w:jc w:val="center"/>
              <w:rPr>
                <w:rFonts w:cs="Arial"/>
                <w:noProof/>
                <w:color w:val="111111"/>
                <w:sz w:val="12"/>
                <w:szCs w:val="12"/>
                <w:lang w:val="en-GB" w:eastAsia="en-GB"/>
              </w:rPr>
            </w:pPr>
            <w:r w:rsidRPr="00907DD9">
              <w:rPr>
                <w:rFonts w:ascii="Arial" w:hAnsi="Arial" w:cs="Arial"/>
                <w:b/>
                <w:sz w:val="12"/>
                <w:szCs w:val="12"/>
              </w:rPr>
              <w:t xml:space="preserve">Flammable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id w:val="-178364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07DD9">
                  <w:rPr>
                    <w:rFonts w:ascii="MS Gothic" w:eastAsia="MS Gothic" w:hAnsi="MS Gothic" w:cs="Arial" w:hint="eastAsia"/>
                    <w:b/>
                    <w:sz w:val="12"/>
                    <w:szCs w:val="12"/>
                  </w:rPr>
                  <w:t>☐</w:t>
                </w:r>
              </w:sdtContent>
            </w:sdt>
          </w:p>
        </w:tc>
        <w:tc>
          <w:tcPr>
            <w:tcW w:w="113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A242A5" w14:textId="77777777" w:rsidR="00350990" w:rsidRPr="00907DD9" w:rsidRDefault="00350990" w:rsidP="00D31CAC">
            <w:pPr>
              <w:jc w:val="center"/>
              <w:rPr>
                <w:rFonts w:cs="Arial"/>
                <w:noProof/>
                <w:color w:val="111111"/>
                <w:sz w:val="12"/>
                <w:szCs w:val="12"/>
                <w:lang w:val="en-GB" w:eastAsia="en-GB"/>
              </w:rPr>
            </w:pPr>
            <w:proofErr w:type="spellStart"/>
            <w:r w:rsidRPr="00907DD9">
              <w:rPr>
                <w:rFonts w:ascii="Arial" w:hAnsi="Arial" w:cs="Arial"/>
                <w:b/>
                <w:sz w:val="12"/>
                <w:szCs w:val="12"/>
              </w:rPr>
              <w:t>Oxidising</w:t>
            </w:r>
            <w:proofErr w:type="spellEnd"/>
            <w:r w:rsidRPr="00907DD9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id w:val="1321001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07DD9">
                  <w:rPr>
                    <w:rFonts w:ascii="MS Gothic" w:eastAsia="MS Gothic" w:hAnsi="MS Gothic" w:cs="Arial" w:hint="eastAsia"/>
                    <w:b/>
                    <w:sz w:val="12"/>
                    <w:szCs w:val="12"/>
                  </w:rPr>
                  <w:t>☐</w:t>
                </w:r>
              </w:sdtContent>
            </w:sdt>
          </w:p>
        </w:tc>
        <w:tc>
          <w:tcPr>
            <w:tcW w:w="1742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3AB9A" w14:textId="77777777" w:rsidR="00350990" w:rsidRPr="00907DD9" w:rsidRDefault="00350990" w:rsidP="00D31CAC">
            <w:pPr>
              <w:jc w:val="center"/>
              <w:rPr>
                <w:noProof/>
                <w:sz w:val="12"/>
                <w:szCs w:val="12"/>
                <w:lang w:val="en-GB" w:eastAsia="en-GB"/>
              </w:rPr>
            </w:pPr>
            <w:r w:rsidRPr="00907DD9">
              <w:rPr>
                <w:rFonts w:ascii="Arial" w:hAnsi="Arial" w:cs="Arial"/>
                <w:b/>
                <w:sz w:val="12"/>
                <w:szCs w:val="12"/>
              </w:rPr>
              <w:t xml:space="preserve">Dangerous to environment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id w:val="-1661618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07DD9">
                  <w:rPr>
                    <w:rFonts w:ascii="MS Gothic" w:eastAsia="MS Gothic" w:hAnsi="MS Gothic" w:cs="Arial" w:hint="eastAsia"/>
                    <w:b/>
                    <w:sz w:val="12"/>
                    <w:szCs w:val="12"/>
                  </w:rPr>
                  <w:t>☐</w:t>
                </w:r>
              </w:sdtContent>
            </w:sdt>
          </w:p>
        </w:tc>
        <w:tc>
          <w:tcPr>
            <w:tcW w:w="18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B0FDA" w14:textId="77777777" w:rsidR="00350990" w:rsidRPr="00EF5973" w:rsidRDefault="00350990" w:rsidP="00D31CAC">
            <w:pPr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en-GB" w:eastAsia="en-GB"/>
              </w:rPr>
              <w:t>Safey Data Sheet(s)</w:t>
            </w:r>
            <w:r w:rsidRPr="00EF5973">
              <w:rPr>
                <w:rFonts w:ascii="Arial" w:hAnsi="Arial" w:cs="Arial"/>
                <w:noProof/>
                <w:sz w:val="16"/>
                <w:szCs w:val="16"/>
                <w:lang w:val="en-GB" w:eastAsia="en-GB"/>
              </w:rPr>
              <w:t xml:space="preserve"> </w:t>
            </w:r>
            <w:r>
              <w:rPr>
                <w:rFonts w:ascii="Arial" w:hAnsi="Arial" w:cs="Arial"/>
                <w:noProof/>
                <w:sz w:val="16"/>
                <w:szCs w:val="16"/>
                <w:lang w:val="en-GB" w:eastAsia="en-GB"/>
              </w:rPr>
              <w:t>attached</w:t>
            </w:r>
            <w:r w:rsidRPr="00EF5973">
              <w:rPr>
                <w:rFonts w:ascii="Arial" w:hAnsi="Arial" w:cs="Arial"/>
                <w:noProof/>
                <w:sz w:val="16"/>
                <w:szCs w:val="16"/>
                <w:lang w:val="en-GB" w:eastAsia="en-GB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1895043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5973">
                  <w:rPr>
                    <w:rFonts w:ascii="Segoe UI Symbol" w:eastAsia="MS Gothic" w:hAnsi="Segoe UI Symbol" w:cs="Segoe UI Symbol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350990" w14:paraId="5177C120" w14:textId="77777777" w:rsidTr="004503E7">
        <w:trPr>
          <w:trHeight w:val="677"/>
        </w:trPr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DFF149" w14:textId="77777777" w:rsidR="00350990" w:rsidRPr="00770076" w:rsidRDefault="00350990" w:rsidP="00D31CAC">
            <w:pPr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</w:pPr>
            <w:r w:rsidRPr="00770076"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  <w:t>Routes of exposure:</w:t>
            </w:r>
          </w:p>
        </w:tc>
        <w:tc>
          <w:tcPr>
            <w:tcW w:w="172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83BB6" w14:textId="77777777" w:rsidR="00350990" w:rsidRDefault="00350990" w:rsidP="00D31CAC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FD5078">
              <w:rPr>
                <w:rFonts w:ascii="Arial" w:hAnsi="Arial" w:cs="Arial"/>
                <w:sz w:val="15"/>
                <w:szCs w:val="15"/>
                <w:lang w:val="en-GB" w:eastAsia="en-GB"/>
              </w:rPr>
              <w:t xml:space="preserve">Inhalation </w:t>
            </w:r>
            <w:sdt>
              <w:sdtPr>
                <w:rPr>
                  <w:rFonts w:ascii="Arial" w:hAnsi="Arial" w:cs="Arial"/>
                  <w:b/>
                  <w:sz w:val="15"/>
                  <w:szCs w:val="15"/>
                </w:rPr>
                <w:id w:val="1416668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D5078">
                  <w:rPr>
                    <w:rFonts w:ascii="MS Gothic" w:eastAsia="MS Gothic" w:hAnsi="MS Gothic" w:cs="Arial" w:hint="eastAsia"/>
                    <w:b/>
                    <w:sz w:val="15"/>
                    <w:szCs w:val="15"/>
                  </w:rPr>
                  <w:t>☐</w:t>
                </w:r>
              </w:sdtContent>
            </w:sdt>
            <w:r w:rsidRPr="00FD5078">
              <w:rPr>
                <w:rFonts w:ascii="Arial" w:hAnsi="Arial" w:cs="Arial"/>
                <w:sz w:val="15"/>
                <w:szCs w:val="15"/>
                <w:lang w:val="en-GB" w:eastAsia="en-GB"/>
              </w:rPr>
              <w:t xml:space="preserve"> Skin</w:t>
            </w:r>
            <w:r>
              <w:rPr>
                <w:rFonts w:ascii="Arial" w:hAnsi="Arial" w:cs="Arial"/>
                <w:sz w:val="15"/>
                <w:szCs w:val="15"/>
                <w:lang w:val="en-GB" w:eastAsia="en-GB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5"/>
                  <w:szCs w:val="15"/>
                </w:rPr>
                <w:id w:val="-461957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D5078">
                  <w:rPr>
                    <w:rFonts w:ascii="MS Gothic" w:eastAsia="MS Gothic" w:hAnsi="MS Gothic" w:cs="Arial" w:hint="eastAsia"/>
                    <w:b/>
                    <w:sz w:val="15"/>
                    <w:szCs w:val="15"/>
                  </w:rPr>
                  <w:t>☐</w:t>
                </w:r>
              </w:sdtContent>
            </w:sdt>
            <w:r w:rsidRPr="00FD5078">
              <w:rPr>
                <w:rFonts w:ascii="Arial" w:hAnsi="Arial" w:cs="Arial"/>
                <w:sz w:val="15"/>
                <w:szCs w:val="15"/>
                <w:lang w:val="en-GB" w:eastAsia="en-GB"/>
              </w:rPr>
              <w:t xml:space="preserve"> Eyes </w:t>
            </w:r>
            <w:sdt>
              <w:sdtPr>
                <w:rPr>
                  <w:rFonts w:ascii="Arial" w:hAnsi="Arial" w:cs="Arial"/>
                  <w:b/>
                  <w:sz w:val="15"/>
                  <w:szCs w:val="15"/>
                </w:rPr>
                <w:id w:val="642783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D5078">
                  <w:rPr>
                    <w:rFonts w:ascii="MS Gothic" w:eastAsia="MS Gothic" w:hAnsi="MS Gothic" w:cs="Arial" w:hint="eastAsia"/>
                    <w:b/>
                    <w:sz w:val="15"/>
                    <w:szCs w:val="15"/>
                  </w:rPr>
                  <w:t>☐</w:t>
                </w:r>
              </w:sdtContent>
            </w:sdt>
            <w:r w:rsidRPr="00FD5078">
              <w:rPr>
                <w:rFonts w:ascii="Arial" w:hAnsi="Arial" w:cs="Arial"/>
                <w:sz w:val="15"/>
                <w:szCs w:val="15"/>
                <w:lang w:val="en-GB" w:eastAsia="en-GB"/>
              </w:rPr>
              <w:t xml:space="preserve"> Oral</w:t>
            </w:r>
            <w:r w:rsidRPr="00FD5078">
              <w:rPr>
                <w:rFonts w:ascii="Arial" w:hAnsi="Arial" w:cs="Arial"/>
                <w:b/>
                <w:sz w:val="15"/>
                <w:szCs w:val="15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5"/>
                  <w:szCs w:val="15"/>
                </w:rPr>
                <w:id w:val="526056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D5078">
                  <w:rPr>
                    <w:rFonts w:ascii="MS Gothic" w:eastAsia="MS Gothic" w:hAnsi="MS Gothic" w:cs="Arial" w:hint="eastAsia"/>
                    <w:b/>
                    <w:sz w:val="15"/>
                    <w:szCs w:val="15"/>
                  </w:rPr>
                  <w:t>☐</w:t>
                </w:r>
              </w:sdtContent>
            </w:sdt>
            <w:r w:rsidRPr="008D606B">
              <w:rPr>
                <w:rFonts w:ascii="Arial" w:hAnsi="Arial" w:cs="Arial"/>
                <w:b/>
                <w:i/>
                <w:sz w:val="15"/>
                <w:szCs w:val="15"/>
              </w:rPr>
              <w:t xml:space="preserve"> </w:t>
            </w:r>
          </w:p>
        </w:tc>
        <w:tc>
          <w:tcPr>
            <w:tcW w:w="17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D5785D2" w14:textId="77777777" w:rsidR="00350990" w:rsidRDefault="00350990" w:rsidP="00D31CAC">
            <w:pPr>
              <w:ind w:right="-108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State of chemical:</w:t>
            </w:r>
          </w:p>
        </w:tc>
        <w:tc>
          <w:tcPr>
            <w:tcW w:w="196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B56E73" w14:textId="77777777" w:rsidR="00350990" w:rsidRDefault="00350990" w:rsidP="00D31CAC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29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85B3593" w14:textId="77777777" w:rsidR="00350990" w:rsidRDefault="00350990" w:rsidP="00D31CAC">
            <w:pPr>
              <w:ind w:hanging="25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8B706B">
              <w:rPr>
                <w:rFonts w:ascii="Arial" w:hAnsi="Arial" w:cs="Arial"/>
                <w:b/>
                <w:sz w:val="16"/>
                <w:szCs w:val="16"/>
              </w:rPr>
              <w:t>Duration and Freq. of use: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2335B9" w14:textId="77777777" w:rsidR="00350990" w:rsidRPr="008B706B" w:rsidRDefault="00350990" w:rsidP="00D31CAC">
            <w:pPr>
              <w:ind w:hanging="25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967DA5">
              <w:rPr>
                <w:rFonts w:ascii="Arial" w:hAnsi="Arial" w:cs="Arial"/>
                <w:sz w:val="16"/>
                <w:szCs w:val="16"/>
              </w:rPr>
              <w:t>Included in method</w:t>
            </w:r>
            <w:r w:rsidRPr="008B706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1061907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B706B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3449" w:type="dxa"/>
            <w:vAlign w:val="center"/>
          </w:tcPr>
          <w:p w14:paraId="67D0D492" w14:textId="77777777" w:rsidR="00350990" w:rsidRDefault="00350990" w:rsidP="00D31CAC"/>
        </w:tc>
      </w:tr>
      <w:tr w:rsidR="00F75289" w14:paraId="7C5FC867" w14:textId="77777777" w:rsidTr="004503E7">
        <w:trPr>
          <w:gridAfter w:val="1"/>
          <w:wAfter w:w="3449" w:type="dxa"/>
          <w:trHeight w:val="672"/>
        </w:trPr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A329DB" w14:textId="211BE76F" w:rsidR="00F75289" w:rsidRDefault="00F75289" w:rsidP="00D31CAC">
            <w:pPr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  <w:t xml:space="preserve">Quantity / </w:t>
            </w:r>
          </w:p>
          <w:p w14:paraId="7A38CB87" w14:textId="35E6FBE6" w:rsidR="00F75289" w:rsidRPr="00770076" w:rsidRDefault="00F75289" w:rsidP="00F75289">
            <w:pPr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  <w:t>concentration used:</w:t>
            </w:r>
          </w:p>
        </w:tc>
        <w:tc>
          <w:tcPr>
            <w:tcW w:w="5387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E4F140" w14:textId="77777777" w:rsidR="00F75289" w:rsidRDefault="00F75289" w:rsidP="00D31CA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29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4ECF4B" w14:textId="77777777" w:rsidR="00F75289" w:rsidRDefault="00F75289" w:rsidP="00F75289">
            <w:pPr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Full COSHH available on:</w:t>
            </w:r>
          </w:p>
          <w:p w14:paraId="3DE58B4A" w14:textId="4A01F340" w:rsidR="00F75289" w:rsidRDefault="00F75289" w:rsidP="00F75289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(</w:t>
            </w:r>
            <w:proofErr w:type="gramStart"/>
            <w:r>
              <w:rPr>
                <w:rFonts w:ascii="Arial" w:hAnsi="Arial" w:cs="Arial"/>
                <w:b/>
                <w:i/>
                <w:sz w:val="16"/>
                <w:szCs w:val="16"/>
              </w:rPr>
              <w:t>select</w:t>
            </w:r>
            <w:proofErr w:type="gramEnd"/>
            <w:r>
              <w:rPr>
                <w:rFonts w:ascii="Arial" w:hAnsi="Arial" w:cs="Arial"/>
                <w:b/>
                <w:i/>
                <w:sz w:val="16"/>
                <w:szCs w:val="16"/>
              </w:rPr>
              <w:t xml:space="preserve"> applicable option) 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DEA66" w14:textId="77777777" w:rsidR="00F75289" w:rsidRDefault="00F75289" w:rsidP="00D31C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6"/>
                <w:szCs w:val="16"/>
              </w:rPr>
              <w:t>Oshens</w:t>
            </w:r>
            <w:proofErr w:type="spellEnd"/>
            <w:r>
              <w:rPr>
                <w:rFonts w:ascii="Arial" w:hAnsi="Arial" w:cs="Arial"/>
                <w:b/>
                <w:i/>
                <w:sz w:val="16"/>
                <w:szCs w:val="16"/>
              </w:rPr>
              <w:t xml:space="preserve"> RA000104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514891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  <w:p w14:paraId="3D082427" w14:textId="733B1984" w:rsidR="00F75289" w:rsidRDefault="00F75289" w:rsidP="00D31CA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F75289">
              <w:rPr>
                <w:rFonts w:ascii="Arial" w:hAnsi="Arial" w:cs="Arial"/>
                <w:b/>
                <w:i/>
                <w:sz w:val="16"/>
                <w:szCs w:val="16"/>
              </w:rPr>
              <w:t>Contractor RAMS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1047496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9C419A" w:rsidRPr="005D25C4" w14:paraId="17C8F827" w14:textId="77777777" w:rsidTr="004C3493">
        <w:trPr>
          <w:gridAfter w:val="1"/>
          <w:wAfter w:w="3449" w:type="dxa"/>
          <w:trHeight w:val="227"/>
        </w:trPr>
        <w:tc>
          <w:tcPr>
            <w:tcW w:w="1122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33C995" w14:textId="462B87D0" w:rsidR="009C419A" w:rsidRPr="005D25C4" w:rsidRDefault="009C419A" w:rsidP="009C419A">
            <w:pPr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Health and Safety Risk Assessment </w:t>
            </w:r>
            <w:r w:rsidR="00120D64" w:rsidRPr="00120D64">
              <w:rPr>
                <w:rFonts w:ascii="Arial" w:hAnsi="Arial" w:cs="Arial"/>
                <w:bCs/>
                <w:i/>
                <w:sz w:val="16"/>
                <w:szCs w:val="16"/>
                <w:lang w:eastAsia="en-GB"/>
              </w:rPr>
              <w:t>–</w:t>
            </w:r>
            <w:r w:rsidR="00120D64" w:rsidRPr="00120D64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add further rows as required</w:t>
            </w:r>
          </w:p>
        </w:tc>
      </w:tr>
    </w:tbl>
    <w:tbl>
      <w:tblPr>
        <w:tblStyle w:val="TableGrid"/>
        <w:tblW w:w="11201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1125"/>
        <w:gridCol w:w="126"/>
        <w:gridCol w:w="875"/>
        <w:gridCol w:w="395"/>
        <w:gridCol w:w="28"/>
        <w:gridCol w:w="269"/>
        <w:gridCol w:w="17"/>
        <w:gridCol w:w="604"/>
        <w:gridCol w:w="105"/>
        <w:gridCol w:w="125"/>
        <w:gridCol w:w="17"/>
        <w:gridCol w:w="408"/>
        <w:gridCol w:w="425"/>
        <w:gridCol w:w="241"/>
        <w:gridCol w:w="765"/>
        <w:gridCol w:w="386"/>
        <w:gridCol w:w="309"/>
        <w:gridCol w:w="156"/>
        <w:gridCol w:w="692"/>
        <w:gridCol w:w="144"/>
        <w:gridCol w:w="159"/>
        <w:gridCol w:w="692"/>
        <w:gridCol w:w="247"/>
        <w:gridCol w:w="597"/>
        <w:gridCol w:w="6"/>
        <w:gridCol w:w="1120"/>
        <w:gridCol w:w="1168"/>
      </w:tblGrid>
      <w:tr w:rsidR="009C419A" w:rsidRPr="001648AA" w14:paraId="27BE40AB" w14:textId="77777777" w:rsidTr="00AD740A">
        <w:trPr>
          <w:trHeight w:val="613"/>
        </w:trPr>
        <w:tc>
          <w:tcPr>
            <w:tcW w:w="1251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05C58393" w14:textId="77777777" w:rsidR="009C419A" w:rsidRPr="005F6FEC" w:rsidRDefault="009C419A" w:rsidP="009C419A">
            <w:pPr>
              <w:ind w:right="-114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5F6FEC">
              <w:rPr>
                <w:rFonts w:ascii="Arial" w:hAnsi="Arial" w:cs="Arial"/>
                <w:b/>
                <w:bCs/>
                <w:sz w:val="15"/>
                <w:szCs w:val="15"/>
              </w:rPr>
              <w:t>Hazard</w:t>
            </w:r>
          </w:p>
        </w:tc>
        <w:tc>
          <w:tcPr>
            <w:tcW w:w="1270" w:type="dxa"/>
            <w:gridSpan w:val="2"/>
            <w:shd w:val="clear" w:color="auto" w:fill="F2F2F2" w:themeFill="background1" w:themeFillShade="F2"/>
            <w:vAlign w:val="center"/>
          </w:tcPr>
          <w:p w14:paraId="055546F1" w14:textId="77777777" w:rsidR="009C419A" w:rsidRPr="005F6FEC" w:rsidRDefault="009C419A" w:rsidP="009C419A">
            <w:pPr>
              <w:ind w:right="33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Who could be affected?</w:t>
            </w:r>
          </w:p>
        </w:tc>
        <w:tc>
          <w:tcPr>
            <w:tcW w:w="2239" w:type="dxa"/>
            <w:gridSpan w:val="10"/>
            <w:shd w:val="clear" w:color="auto" w:fill="F2F2F2" w:themeFill="background1" w:themeFillShade="F2"/>
            <w:vAlign w:val="center"/>
          </w:tcPr>
          <w:p w14:paraId="338F494B" w14:textId="77777777" w:rsidR="009C419A" w:rsidRPr="005F6FEC" w:rsidRDefault="009C419A" w:rsidP="009C419A">
            <w:pPr>
              <w:ind w:right="33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5F6FEC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Potential 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>consequences if no controls in place</w:t>
            </w:r>
          </w:p>
        </w:tc>
        <w:tc>
          <w:tcPr>
            <w:tcW w:w="1151" w:type="dxa"/>
            <w:gridSpan w:val="2"/>
            <w:shd w:val="clear" w:color="auto" w:fill="F2F2F2" w:themeFill="background1" w:themeFillShade="F2"/>
            <w:vAlign w:val="center"/>
          </w:tcPr>
          <w:p w14:paraId="1AFB8F80" w14:textId="77777777" w:rsidR="009C419A" w:rsidRPr="002D1A7E" w:rsidRDefault="009C419A" w:rsidP="009C419A">
            <w:pPr>
              <w:ind w:right="-108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2D1A7E">
              <w:rPr>
                <w:rFonts w:ascii="Arial" w:hAnsi="Arial" w:cs="Arial"/>
                <w:b/>
                <w:sz w:val="13"/>
                <w:szCs w:val="13"/>
              </w:rPr>
              <w:t>Uncontrolled Inherent risk</w:t>
            </w:r>
            <w:r w:rsidRPr="002D1A7E"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 </w:t>
            </w:r>
          </w:p>
        </w:tc>
        <w:tc>
          <w:tcPr>
            <w:tcW w:w="4122" w:type="dxa"/>
            <w:gridSpan w:val="10"/>
            <w:shd w:val="clear" w:color="auto" w:fill="F2F2F2" w:themeFill="background1" w:themeFillShade="F2"/>
            <w:vAlign w:val="center"/>
            <w:hideMark/>
          </w:tcPr>
          <w:p w14:paraId="3FBCDF64" w14:textId="77777777" w:rsidR="009C419A" w:rsidRDefault="009C419A" w:rsidP="009C419A">
            <w:pPr>
              <w:ind w:right="-11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Control Measures taken to reduce risk</w:t>
            </w:r>
          </w:p>
          <w:p w14:paraId="4BD2DA84" w14:textId="77777777" w:rsidR="009C419A" w:rsidRPr="007A3474" w:rsidRDefault="009C419A" w:rsidP="009C419A">
            <w:pPr>
              <w:ind w:right="-114"/>
              <w:rPr>
                <w:rFonts w:ascii="Arial" w:hAnsi="Arial" w:cs="Arial"/>
                <w:bCs/>
                <w:sz w:val="12"/>
                <w:szCs w:val="12"/>
              </w:rPr>
            </w:pPr>
            <w:proofErr w:type="gramStart"/>
            <w:r w:rsidRPr="007A3474">
              <w:rPr>
                <w:rFonts w:ascii="Arial" w:hAnsi="Arial" w:cs="Arial"/>
                <w:bCs/>
                <w:sz w:val="12"/>
                <w:szCs w:val="12"/>
              </w:rPr>
              <w:t>e.g.</w:t>
            </w:r>
            <w:proofErr w:type="gramEnd"/>
            <w:r w:rsidRPr="007A3474">
              <w:rPr>
                <w:rFonts w:ascii="Arial" w:hAnsi="Arial" w:cs="Arial"/>
                <w:bCs/>
                <w:sz w:val="12"/>
                <w:szCs w:val="12"/>
              </w:rPr>
              <w:t xml:space="preserve"> Local exhaust ventilation / isolations / communication / PPE / existing written procedures / training</w:t>
            </w:r>
          </w:p>
        </w:tc>
        <w:tc>
          <w:tcPr>
            <w:tcW w:w="1168" w:type="dxa"/>
            <w:shd w:val="clear" w:color="auto" w:fill="F2F2F2" w:themeFill="background1" w:themeFillShade="F2"/>
            <w:vAlign w:val="center"/>
            <w:hideMark/>
          </w:tcPr>
          <w:p w14:paraId="7315D5F6" w14:textId="77777777" w:rsidR="009C419A" w:rsidRPr="002D1A7E" w:rsidRDefault="009C419A" w:rsidP="009C419A">
            <w:pPr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2D1A7E"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Residual Risk Level </w:t>
            </w:r>
          </w:p>
        </w:tc>
      </w:tr>
      <w:tr w:rsidR="00D31CAC" w:rsidRPr="001648AA" w14:paraId="75A8D257" w14:textId="77777777" w:rsidTr="00AD740A">
        <w:trPr>
          <w:trHeight w:val="851"/>
        </w:trPr>
        <w:tc>
          <w:tcPr>
            <w:tcW w:w="1251" w:type="dxa"/>
            <w:gridSpan w:val="2"/>
            <w:hideMark/>
          </w:tcPr>
          <w:p w14:paraId="48C3B52A" w14:textId="77777777" w:rsidR="00D31CAC" w:rsidRPr="001648AA" w:rsidRDefault="00D31CAC" w:rsidP="001D4801">
            <w:pPr>
              <w:ind w:right="2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48A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0" w:type="dxa"/>
            <w:gridSpan w:val="2"/>
          </w:tcPr>
          <w:p w14:paraId="1709EC52" w14:textId="77777777" w:rsidR="00D31CAC" w:rsidRPr="001648AA" w:rsidRDefault="00D31CAC" w:rsidP="001D4801">
            <w:pPr>
              <w:ind w:right="16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39" w:type="dxa"/>
            <w:gridSpan w:val="10"/>
          </w:tcPr>
          <w:p w14:paraId="72BBB404" w14:textId="77777777" w:rsidR="00D31CAC" w:rsidRPr="001648AA" w:rsidRDefault="00D31CAC" w:rsidP="001D480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463C93AA" w14:textId="77777777" w:rsidR="00D31CAC" w:rsidRPr="00D31CAC" w:rsidRDefault="00D31CAC" w:rsidP="00D31CAC">
            <w:pPr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Likeihood"/>
                <w:tag w:val="Likeihood"/>
                <w:id w:val="-154450080"/>
                <w:placeholder>
                  <w:docPart w:val="44332244C4F74E7A9D9892F2685FA993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1CF9C7A3" w14:textId="1CEA6141" w:rsidR="00D31CAC" w:rsidRPr="00D31CAC" w:rsidRDefault="00D31CAC" w:rsidP="00D31CAC">
            <w:pPr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 w:rsidRPr="00D31CAC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Severity"/>
                <w:id w:val="-1826807314"/>
                <w:placeholder>
                  <w:docPart w:val="65B3FC5D3A634CA898E7EBD77A2B72C9"/>
                </w:placeholder>
                <w:showingPlcHdr/>
                <w:dropDownList>
                  <w:listItem w:value="Choose an item."/>
                  <w:listItem w:displayText="Minor" w:value="Minor"/>
                  <w:listItem w:displayText="Moderate" w:value="Moderate"/>
                  <w:listItem w:displayText="Major" w:value="Major"/>
                  <w:listItem w:displayText="Critical" w:value="Critical"/>
                  <w:listItem w:displayText="Catastrophic" w:value="Catastrophic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38C30BBC" w14:textId="511102CC" w:rsidR="00D31CAC" w:rsidRPr="00D31CAC" w:rsidRDefault="00D31CAC" w:rsidP="00D31CAC">
            <w:pPr>
              <w:ind w:right="-10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 w:rsidRPr="00D31CAC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Risk level"/>
                <w:tag w:val="Risk level"/>
                <w:id w:val="-161093488"/>
                <w:placeholder>
                  <w:docPart w:val="7EB09F25CF7F49ABA1DDAC3B1E9D2829"/>
                </w:placeholder>
                <w:showingPlcHdr/>
                <w:dropDownList>
                  <w:listItem w:value="Choose an item."/>
                  <w:listItem w:displayText="High" w:value="High"/>
                  <w:listItem w:displayText="Medium" w:value="Medium"/>
                  <w:listItem w:displayText="Low" w:value="Low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  <w:tc>
          <w:tcPr>
            <w:tcW w:w="4122" w:type="dxa"/>
            <w:gridSpan w:val="10"/>
          </w:tcPr>
          <w:p w14:paraId="2DA60763" w14:textId="77777777" w:rsidR="00D31CAC" w:rsidRPr="00D31CAC" w:rsidRDefault="00D31CAC" w:rsidP="00D31CAC">
            <w:pPr>
              <w:spacing w:before="20" w:after="2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168" w:type="dxa"/>
            <w:noWrap/>
            <w:vAlign w:val="center"/>
          </w:tcPr>
          <w:p w14:paraId="1740B068" w14:textId="77777777" w:rsidR="00D31CAC" w:rsidRPr="00D31CAC" w:rsidRDefault="00D31CAC" w:rsidP="00D31CAC">
            <w:pPr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Likeihood"/>
                <w:tag w:val="Likeihood"/>
                <w:id w:val="-1567408415"/>
                <w:placeholder>
                  <w:docPart w:val="24E176BEE7D8454399CEB462C8C0EE6B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27BC51FC" w14:textId="77777777" w:rsidR="00D31CAC" w:rsidRPr="00D31CAC" w:rsidRDefault="00D31CAC" w:rsidP="00D31CAC">
            <w:pPr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 w:rsidRPr="00D31CAC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Severity"/>
                <w:id w:val="-1584835762"/>
                <w:placeholder>
                  <w:docPart w:val="A4D5F30027FB4E27AFA3FC7201F76C33"/>
                </w:placeholder>
                <w:showingPlcHdr/>
                <w:dropDownList>
                  <w:listItem w:value="Choose an item."/>
                  <w:listItem w:displayText="Minor" w:value="Minor"/>
                  <w:listItem w:displayText="Moderate" w:value="Moderate"/>
                  <w:listItem w:displayText="Major" w:value="Major"/>
                  <w:listItem w:displayText="Critical" w:value="Critical"/>
                  <w:listItem w:displayText="Catastrophic" w:value="Catastrophic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3139135E" w14:textId="7EA1FFF8" w:rsidR="00D31CAC" w:rsidRPr="00D31CAC" w:rsidRDefault="00D31CAC" w:rsidP="00D31CAC">
            <w:pPr>
              <w:ind w:right="-1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 w:rsidRPr="00D31CAC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Risk level"/>
                <w:tag w:val="Risk level"/>
                <w:id w:val="986900976"/>
                <w:placeholder>
                  <w:docPart w:val="4B4A6693F69C45749CBF2D589C656204"/>
                </w:placeholder>
                <w:showingPlcHdr/>
                <w:dropDownList>
                  <w:listItem w:value="Choose an item."/>
                  <w:listItem w:displayText="High" w:value="High"/>
                  <w:listItem w:displayText="Medium" w:value="Medium"/>
                  <w:listItem w:displayText="Low" w:value="Low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</w:tr>
      <w:tr w:rsidR="00D31CAC" w:rsidRPr="001648AA" w14:paraId="570E82E1" w14:textId="77777777" w:rsidTr="00AD740A">
        <w:trPr>
          <w:trHeight w:val="851"/>
        </w:trPr>
        <w:tc>
          <w:tcPr>
            <w:tcW w:w="1251" w:type="dxa"/>
            <w:gridSpan w:val="2"/>
            <w:hideMark/>
          </w:tcPr>
          <w:p w14:paraId="689A4199" w14:textId="77777777" w:rsidR="00D31CAC" w:rsidRPr="001648AA" w:rsidRDefault="00D31CAC" w:rsidP="001D4801">
            <w:pPr>
              <w:ind w:right="2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48A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0" w:type="dxa"/>
            <w:gridSpan w:val="2"/>
          </w:tcPr>
          <w:p w14:paraId="00D37D4D" w14:textId="77777777" w:rsidR="00D31CAC" w:rsidRPr="001648AA" w:rsidRDefault="00D31CAC" w:rsidP="001D4801">
            <w:pPr>
              <w:ind w:right="16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39" w:type="dxa"/>
            <w:gridSpan w:val="10"/>
          </w:tcPr>
          <w:p w14:paraId="4C7AA9F8" w14:textId="77777777" w:rsidR="00D31CAC" w:rsidRPr="001648AA" w:rsidRDefault="00D31CAC" w:rsidP="001D480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5A2E2BF8" w14:textId="77777777" w:rsidR="00D31CAC" w:rsidRPr="00D31CAC" w:rsidRDefault="00D31CAC" w:rsidP="00D31CAC">
            <w:pPr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Likeihood"/>
                <w:tag w:val="Likeihood"/>
                <w:id w:val="1582560801"/>
                <w:placeholder>
                  <w:docPart w:val="387423DEBA82440F9372503319F95EDA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3859B54A" w14:textId="77777777" w:rsidR="00D31CAC" w:rsidRPr="00D31CAC" w:rsidRDefault="00D31CAC" w:rsidP="00D31CAC">
            <w:pPr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 w:rsidRPr="00D31CAC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Severity"/>
                <w:id w:val="-980692159"/>
                <w:placeholder>
                  <w:docPart w:val="477CF250DA4A4827B2ABB772613FCF53"/>
                </w:placeholder>
                <w:showingPlcHdr/>
                <w:dropDownList>
                  <w:listItem w:value="Choose an item."/>
                  <w:listItem w:displayText="Minor" w:value="Minor"/>
                  <w:listItem w:displayText="Moderate" w:value="Moderate"/>
                  <w:listItem w:displayText="Major" w:value="Major"/>
                  <w:listItem w:displayText="Critical" w:value="Critical"/>
                  <w:listItem w:displayText="Catastrophic" w:value="Catastrophic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581FD997" w14:textId="648CBCCF" w:rsidR="00D31CAC" w:rsidRPr="00D31CAC" w:rsidRDefault="00D31CAC" w:rsidP="00D31CAC">
            <w:pPr>
              <w:ind w:right="-10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 w:rsidRPr="00D31CAC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Risk level"/>
                <w:tag w:val="Risk level"/>
                <w:id w:val="-634712314"/>
                <w:placeholder>
                  <w:docPart w:val="E5042AAAB913493CA5BB35B795CCB767"/>
                </w:placeholder>
                <w:showingPlcHdr/>
                <w:dropDownList>
                  <w:listItem w:value="Choose an item."/>
                  <w:listItem w:displayText="High" w:value="High"/>
                  <w:listItem w:displayText="Medium" w:value="Medium"/>
                  <w:listItem w:displayText="Low" w:value="Low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  <w:tc>
          <w:tcPr>
            <w:tcW w:w="4122" w:type="dxa"/>
            <w:gridSpan w:val="10"/>
          </w:tcPr>
          <w:p w14:paraId="58EB4B33" w14:textId="77777777" w:rsidR="00D31CAC" w:rsidRPr="00D31CAC" w:rsidRDefault="00D31CAC" w:rsidP="00D31CAC">
            <w:pPr>
              <w:spacing w:before="20" w:after="2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168" w:type="dxa"/>
            <w:noWrap/>
            <w:vAlign w:val="center"/>
          </w:tcPr>
          <w:p w14:paraId="1C331A0D" w14:textId="77777777" w:rsidR="00D31CAC" w:rsidRPr="00D31CAC" w:rsidRDefault="00D31CAC" w:rsidP="00D31CAC">
            <w:pPr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Likeihood"/>
                <w:tag w:val="Likeihood"/>
                <w:id w:val="1168836654"/>
                <w:placeholder>
                  <w:docPart w:val="D1C149AA5B674696A8F9793851BB32EE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6F7B1B1E" w14:textId="77777777" w:rsidR="00D31CAC" w:rsidRPr="00D31CAC" w:rsidRDefault="00D31CAC" w:rsidP="00D31CAC">
            <w:pPr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 w:rsidRPr="00D31CAC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Severity"/>
                <w:id w:val="382595215"/>
                <w:placeholder>
                  <w:docPart w:val="BAA81A0DF9314034BF43360D564B03EB"/>
                </w:placeholder>
                <w:showingPlcHdr/>
                <w:dropDownList>
                  <w:listItem w:value="Choose an item."/>
                  <w:listItem w:displayText="Minor" w:value="Minor"/>
                  <w:listItem w:displayText="Moderate" w:value="Moderate"/>
                  <w:listItem w:displayText="Major" w:value="Major"/>
                  <w:listItem w:displayText="Critical" w:value="Critical"/>
                  <w:listItem w:displayText="Catastrophic" w:value="Catastrophic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2ADC0DEA" w14:textId="60CC4927" w:rsidR="00D31CAC" w:rsidRPr="00D31CAC" w:rsidRDefault="00D31CAC" w:rsidP="00D31CAC">
            <w:pPr>
              <w:ind w:right="-1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 w:rsidRPr="00D31CAC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Risk level"/>
                <w:tag w:val="Risk level"/>
                <w:id w:val="149724093"/>
                <w:placeholder>
                  <w:docPart w:val="223DF832255B48A5953CF69BFE5CB9C9"/>
                </w:placeholder>
                <w:showingPlcHdr/>
                <w:dropDownList>
                  <w:listItem w:value="Choose an item."/>
                  <w:listItem w:displayText="High" w:value="High"/>
                  <w:listItem w:displayText="Medium" w:value="Medium"/>
                  <w:listItem w:displayText="Low" w:value="Low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</w:tr>
      <w:tr w:rsidR="00D31CAC" w:rsidRPr="001648AA" w14:paraId="1760CEEE" w14:textId="77777777" w:rsidTr="00AD740A">
        <w:trPr>
          <w:trHeight w:val="851"/>
        </w:trPr>
        <w:tc>
          <w:tcPr>
            <w:tcW w:w="1251" w:type="dxa"/>
            <w:gridSpan w:val="2"/>
          </w:tcPr>
          <w:p w14:paraId="62BFC668" w14:textId="77777777" w:rsidR="00D31CAC" w:rsidRPr="001648AA" w:rsidRDefault="00D31CAC" w:rsidP="001D4801">
            <w:pPr>
              <w:ind w:right="2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0" w:type="dxa"/>
            <w:gridSpan w:val="2"/>
          </w:tcPr>
          <w:p w14:paraId="722B675C" w14:textId="77777777" w:rsidR="00D31CAC" w:rsidRPr="001648AA" w:rsidRDefault="00D31CAC" w:rsidP="001D4801">
            <w:pPr>
              <w:ind w:right="16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39" w:type="dxa"/>
            <w:gridSpan w:val="10"/>
          </w:tcPr>
          <w:p w14:paraId="06291DA0" w14:textId="77777777" w:rsidR="00D31CAC" w:rsidRPr="001648AA" w:rsidRDefault="00D31CAC" w:rsidP="001D480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036DB3FF" w14:textId="77777777" w:rsidR="00D31CAC" w:rsidRPr="00D31CAC" w:rsidRDefault="00D31CAC" w:rsidP="00D31CAC">
            <w:pPr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Likeihood"/>
                <w:tag w:val="Likeihood"/>
                <w:id w:val="2054804687"/>
                <w:placeholder>
                  <w:docPart w:val="7F16FD5B364844418F49BA67DC073346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229F00A0" w14:textId="77777777" w:rsidR="00D31CAC" w:rsidRPr="00D31CAC" w:rsidRDefault="00D31CAC" w:rsidP="00D31CAC">
            <w:pPr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 w:rsidRPr="00D31CAC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Severity"/>
                <w:id w:val="-2140174216"/>
                <w:placeholder>
                  <w:docPart w:val="ABD3E205177E43D4B2AE85ADF0AC4264"/>
                </w:placeholder>
                <w:showingPlcHdr/>
                <w:dropDownList>
                  <w:listItem w:value="Choose an item."/>
                  <w:listItem w:displayText="Minor" w:value="Minor"/>
                  <w:listItem w:displayText="Moderate" w:value="Moderate"/>
                  <w:listItem w:displayText="Major" w:value="Major"/>
                  <w:listItem w:displayText="Critical" w:value="Critical"/>
                  <w:listItem w:displayText="Catastrophic" w:value="Catastrophic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117414A1" w14:textId="48E7BC70" w:rsidR="00D31CAC" w:rsidRPr="00D31CAC" w:rsidRDefault="00D31CAC" w:rsidP="00D31CAC">
            <w:pPr>
              <w:ind w:right="-10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 w:rsidRPr="00D31CAC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Risk level"/>
                <w:tag w:val="Risk level"/>
                <w:id w:val="-868059472"/>
                <w:placeholder>
                  <w:docPart w:val="07D3D9FD9C4B46C69E20D35AD61117CE"/>
                </w:placeholder>
                <w:showingPlcHdr/>
                <w:dropDownList>
                  <w:listItem w:value="Choose an item."/>
                  <w:listItem w:displayText="High" w:value="High"/>
                  <w:listItem w:displayText="Medium" w:value="Medium"/>
                  <w:listItem w:displayText="Low" w:value="Low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  <w:tc>
          <w:tcPr>
            <w:tcW w:w="4122" w:type="dxa"/>
            <w:gridSpan w:val="10"/>
          </w:tcPr>
          <w:p w14:paraId="2D481EC9" w14:textId="77777777" w:rsidR="00D31CAC" w:rsidRPr="00D31CAC" w:rsidRDefault="00D31CAC" w:rsidP="00D31CAC">
            <w:pPr>
              <w:spacing w:before="20" w:after="20"/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168" w:type="dxa"/>
            <w:noWrap/>
            <w:vAlign w:val="center"/>
          </w:tcPr>
          <w:p w14:paraId="3AE7E6CE" w14:textId="77777777" w:rsidR="00D31CAC" w:rsidRPr="00D31CAC" w:rsidRDefault="00D31CAC" w:rsidP="00D31CAC">
            <w:pPr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Likeihood"/>
                <w:tag w:val="Likeihood"/>
                <w:id w:val="1277835006"/>
                <w:placeholder>
                  <w:docPart w:val="8DA4F33183684F868F89977149FF15FD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6D8E5150" w14:textId="77777777" w:rsidR="00D31CAC" w:rsidRPr="00D31CAC" w:rsidRDefault="00D31CAC" w:rsidP="00D31CAC">
            <w:pPr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 w:rsidRPr="00D31CAC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Severity"/>
                <w:id w:val="-267626588"/>
                <w:placeholder>
                  <w:docPart w:val="09826CC47C3C4EE3B8BE7B87FFCE2B3F"/>
                </w:placeholder>
                <w:showingPlcHdr/>
                <w:dropDownList>
                  <w:listItem w:value="Choose an item."/>
                  <w:listItem w:displayText="Minor" w:value="Minor"/>
                  <w:listItem w:displayText="Moderate" w:value="Moderate"/>
                  <w:listItem w:displayText="Major" w:value="Major"/>
                  <w:listItem w:displayText="Critical" w:value="Critical"/>
                  <w:listItem w:displayText="Catastrophic" w:value="Catastrophic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0C042DE1" w14:textId="07D25A29" w:rsidR="00D31CAC" w:rsidRPr="00D31CAC" w:rsidRDefault="00D31CAC" w:rsidP="00D31CAC">
            <w:pPr>
              <w:ind w:right="-1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 w:rsidRPr="00D31CAC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Risk level"/>
                <w:tag w:val="Risk level"/>
                <w:id w:val="-2104494753"/>
                <w:placeholder>
                  <w:docPart w:val="C82BC0451F1B498B97B7CED111713FFC"/>
                </w:placeholder>
                <w:showingPlcHdr/>
                <w:dropDownList>
                  <w:listItem w:value="Choose an item."/>
                  <w:listItem w:displayText="High" w:value="High"/>
                  <w:listItem w:displayText="Medium" w:value="Medium"/>
                  <w:listItem w:displayText="Low" w:value="Low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</w:tr>
      <w:tr w:rsidR="00D31CAC" w:rsidRPr="001648AA" w14:paraId="0C4AE8AB" w14:textId="77777777" w:rsidTr="00AD740A">
        <w:trPr>
          <w:trHeight w:val="851"/>
        </w:trPr>
        <w:tc>
          <w:tcPr>
            <w:tcW w:w="1251" w:type="dxa"/>
            <w:gridSpan w:val="2"/>
            <w:tcBorders>
              <w:bottom w:val="single" w:sz="4" w:space="0" w:color="auto"/>
            </w:tcBorders>
          </w:tcPr>
          <w:p w14:paraId="795AB534" w14:textId="77777777" w:rsidR="00D31CAC" w:rsidRPr="001648AA" w:rsidRDefault="00D31CAC" w:rsidP="001D4801">
            <w:pPr>
              <w:ind w:right="2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</w:tcPr>
          <w:p w14:paraId="27E673D1" w14:textId="77777777" w:rsidR="00D31CAC" w:rsidRPr="001648AA" w:rsidRDefault="00D31CAC" w:rsidP="001D4801">
            <w:pPr>
              <w:ind w:right="16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39" w:type="dxa"/>
            <w:gridSpan w:val="10"/>
            <w:tcBorders>
              <w:bottom w:val="single" w:sz="4" w:space="0" w:color="auto"/>
            </w:tcBorders>
          </w:tcPr>
          <w:p w14:paraId="4EF5F05E" w14:textId="77777777" w:rsidR="00D31CAC" w:rsidRPr="001648AA" w:rsidRDefault="00D31CAC" w:rsidP="001D480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vAlign w:val="center"/>
          </w:tcPr>
          <w:p w14:paraId="3BCA692C" w14:textId="77777777" w:rsidR="00D31CAC" w:rsidRPr="00D31CAC" w:rsidRDefault="00D31CAC" w:rsidP="00D31CAC">
            <w:pPr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Likeihood"/>
                <w:tag w:val="Likeihood"/>
                <w:id w:val="1598744375"/>
                <w:placeholder>
                  <w:docPart w:val="EA185D6BF3444217895B059659957247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5F319C11" w14:textId="77777777" w:rsidR="00D31CAC" w:rsidRPr="00D31CAC" w:rsidRDefault="00D31CAC" w:rsidP="00D31CAC">
            <w:pPr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 w:rsidRPr="00D31CAC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Severity"/>
                <w:id w:val="-1705704378"/>
                <w:placeholder>
                  <w:docPart w:val="A6D35F77426748D9B17C0BE828140DDC"/>
                </w:placeholder>
                <w:showingPlcHdr/>
                <w:dropDownList>
                  <w:listItem w:value="Choose an item."/>
                  <w:listItem w:displayText="Minor" w:value="Minor"/>
                  <w:listItem w:displayText="Moderate" w:value="Moderate"/>
                  <w:listItem w:displayText="Major" w:value="Major"/>
                  <w:listItem w:displayText="Critical" w:value="Critical"/>
                  <w:listItem w:displayText="Catastrophic" w:value="Catastrophic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4DC54773" w14:textId="0D3D2546" w:rsidR="00D31CAC" w:rsidRPr="00D31CAC" w:rsidRDefault="00D31CAC" w:rsidP="00D31CAC">
            <w:pPr>
              <w:ind w:right="-10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 w:rsidRPr="00D31CAC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Risk level"/>
                <w:tag w:val="Risk level"/>
                <w:id w:val="1256244180"/>
                <w:placeholder>
                  <w:docPart w:val="75430395889E4B84B802C3ECCA23E840"/>
                </w:placeholder>
                <w:showingPlcHdr/>
                <w:dropDownList>
                  <w:listItem w:value="Choose an item."/>
                  <w:listItem w:displayText="High" w:value="High"/>
                  <w:listItem w:displayText="Medium" w:value="Medium"/>
                  <w:listItem w:displayText="Low" w:value="Low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  <w:tc>
          <w:tcPr>
            <w:tcW w:w="4122" w:type="dxa"/>
            <w:gridSpan w:val="10"/>
            <w:tcBorders>
              <w:bottom w:val="single" w:sz="4" w:space="0" w:color="auto"/>
            </w:tcBorders>
          </w:tcPr>
          <w:p w14:paraId="2452F872" w14:textId="77777777" w:rsidR="00D31CAC" w:rsidRPr="00D31CAC" w:rsidRDefault="00D31CAC" w:rsidP="00D31CAC">
            <w:pPr>
              <w:spacing w:before="20" w:after="20"/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noWrap/>
            <w:vAlign w:val="center"/>
          </w:tcPr>
          <w:p w14:paraId="486481BC" w14:textId="77777777" w:rsidR="00D31CAC" w:rsidRPr="00D31CAC" w:rsidRDefault="00D31CAC" w:rsidP="00D31CAC">
            <w:pPr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Likeihood"/>
                <w:tag w:val="Likeihood"/>
                <w:id w:val="2127967964"/>
                <w:placeholder>
                  <w:docPart w:val="1429E44F09F340BEBB4B954E47A98B77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52D1D580" w14:textId="77777777" w:rsidR="00D31CAC" w:rsidRPr="00D31CAC" w:rsidRDefault="00D31CAC" w:rsidP="00D31CAC">
            <w:pPr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 w:rsidRPr="00D31CAC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Severity"/>
                <w:id w:val="-676645789"/>
                <w:placeholder>
                  <w:docPart w:val="C431559221644040A06F5546DFA7A4F3"/>
                </w:placeholder>
                <w:showingPlcHdr/>
                <w:dropDownList>
                  <w:listItem w:value="Choose an item."/>
                  <w:listItem w:displayText="Minor" w:value="Minor"/>
                  <w:listItem w:displayText="Moderate" w:value="Moderate"/>
                  <w:listItem w:displayText="Major" w:value="Major"/>
                  <w:listItem w:displayText="Critical" w:value="Critical"/>
                  <w:listItem w:displayText="Catastrophic" w:value="Catastrophic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13750B9B" w14:textId="56F85EEC" w:rsidR="00D31CAC" w:rsidRPr="00D31CAC" w:rsidRDefault="00D31CAC" w:rsidP="00D31CAC">
            <w:pPr>
              <w:ind w:right="-1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 w:rsidRPr="00D31CAC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Risk level"/>
                <w:tag w:val="Risk level"/>
                <w:id w:val="-98798533"/>
                <w:placeholder>
                  <w:docPart w:val="1C2175D27C1147F9934485203194E5AA"/>
                </w:placeholder>
                <w:showingPlcHdr/>
                <w:dropDownList>
                  <w:listItem w:value="Choose an item."/>
                  <w:listItem w:displayText="High" w:value="High"/>
                  <w:listItem w:displayText="Medium" w:value="Medium"/>
                  <w:listItem w:displayText="Low" w:value="Low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</w:tr>
      <w:tr w:rsidR="00D31CAC" w:rsidRPr="001648AA" w14:paraId="7E5AEB64" w14:textId="77777777" w:rsidTr="00AD740A">
        <w:trPr>
          <w:trHeight w:val="851"/>
        </w:trPr>
        <w:tc>
          <w:tcPr>
            <w:tcW w:w="1251" w:type="dxa"/>
            <w:gridSpan w:val="2"/>
            <w:tcBorders>
              <w:bottom w:val="single" w:sz="4" w:space="0" w:color="auto"/>
            </w:tcBorders>
          </w:tcPr>
          <w:p w14:paraId="03977C1D" w14:textId="77777777" w:rsidR="00D31CAC" w:rsidRPr="001648AA" w:rsidRDefault="00D31CAC" w:rsidP="001D4801">
            <w:pPr>
              <w:ind w:right="2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</w:tcPr>
          <w:p w14:paraId="658126D8" w14:textId="77777777" w:rsidR="00D31CAC" w:rsidRPr="001648AA" w:rsidRDefault="00D31CAC" w:rsidP="001D4801">
            <w:pPr>
              <w:ind w:right="16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39" w:type="dxa"/>
            <w:gridSpan w:val="10"/>
            <w:tcBorders>
              <w:bottom w:val="single" w:sz="4" w:space="0" w:color="auto"/>
            </w:tcBorders>
          </w:tcPr>
          <w:p w14:paraId="26BC2328" w14:textId="77777777" w:rsidR="00D31CAC" w:rsidRPr="001648AA" w:rsidRDefault="00D31CAC" w:rsidP="001D480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vAlign w:val="center"/>
          </w:tcPr>
          <w:p w14:paraId="327085B3" w14:textId="77777777" w:rsidR="00D31CAC" w:rsidRPr="00D31CAC" w:rsidRDefault="00D31CAC" w:rsidP="00D31CAC">
            <w:pPr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Likeihood"/>
                <w:tag w:val="Likeihood"/>
                <w:id w:val="478580712"/>
                <w:placeholder>
                  <w:docPart w:val="09A718F3227741B3BF2ABC4E02C5E42D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21C5E3DE" w14:textId="77777777" w:rsidR="00D31CAC" w:rsidRPr="00D31CAC" w:rsidRDefault="00D31CAC" w:rsidP="00D31CAC">
            <w:pPr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 w:rsidRPr="00D31CAC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Severity"/>
                <w:id w:val="496157901"/>
                <w:placeholder>
                  <w:docPart w:val="E230A958B40B4949B82A6027CD02E26A"/>
                </w:placeholder>
                <w:showingPlcHdr/>
                <w:dropDownList>
                  <w:listItem w:value="Choose an item."/>
                  <w:listItem w:displayText="Minor" w:value="Minor"/>
                  <w:listItem w:displayText="Moderate" w:value="Moderate"/>
                  <w:listItem w:displayText="Major" w:value="Major"/>
                  <w:listItem w:displayText="Critical" w:value="Critical"/>
                  <w:listItem w:displayText="Catastrophic" w:value="Catastrophic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088C6F20" w14:textId="3FC38C32" w:rsidR="00D31CAC" w:rsidRPr="00D31CAC" w:rsidRDefault="00D31CAC" w:rsidP="00D31CAC">
            <w:pPr>
              <w:ind w:right="-10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 w:rsidRPr="00D31CAC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Risk level"/>
                <w:tag w:val="Risk level"/>
                <w:id w:val="1511954267"/>
                <w:placeholder>
                  <w:docPart w:val="3A7A7676EA9A474B99F14BD47EE78CF7"/>
                </w:placeholder>
                <w:showingPlcHdr/>
                <w:dropDownList>
                  <w:listItem w:value="Choose an item."/>
                  <w:listItem w:displayText="High" w:value="High"/>
                  <w:listItem w:displayText="Medium" w:value="Medium"/>
                  <w:listItem w:displayText="Low" w:value="Low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  <w:tc>
          <w:tcPr>
            <w:tcW w:w="4122" w:type="dxa"/>
            <w:gridSpan w:val="10"/>
            <w:tcBorders>
              <w:bottom w:val="single" w:sz="4" w:space="0" w:color="auto"/>
            </w:tcBorders>
          </w:tcPr>
          <w:p w14:paraId="0E8FD16E" w14:textId="77777777" w:rsidR="00D31CAC" w:rsidRPr="00D31CAC" w:rsidRDefault="00D31CAC" w:rsidP="00D31CAC">
            <w:pPr>
              <w:spacing w:before="20" w:after="20"/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noWrap/>
            <w:vAlign w:val="center"/>
          </w:tcPr>
          <w:p w14:paraId="4DC71DCD" w14:textId="77777777" w:rsidR="00D31CAC" w:rsidRPr="00D31CAC" w:rsidRDefault="00D31CAC" w:rsidP="00D31CAC">
            <w:pPr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Likeihood"/>
                <w:tag w:val="Likeihood"/>
                <w:id w:val="-1111515496"/>
                <w:placeholder>
                  <w:docPart w:val="1EEDEB8459B6431CB089D92252B86B04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6ACF274C" w14:textId="77777777" w:rsidR="00D31CAC" w:rsidRPr="00D31CAC" w:rsidRDefault="00D31CAC" w:rsidP="00D31CAC">
            <w:pPr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 w:rsidRPr="00D31CAC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Severity"/>
                <w:id w:val="-1714423478"/>
                <w:placeholder>
                  <w:docPart w:val="FA3D21C4595142A0B7E20BD1DE843638"/>
                </w:placeholder>
                <w:showingPlcHdr/>
                <w:dropDownList>
                  <w:listItem w:value="Choose an item."/>
                  <w:listItem w:displayText="Minor" w:value="Minor"/>
                  <w:listItem w:displayText="Moderate" w:value="Moderate"/>
                  <w:listItem w:displayText="Major" w:value="Major"/>
                  <w:listItem w:displayText="Critical" w:value="Critical"/>
                  <w:listItem w:displayText="Catastrophic" w:value="Catastrophic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52E034EB" w14:textId="2823890B" w:rsidR="00D31CAC" w:rsidRPr="00D31CAC" w:rsidRDefault="00D31CAC" w:rsidP="00D31CAC">
            <w:pPr>
              <w:ind w:right="-1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 w:rsidRPr="00D31CAC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Risk level"/>
                <w:tag w:val="Risk level"/>
                <w:id w:val="229203309"/>
                <w:placeholder>
                  <w:docPart w:val="F08066C993BA4EDCA20C9B97AFD2B34E"/>
                </w:placeholder>
                <w:showingPlcHdr/>
                <w:dropDownList>
                  <w:listItem w:value="Choose an item."/>
                  <w:listItem w:displayText="High" w:value="High"/>
                  <w:listItem w:displayText="Medium" w:value="Medium"/>
                  <w:listItem w:displayText="Low" w:value="Low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</w:tr>
      <w:tr w:rsidR="00780C66" w:rsidRPr="001648AA" w14:paraId="070CDFFE" w14:textId="77777777" w:rsidTr="00AD740A">
        <w:trPr>
          <w:trHeight w:val="851"/>
        </w:trPr>
        <w:tc>
          <w:tcPr>
            <w:tcW w:w="1251" w:type="dxa"/>
            <w:gridSpan w:val="2"/>
            <w:tcBorders>
              <w:bottom w:val="single" w:sz="4" w:space="0" w:color="auto"/>
            </w:tcBorders>
          </w:tcPr>
          <w:p w14:paraId="1ABCCB6E" w14:textId="77777777" w:rsidR="00780C66" w:rsidRPr="001648AA" w:rsidRDefault="00780C66" w:rsidP="001D4801">
            <w:pPr>
              <w:ind w:right="2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</w:tcPr>
          <w:p w14:paraId="57D504EA" w14:textId="77777777" w:rsidR="00780C66" w:rsidRPr="001648AA" w:rsidRDefault="00780C66" w:rsidP="001D4801">
            <w:pPr>
              <w:ind w:right="16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39" w:type="dxa"/>
            <w:gridSpan w:val="10"/>
            <w:tcBorders>
              <w:bottom w:val="single" w:sz="4" w:space="0" w:color="auto"/>
            </w:tcBorders>
          </w:tcPr>
          <w:p w14:paraId="222A6990" w14:textId="77777777" w:rsidR="00780C66" w:rsidRPr="001648AA" w:rsidRDefault="00780C66" w:rsidP="001D480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vAlign w:val="center"/>
          </w:tcPr>
          <w:p w14:paraId="50208A02" w14:textId="77777777" w:rsidR="00780C66" w:rsidRPr="00D31CAC" w:rsidRDefault="00780C66" w:rsidP="00061FFB">
            <w:pPr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Likeihood"/>
                <w:tag w:val="Likeihood"/>
                <w:id w:val="-179515644"/>
                <w:placeholder>
                  <w:docPart w:val="3633974A76C64AB396B9FC516690451F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0B5B609F" w14:textId="77777777" w:rsidR="00780C66" w:rsidRPr="00D31CAC" w:rsidRDefault="00780C66" w:rsidP="00061FFB">
            <w:pPr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 w:rsidRPr="00D31CAC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Severity"/>
                <w:id w:val="1160815793"/>
                <w:placeholder>
                  <w:docPart w:val="5B70285DB0AE40129D8810B68FEA517C"/>
                </w:placeholder>
                <w:showingPlcHdr/>
                <w:dropDownList>
                  <w:listItem w:value="Choose an item."/>
                  <w:listItem w:displayText="Minor" w:value="Minor"/>
                  <w:listItem w:displayText="Moderate" w:value="Moderate"/>
                  <w:listItem w:displayText="Major" w:value="Major"/>
                  <w:listItem w:displayText="Critical" w:value="Critical"/>
                  <w:listItem w:displayText="Catastrophic" w:value="Catastrophic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4B966AD5" w14:textId="77777777" w:rsidR="00780C66" w:rsidRPr="00D31CAC" w:rsidRDefault="00780C66" w:rsidP="00061FFB">
            <w:pPr>
              <w:ind w:right="-10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 w:rsidRPr="00D31CAC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Risk level"/>
                <w:tag w:val="Risk level"/>
                <w:id w:val="2128283056"/>
                <w:placeholder>
                  <w:docPart w:val="E1F53196A9AE42D692E849274D68E707"/>
                </w:placeholder>
                <w:showingPlcHdr/>
                <w:dropDownList>
                  <w:listItem w:value="Choose an item."/>
                  <w:listItem w:displayText="High" w:value="High"/>
                  <w:listItem w:displayText="Medium" w:value="Medium"/>
                  <w:listItem w:displayText="Low" w:value="Low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  <w:tc>
          <w:tcPr>
            <w:tcW w:w="4122" w:type="dxa"/>
            <w:gridSpan w:val="10"/>
            <w:tcBorders>
              <w:bottom w:val="single" w:sz="4" w:space="0" w:color="auto"/>
            </w:tcBorders>
          </w:tcPr>
          <w:p w14:paraId="648D5A9F" w14:textId="77777777" w:rsidR="00780C66" w:rsidRPr="00D31CAC" w:rsidRDefault="00780C66" w:rsidP="00061FFB">
            <w:pPr>
              <w:spacing w:before="20" w:after="20"/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noWrap/>
            <w:vAlign w:val="center"/>
          </w:tcPr>
          <w:p w14:paraId="1DDA7F86" w14:textId="77777777" w:rsidR="00780C66" w:rsidRPr="00D31CAC" w:rsidRDefault="00780C66" w:rsidP="00061FFB">
            <w:pPr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Likeihood"/>
                <w:tag w:val="Likeihood"/>
                <w:id w:val="-2135935118"/>
                <w:placeholder>
                  <w:docPart w:val="3223A51BB74F4A9183D1DFB6FB61ADDF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625AF186" w14:textId="77777777" w:rsidR="00780C66" w:rsidRPr="00D31CAC" w:rsidRDefault="00780C66" w:rsidP="00061FFB">
            <w:pPr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 w:rsidRPr="00D31CAC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Severity"/>
                <w:id w:val="1722084041"/>
                <w:placeholder>
                  <w:docPart w:val="0230569AAE724A2886FE55DF08D46C33"/>
                </w:placeholder>
                <w:showingPlcHdr/>
                <w:dropDownList>
                  <w:listItem w:value="Choose an item."/>
                  <w:listItem w:displayText="Minor" w:value="Minor"/>
                  <w:listItem w:displayText="Moderate" w:value="Moderate"/>
                  <w:listItem w:displayText="Major" w:value="Major"/>
                  <w:listItem w:displayText="Critical" w:value="Critical"/>
                  <w:listItem w:displayText="Catastrophic" w:value="Catastrophic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55F08436" w14:textId="77777777" w:rsidR="00780C66" w:rsidRPr="00D31CAC" w:rsidRDefault="00780C66" w:rsidP="00061FFB">
            <w:pPr>
              <w:ind w:right="-1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CAC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 w:rsidRPr="00D31CAC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alias w:val="Risk level"/>
                <w:tag w:val="Risk level"/>
                <w:id w:val="-1848251672"/>
                <w:placeholder>
                  <w:docPart w:val="3FB42002924E43CAB5007713659DDC3A"/>
                </w:placeholder>
                <w:showingPlcHdr/>
                <w:dropDownList>
                  <w:listItem w:value="Choose an item."/>
                  <w:listItem w:displayText="High" w:value="High"/>
                  <w:listItem w:displayText="Medium" w:value="Medium"/>
                  <w:listItem w:displayText="Low" w:value="Low"/>
                </w:dropDownList>
              </w:sdtPr>
              <w:sdtEndPr/>
              <w:sdtContent>
                <w:r w:rsidRPr="00D31CAC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</w:tr>
      <w:tr w:rsidR="00AA044F" w:rsidRPr="00311C11" w14:paraId="44A786ED" w14:textId="77777777" w:rsidTr="00AD740A">
        <w:trPr>
          <w:trHeight w:hRule="exact" w:val="170"/>
        </w:trPr>
        <w:tc>
          <w:tcPr>
            <w:tcW w:w="11201" w:type="dxa"/>
            <w:gridSpan w:val="27"/>
            <w:shd w:val="clear" w:color="auto" w:fill="F2F2F2" w:themeFill="background1" w:themeFillShade="F2"/>
            <w:noWrap/>
            <w:vAlign w:val="center"/>
          </w:tcPr>
          <w:p w14:paraId="2FC21B8C" w14:textId="77777777" w:rsidR="00AA044F" w:rsidRPr="00311C11" w:rsidRDefault="00AA044F" w:rsidP="008252B7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11C11">
              <w:rPr>
                <w:rFonts w:ascii="Arial" w:hAnsi="Arial" w:cs="Arial"/>
                <w:bCs/>
                <w:i/>
                <w:sz w:val="14"/>
                <w:szCs w:val="14"/>
              </w:rPr>
              <w:t>– add further rows as required</w:t>
            </w:r>
          </w:p>
        </w:tc>
      </w:tr>
      <w:tr w:rsidR="00D31CAC" w:rsidRPr="001C3811" w14:paraId="678259EA" w14:textId="77777777" w:rsidTr="00AD740A">
        <w:trPr>
          <w:trHeight w:val="540"/>
        </w:trPr>
        <w:tc>
          <w:tcPr>
            <w:tcW w:w="11201" w:type="dxa"/>
            <w:gridSpan w:val="27"/>
            <w:shd w:val="clear" w:color="auto" w:fill="F2F2F2" w:themeFill="background1" w:themeFillShade="F2"/>
            <w:noWrap/>
            <w:vAlign w:val="center"/>
          </w:tcPr>
          <w:p w14:paraId="35673981" w14:textId="77777777" w:rsidR="00D31CAC" w:rsidRDefault="00D31CAC" w:rsidP="00D31CAC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NOTE: L</w:t>
            </w:r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=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L</w:t>
            </w:r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ikelihood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 S = S</w:t>
            </w:r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everity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/ </w:t>
            </w:r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>Risk = level of ri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sk determined from risk matrix; </w:t>
            </w:r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>High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(H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) </w:t>
            </w:r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proofErr w:type="gramEnd"/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Medium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(M) or Low (L)</w:t>
            </w:r>
          </w:p>
          <w:p w14:paraId="5415E86C" w14:textId="77777777" w:rsidR="00D31CAC" w:rsidRPr="001C3811" w:rsidRDefault="00D31CAC" w:rsidP="00D31CAC">
            <w:pPr>
              <w:spacing w:before="40" w:after="40"/>
              <w:ind w:right="-114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A1F73">
              <w:rPr>
                <w:rFonts w:ascii="Arial" w:hAnsi="Arial" w:cs="Arial"/>
                <w:i/>
                <w:sz w:val="15"/>
                <w:szCs w:val="15"/>
              </w:rPr>
              <w:t>If residual risk identified as 'H' for any hazards involved, the task must not be started.  Coordinate with H&amp;S Risk Manager for further review and advice.</w:t>
            </w:r>
          </w:p>
        </w:tc>
      </w:tr>
      <w:tr w:rsidR="00AD740A" w:rsidRPr="001648AA" w14:paraId="6B84739F" w14:textId="77777777" w:rsidTr="00AD740A">
        <w:trPr>
          <w:trHeight w:hRule="exact" w:val="303"/>
        </w:trPr>
        <w:tc>
          <w:tcPr>
            <w:tcW w:w="7068" w:type="dxa"/>
            <w:gridSpan w:val="19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34B1FB" w14:textId="77777777" w:rsidR="00AD740A" w:rsidRDefault="00AD740A" w:rsidP="00DA7ADF">
            <w:pPr>
              <w:spacing w:before="20" w:after="20"/>
              <w:ind w:right="-11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 xml:space="preserve">What other factors could affect carrying out job safely &amp; what extra controls are required?  </w:t>
            </w:r>
          </w:p>
        </w:tc>
        <w:tc>
          <w:tcPr>
            <w:tcW w:w="4133" w:type="dxa"/>
            <w:gridSpan w:val="8"/>
            <w:vMerge w:val="restart"/>
            <w:shd w:val="clear" w:color="auto" w:fill="D9D9D9" w:themeFill="background1" w:themeFillShade="D9"/>
          </w:tcPr>
          <w:p w14:paraId="039CC4C7" w14:textId="77777777" w:rsidR="00AD740A" w:rsidRPr="00F528FA" w:rsidRDefault="00AD740A" w:rsidP="00DA7ADF">
            <w:pPr>
              <w:spacing w:before="20" w:after="20"/>
              <w:ind w:right="28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528FA">
              <w:rPr>
                <w:noProof/>
                <w:u w:val="single"/>
                <w:lang w:val="en-GB" w:eastAsia="en-GB"/>
              </w:rPr>
              <w:drawing>
                <wp:anchor distT="0" distB="0" distL="114300" distR="114300" simplePos="0" relativeHeight="251699200" behindDoc="0" locked="0" layoutInCell="1" allowOverlap="1" wp14:anchorId="1B116101" wp14:editId="04C323BB">
                  <wp:simplePos x="0" y="0"/>
                  <wp:positionH relativeFrom="column">
                    <wp:posOffset>1179830</wp:posOffset>
                  </wp:positionH>
                  <wp:positionV relativeFrom="paragraph">
                    <wp:posOffset>19685</wp:posOffset>
                  </wp:positionV>
                  <wp:extent cx="1346835" cy="1315720"/>
                  <wp:effectExtent l="0" t="0" r="5715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6835" cy="1315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528F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RISK MATRIX:</w:t>
            </w:r>
          </w:p>
          <w:p w14:paraId="3035AA8F" w14:textId="77777777" w:rsidR="00AD740A" w:rsidRPr="006F4AA8" w:rsidRDefault="00AD740A" w:rsidP="00DA7ADF">
            <w:pPr>
              <w:spacing w:before="20" w:after="80"/>
              <w:ind w:right="28"/>
              <w:rPr>
                <w:rFonts w:ascii="Arial" w:hAnsi="Arial" w:cs="Arial"/>
                <w:b/>
                <w:bCs/>
                <w:i/>
                <w:sz w:val="14"/>
                <w:szCs w:val="14"/>
              </w:rPr>
            </w:pPr>
            <w:r w:rsidRPr="006F4AA8">
              <w:rPr>
                <w:rFonts w:ascii="Arial" w:hAnsi="Arial" w:cs="Arial"/>
                <w:b/>
                <w:bCs/>
                <w:i/>
                <w:sz w:val="14"/>
                <w:szCs w:val="14"/>
              </w:rPr>
              <w:t>see RISK-POL-4 for full risk matrix</w:t>
            </w:r>
          </w:p>
          <w:p w14:paraId="15DD067F" w14:textId="77777777" w:rsidR="00AD740A" w:rsidRPr="006F4AA8" w:rsidRDefault="00AD740A" w:rsidP="00DA7ADF">
            <w:pPr>
              <w:spacing w:before="40" w:after="40" w:line="192" w:lineRule="auto"/>
              <w:rPr>
                <w:rFonts w:ascii="Arial" w:hAnsi="Arial" w:cs="Arial"/>
                <w:sz w:val="14"/>
                <w:szCs w:val="14"/>
              </w:rPr>
            </w:pPr>
            <w:r w:rsidRPr="006F4AA8">
              <w:rPr>
                <w:rFonts w:ascii="Arial" w:hAnsi="Arial" w:cs="Arial"/>
                <w:b/>
                <w:color w:val="C00000"/>
                <w:sz w:val="14"/>
                <w:szCs w:val="14"/>
              </w:rPr>
              <w:t>HIGH:</w:t>
            </w:r>
            <w:r w:rsidRPr="006F4AA8">
              <w:rPr>
                <w:rFonts w:ascii="Arial" w:hAnsi="Arial" w:cs="Arial"/>
                <w:color w:val="C00000"/>
                <w:sz w:val="14"/>
                <w:szCs w:val="14"/>
              </w:rPr>
              <w:t xml:space="preserve"> </w:t>
            </w:r>
            <w:r w:rsidRPr="006F4AA8">
              <w:rPr>
                <w:rFonts w:ascii="Arial" w:hAnsi="Arial" w:cs="Arial"/>
                <w:sz w:val="14"/>
                <w:szCs w:val="14"/>
              </w:rPr>
              <w:t>Intolerable and requires mitigation to reduce risk before the task can be started.</w:t>
            </w:r>
          </w:p>
          <w:p w14:paraId="5B4EE1BE" w14:textId="77777777" w:rsidR="00AD740A" w:rsidRPr="006F4AA8" w:rsidRDefault="00AD740A" w:rsidP="00DA7ADF">
            <w:pPr>
              <w:spacing w:before="40" w:after="40" w:line="192" w:lineRule="auto"/>
              <w:rPr>
                <w:rFonts w:ascii="Arial" w:hAnsi="Arial" w:cs="Arial"/>
                <w:sz w:val="14"/>
                <w:szCs w:val="14"/>
              </w:rPr>
            </w:pPr>
            <w:r w:rsidRPr="006F4AA8">
              <w:rPr>
                <w:rFonts w:ascii="Arial" w:hAnsi="Arial" w:cs="Arial"/>
                <w:b/>
                <w:color w:val="FFC000"/>
                <w:sz w:val="14"/>
                <w:szCs w:val="14"/>
                <w:highlight w:val="darkGray"/>
              </w:rPr>
              <w:t>MEDIUM:</w:t>
            </w:r>
            <w:r w:rsidRPr="006F4AA8">
              <w:rPr>
                <w:rFonts w:ascii="Arial" w:hAnsi="Arial" w:cs="Arial"/>
                <w:color w:val="FFC000"/>
                <w:sz w:val="14"/>
                <w:szCs w:val="14"/>
              </w:rPr>
              <w:t xml:space="preserve"> </w:t>
            </w:r>
            <w:r w:rsidRPr="006F4AA8">
              <w:rPr>
                <w:rFonts w:ascii="Arial" w:hAnsi="Arial" w:cs="Arial"/>
                <w:sz w:val="14"/>
                <w:szCs w:val="14"/>
              </w:rPr>
              <w:t>Of concern and, so far as reasonably practicable, mitigation should be applied to reduce risk</w:t>
            </w:r>
          </w:p>
          <w:p w14:paraId="7C372B48" w14:textId="77777777" w:rsidR="00AD740A" w:rsidRPr="006F4AA8" w:rsidRDefault="00AD740A" w:rsidP="00DA7ADF">
            <w:pPr>
              <w:ind w:right="-114"/>
              <w:rPr>
                <w:rFonts w:ascii="Arial" w:hAnsi="Arial" w:cs="Arial"/>
                <w:sz w:val="14"/>
                <w:szCs w:val="14"/>
              </w:rPr>
            </w:pPr>
            <w:r w:rsidRPr="006F4AA8">
              <w:rPr>
                <w:rFonts w:ascii="Arial" w:hAnsi="Arial" w:cs="Arial"/>
                <w:b/>
                <w:color w:val="00B050"/>
                <w:sz w:val="14"/>
                <w:szCs w:val="14"/>
              </w:rPr>
              <w:t>LOW</w:t>
            </w:r>
            <w:r w:rsidRPr="006F4AA8">
              <w:rPr>
                <w:rFonts w:ascii="Arial" w:hAnsi="Arial" w:cs="Arial"/>
                <w:b/>
                <w:sz w:val="14"/>
                <w:szCs w:val="14"/>
              </w:rPr>
              <w:t>:</w:t>
            </w:r>
            <w:r w:rsidRPr="006F4AA8">
              <w:rPr>
                <w:rFonts w:ascii="Arial" w:hAnsi="Arial" w:cs="Arial"/>
                <w:sz w:val="14"/>
                <w:szCs w:val="14"/>
              </w:rPr>
              <w:t xml:space="preserve"> Requires no action.</w:t>
            </w:r>
          </w:p>
        </w:tc>
      </w:tr>
      <w:tr w:rsidR="00AD740A" w:rsidRPr="001648AA" w14:paraId="21AC0267" w14:textId="77777777" w:rsidTr="00AD740A">
        <w:trPr>
          <w:trHeight w:val="259"/>
        </w:trPr>
        <w:tc>
          <w:tcPr>
            <w:tcW w:w="3439" w:type="dxa"/>
            <w:gridSpan w:val="8"/>
            <w:shd w:val="clear" w:color="auto" w:fill="F2F2F2" w:themeFill="background1" w:themeFillShade="F2"/>
            <w:vAlign w:val="center"/>
          </w:tcPr>
          <w:p w14:paraId="53548E60" w14:textId="77777777" w:rsidR="00AD740A" w:rsidRPr="00ED07C0" w:rsidRDefault="00AD740A" w:rsidP="00DA7ADF">
            <w:pPr>
              <w:ind w:left="-79" w:firstLine="79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Factor(s)</w:t>
            </w:r>
          </w:p>
        </w:tc>
        <w:tc>
          <w:tcPr>
            <w:tcW w:w="3629" w:type="dxa"/>
            <w:gridSpan w:val="11"/>
            <w:shd w:val="clear" w:color="auto" w:fill="F2F2F2" w:themeFill="background1" w:themeFillShade="F2"/>
            <w:vAlign w:val="center"/>
          </w:tcPr>
          <w:p w14:paraId="6DE6DD34" w14:textId="77777777" w:rsidR="00AD740A" w:rsidRPr="00ED07C0" w:rsidRDefault="00AD740A" w:rsidP="00DA7AD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Control(s)</w:t>
            </w:r>
          </w:p>
        </w:tc>
        <w:tc>
          <w:tcPr>
            <w:tcW w:w="4133" w:type="dxa"/>
            <w:gridSpan w:val="8"/>
            <w:vMerge/>
            <w:vAlign w:val="center"/>
          </w:tcPr>
          <w:p w14:paraId="4CC0F60C" w14:textId="77777777" w:rsidR="00AD740A" w:rsidRPr="000D273A" w:rsidRDefault="00AD740A" w:rsidP="00DA7ADF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AD740A" w:rsidRPr="001648AA" w14:paraId="1C16358F" w14:textId="77777777" w:rsidTr="00AD740A">
        <w:tc>
          <w:tcPr>
            <w:tcW w:w="3439" w:type="dxa"/>
            <w:gridSpan w:val="8"/>
            <w:vAlign w:val="center"/>
          </w:tcPr>
          <w:p w14:paraId="5EE4ED4D" w14:textId="77777777" w:rsidR="00AD740A" w:rsidRDefault="00AD740A" w:rsidP="00DA7ADF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629" w:type="dxa"/>
            <w:gridSpan w:val="11"/>
            <w:vAlign w:val="center"/>
          </w:tcPr>
          <w:p w14:paraId="0F70928B" w14:textId="77777777" w:rsidR="00AD740A" w:rsidRDefault="00AD740A" w:rsidP="00DA7ADF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  <w:p w14:paraId="6CB2A3BA" w14:textId="77777777" w:rsidR="00AD740A" w:rsidRDefault="00AD740A" w:rsidP="00DA7ADF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  <w:p w14:paraId="1C40107B" w14:textId="77777777" w:rsidR="00AD740A" w:rsidRDefault="00AD740A" w:rsidP="00DA7ADF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  <w:p w14:paraId="60C5068A" w14:textId="77777777" w:rsidR="00AD740A" w:rsidRDefault="00AD740A" w:rsidP="00DA7ADF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  <w:p w14:paraId="0198BD65" w14:textId="77777777" w:rsidR="00AD740A" w:rsidRDefault="00AD740A" w:rsidP="00DA7ADF">
            <w:pPr>
              <w:spacing w:before="20" w:after="20" w:line="192" w:lineRule="auto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4133" w:type="dxa"/>
            <w:gridSpan w:val="8"/>
            <w:vMerge/>
            <w:vAlign w:val="center"/>
          </w:tcPr>
          <w:p w14:paraId="5BA67653" w14:textId="77777777" w:rsidR="00AD740A" w:rsidRPr="000D273A" w:rsidRDefault="00AD740A" w:rsidP="00DA7ADF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C72C0E" w:rsidRPr="00B12D60" w14:paraId="1FC9597B" w14:textId="77777777" w:rsidTr="00AD740A">
        <w:trPr>
          <w:trHeight w:val="253"/>
        </w:trPr>
        <w:tc>
          <w:tcPr>
            <w:tcW w:w="11201" w:type="dxa"/>
            <w:gridSpan w:val="27"/>
            <w:shd w:val="clear" w:color="auto" w:fill="000000" w:themeFill="text1"/>
            <w:vAlign w:val="center"/>
          </w:tcPr>
          <w:p w14:paraId="429D18B3" w14:textId="4A338B9F" w:rsidR="00C72C0E" w:rsidRPr="00B12D60" w:rsidRDefault="00C72C0E" w:rsidP="00506726">
            <w:pPr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C72C0E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 xml:space="preserve">SECTION </w:t>
            </w:r>
            <w:r w:rsidR="00F50B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>4</w:t>
            </w:r>
            <w:r w:rsidRPr="00C72C0E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>: METHOD STATEMENT INFORMATION</w:t>
            </w:r>
            <w:r w:rsidR="001254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 xml:space="preserve"> </w:t>
            </w:r>
            <w:r w:rsidR="00B148B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(</w:t>
            </w:r>
            <w:r w:rsidR="0012541A" w:rsidRPr="0012541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refer </w:t>
            </w:r>
            <w:r w:rsidR="0012541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to </w:t>
            </w:r>
            <w:r w:rsidR="0012541A" w:rsidRPr="0012541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EMS-WI-224</w:t>
            </w:r>
            <w:r w:rsidR="00506726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 Section 7.4</w:t>
            </w:r>
            <w:r w:rsidR="00B148B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)</w:t>
            </w:r>
          </w:p>
        </w:tc>
      </w:tr>
      <w:tr w:rsidR="002516A8" w:rsidRPr="00F116AF" w14:paraId="0D20ABDB" w14:textId="77777777" w:rsidTr="00AD740A">
        <w:trPr>
          <w:trHeight w:val="301"/>
        </w:trPr>
        <w:tc>
          <w:tcPr>
            <w:tcW w:w="2126" w:type="dxa"/>
            <w:gridSpan w:val="3"/>
            <w:shd w:val="clear" w:color="auto" w:fill="F2F2F2" w:themeFill="background1" w:themeFillShade="F2"/>
            <w:vAlign w:val="center"/>
          </w:tcPr>
          <w:p w14:paraId="20AE1A97" w14:textId="77777777" w:rsidR="002516A8" w:rsidRDefault="002516A8" w:rsidP="00EC4F13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br w:type="page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Isolations Required? 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14:paraId="523EE128" w14:textId="77777777" w:rsidR="002516A8" w:rsidRPr="00944929" w:rsidRDefault="00DC4FEE" w:rsidP="00EC4F13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292486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16A8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2516A8" w:rsidRPr="00944929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 NO</w:t>
            </w: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51508E40" w14:textId="77777777" w:rsidR="002516A8" w:rsidRPr="00944929" w:rsidRDefault="00DC4FEE" w:rsidP="00EC4F13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1917081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16A8" w:rsidRPr="00944929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2516A8" w:rsidRPr="00944929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 YES</w:t>
            </w:r>
            <w:r w:rsidR="002516A8">
              <w:rPr>
                <w:rFonts w:ascii="Arial" w:hAnsi="Arial" w:cs="Arial"/>
                <w:sz w:val="16"/>
                <w:szCs w:val="16"/>
                <w:lang w:val="en-GB" w:eastAsia="en-GB"/>
              </w:rPr>
              <w:t>*</w:t>
            </w:r>
          </w:p>
        </w:tc>
        <w:tc>
          <w:tcPr>
            <w:tcW w:w="7515" w:type="dxa"/>
            <w:gridSpan w:val="16"/>
            <w:shd w:val="clear" w:color="auto" w:fill="C00000"/>
            <w:vAlign w:val="center"/>
          </w:tcPr>
          <w:p w14:paraId="1A6E1B79" w14:textId="442E34E4" w:rsidR="00CF1169" w:rsidRPr="00CF1169" w:rsidRDefault="00FC2291" w:rsidP="00105B6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4061C">
              <w:rPr>
                <w:rFonts w:ascii="Arial" w:hAnsi="Arial" w:cs="Arial"/>
                <w:b/>
                <w:sz w:val="18"/>
                <w:szCs w:val="18"/>
              </w:rPr>
              <w:t xml:space="preserve">If ‘YES’ prepare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full </w:t>
            </w:r>
            <w:r w:rsidRPr="0034061C">
              <w:rPr>
                <w:rFonts w:ascii="Arial" w:hAnsi="Arial" w:cs="Arial"/>
                <w:b/>
                <w:sz w:val="18"/>
                <w:szCs w:val="18"/>
              </w:rPr>
              <w:t xml:space="preserve">list on appropriate </w:t>
            </w:r>
            <w:proofErr w:type="gramStart"/>
            <w:r w:rsidRPr="0034061C">
              <w:rPr>
                <w:rFonts w:ascii="Arial" w:hAnsi="Arial" w:cs="Arial"/>
                <w:b/>
                <w:sz w:val="18"/>
                <w:szCs w:val="18"/>
              </w:rPr>
              <w:t>Isolations</w:t>
            </w:r>
            <w:proofErr w:type="gramEnd"/>
            <w:r w:rsidRPr="0034061C">
              <w:rPr>
                <w:rFonts w:ascii="Arial" w:hAnsi="Arial" w:cs="Arial"/>
                <w:b/>
                <w:sz w:val="18"/>
                <w:szCs w:val="18"/>
              </w:rPr>
              <w:t xml:space="preserve"> form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EMS-FORM-127</w:t>
            </w:r>
          </w:p>
        </w:tc>
      </w:tr>
      <w:tr w:rsidR="002516A8" w:rsidRPr="00F116AF" w14:paraId="2EE237FF" w14:textId="77777777" w:rsidTr="00AD740A">
        <w:trPr>
          <w:trHeight w:val="560"/>
        </w:trPr>
        <w:tc>
          <w:tcPr>
            <w:tcW w:w="2126" w:type="dxa"/>
            <w:gridSpan w:val="3"/>
            <w:shd w:val="clear" w:color="auto" w:fill="F2F2F2" w:themeFill="background1" w:themeFillShade="F2"/>
            <w:vAlign w:val="center"/>
          </w:tcPr>
          <w:p w14:paraId="3CB2263B" w14:textId="113324FA" w:rsidR="00CF1169" w:rsidRPr="00CF1169" w:rsidRDefault="00FC2291" w:rsidP="00F7750A">
            <w:pPr>
              <w:spacing w:before="40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List of </w:t>
            </w:r>
            <w:r w:rsidRPr="001A5913">
              <w:rPr>
                <w:rFonts w:ascii="Arial" w:hAnsi="Arial" w:cs="Arial"/>
                <w:b/>
                <w:sz w:val="16"/>
                <w:szCs w:val="16"/>
              </w:rPr>
              <w:t>Specialist Equipment Required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9075" w:type="dxa"/>
            <w:gridSpan w:val="24"/>
            <w:shd w:val="clear" w:color="auto" w:fill="auto"/>
            <w:vAlign w:val="center"/>
          </w:tcPr>
          <w:p w14:paraId="19716952" w14:textId="77777777" w:rsidR="002516A8" w:rsidRPr="0077024B" w:rsidRDefault="002516A8" w:rsidP="00EC4F13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2516A8" w:rsidRPr="00B25B22" w14:paraId="1F68ACDE" w14:textId="77777777" w:rsidTr="00AD740A">
        <w:trPr>
          <w:trHeight w:val="413"/>
        </w:trPr>
        <w:tc>
          <w:tcPr>
            <w:tcW w:w="1125" w:type="dxa"/>
            <w:vMerge w:val="restart"/>
            <w:shd w:val="clear" w:color="auto" w:fill="F2F2F2" w:themeFill="background1" w:themeFillShade="F2"/>
            <w:vAlign w:val="center"/>
          </w:tcPr>
          <w:p w14:paraId="7BF184F1" w14:textId="77777777" w:rsidR="002516A8" w:rsidRPr="00B94C55" w:rsidRDefault="002516A8" w:rsidP="00EC4F13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Personal Protective Equipment:</w:t>
            </w:r>
          </w:p>
        </w:tc>
        <w:tc>
          <w:tcPr>
            <w:tcW w:w="100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B861725" w14:textId="77777777" w:rsidR="002516A8" w:rsidRPr="00B25B22" w:rsidRDefault="002516A8" w:rsidP="00EC4F13">
            <w:pPr>
              <w:spacing w:before="40"/>
              <w:jc w:val="center"/>
              <w:rPr>
                <w:rFonts w:ascii="Arial" w:hAnsi="Arial" w:cs="Arial"/>
                <w:b/>
                <w:color w:val="A6A6A6" w:themeColor="background1" w:themeShade="A6"/>
                <w:sz w:val="15"/>
                <w:szCs w:val="15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579708D0" wp14:editId="583A06A7">
                  <wp:extent cx="284480" cy="284480"/>
                  <wp:effectExtent l="0" t="0" r="1270" b="127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8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6232E18C" w14:textId="77777777" w:rsidR="002516A8" w:rsidRPr="00B25B22" w:rsidRDefault="002516A8" w:rsidP="00EC4F13">
            <w:pPr>
              <w:spacing w:before="40"/>
              <w:jc w:val="center"/>
              <w:rPr>
                <w:rFonts w:ascii="Arial" w:hAnsi="Arial" w:cs="Arial"/>
                <w:b/>
                <w:color w:val="A6A6A6" w:themeColor="background1" w:themeShade="A6"/>
                <w:sz w:val="15"/>
                <w:szCs w:val="15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451E2583" wp14:editId="3091DB32">
                  <wp:extent cx="284480" cy="284480"/>
                  <wp:effectExtent l="0" t="0" r="1270" b="127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8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5503A27B" w14:textId="77777777" w:rsidR="002516A8" w:rsidRPr="00B25B22" w:rsidRDefault="002516A8" w:rsidP="00EC4F13">
            <w:pPr>
              <w:spacing w:before="40"/>
              <w:jc w:val="center"/>
              <w:rPr>
                <w:rFonts w:ascii="Arial" w:hAnsi="Arial" w:cs="Arial"/>
                <w:b/>
                <w:color w:val="A6A6A6" w:themeColor="background1" w:themeShade="A6"/>
                <w:sz w:val="15"/>
                <w:szCs w:val="15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6692E760" wp14:editId="2CC34264">
                  <wp:extent cx="276225" cy="276225"/>
                  <wp:effectExtent l="0" t="0" r="9525" b="952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077D34BC" w14:textId="77777777" w:rsidR="002516A8" w:rsidRPr="00B25B22" w:rsidRDefault="002516A8" w:rsidP="00EC4F13">
            <w:pPr>
              <w:spacing w:before="40"/>
              <w:jc w:val="center"/>
              <w:rPr>
                <w:rFonts w:ascii="Arial" w:hAnsi="Arial" w:cs="Arial"/>
                <w:b/>
                <w:color w:val="A6A6A6" w:themeColor="background1" w:themeShade="A6"/>
                <w:sz w:val="15"/>
                <w:szCs w:val="15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59D6BB1C" wp14:editId="1DD517A3">
                  <wp:extent cx="284480" cy="284480"/>
                  <wp:effectExtent l="0" t="0" r="1270" b="127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8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6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95CC0EC" w14:textId="77777777" w:rsidR="002516A8" w:rsidRPr="00B25B22" w:rsidRDefault="002516A8" w:rsidP="00EC4F13">
            <w:pPr>
              <w:spacing w:before="40"/>
              <w:jc w:val="center"/>
              <w:rPr>
                <w:rFonts w:ascii="Arial" w:hAnsi="Arial" w:cs="Arial"/>
                <w:b/>
                <w:color w:val="A6A6A6" w:themeColor="background1" w:themeShade="A6"/>
                <w:sz w:val="15"/>
                <w:szCs w:val="15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12F8825D" wp14:editId="62ADDB76">
                  <wp:extent cx="284480" cy="284480"/>
                  <wp:effectExtent l="0" t="0" r="1270" b="127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8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26621985" w14:textId="77777777" w:rsidR="002516A8" w:rsidRPr="00B25B22" w:rsidRDefault="002516A8" w:rsidP="00EC4F13">
            <w:pPr>
              <w:spacing w:before="40"/>
              <w:jc w:val="center"/>
              <w:rPr>
                <w:rFonts w:ascii="Arial" w:hAnsi="Arial" w:cs="Arial"/>
                <w:b/>
                <w:color w:val="A6A6A6" w:themeColor="background1" w:themeShade="A6"/>
                <w:sz w:val="15"/>
                <w:szCs w:val="15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42C9281E" wp14:editId="3A14D01B">
                  <wp:extent cx="267335" cy="26733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335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C79B97E" w14:textId="77777777" w:rsidR="002516A8" w:rsidRPr="00B25B22" w:rsidRDefault="002516A8" w:rsidP="00EC4F13">
            <w:pPr>
              <w:spacing w:before="40"/>
              <w:jc w:val="center"/>
              <w:rPr>
                <w:rFonts w:ascii="Arial" w:hAnsi="Arial" w:cs="Arial"/>
                <w:b/>
                <w:color w:val="A6A6A6" w:themeColor="background1" w:themeShade="A6"/>
                <w:sz w:val="15"/>
                <w:szCs w:val="15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4B80610B" wp14:editId="1717B68B">
                  <wp:extent cx="284480" cy="284480"/>
                  <wp:effectExtent l="0" t="0" r="1270" b="127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8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4CDD6C4" w14:textId="77777777" w:rsidR="002516A8" w:rsidRPr="00B25B22" w:rsidRDefault="002516A8" w:rsidP="00EC4F13">
            <w:pPr>
              <w:spacing w:before="40"/>
              <w:rPr>
                <w:rFonts w:ascii="Arial" w:hAnsi="Arial" w:cs="Arial"/>
                <w:b/>
                <w:color w:val="A6A6A6" w:themeColor="background1" w:themeShade="A6"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b/>
                <w:color w:val="A6A6A6" w:themeColor="background1" w:themeShade="A6"/>
                <w:sz w:val="15"/>
                <w:szCs w:val="15"/>
              </w:rPr>
              <w:t xml:space="preserve"> </w:t>
            </w:r>
            <w:r>
              <w:rPr>
                <w:noProof/>
                <w:lang w:val="en-GB" w:eastAsia="en-GB"/>
              </w:rPr>
              <w:drawing>
                <wp:inline distT="0" distB="0" distL="0" distR="0" wp14:anchorId="03C2BA48" wp14:editId="60711014">
                  <wp:extent cx="339794" cy="322863"/>
                  <wp:effectExtent l="0" t="0" r="3175" b="127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795" cy="3428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8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14:paraId="67B4D553" w14:textId="77777777" w:rsidR="002516A8" w:rsidRPr="00B25B22" w:rsidRDefault="002516A8" w:rsidP="00EC4F13">
            <w:pPr>
              <w:spacing w:before="40"/>
              <w:rPr>
                <w:rFonts w:ascii="Arial" w:hAnsi="Arial" w:cs="Arial"/>
                <w:b/>
                <w:color w:val="A6A6A6" w:themeColor="background1" w:themeShade="A6"/>
                <w:sz w:val="15"/>
                <w:szCs w:val="15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6C82CABF" wp14:editId="70A8E869">
                  <wp:extent cx="284480" cy="284480"/>
                  <wp:effectExtent l="0" t="0" r="1270" b="127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8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16A8" w:rsidRPr="00C31571" w14:paraId="6DDBB4FE" w14:textId="77777777" w:rsidTr="00AD740A">
        <w:trPr>
          <w:trHeight w:val="61"/>
        </w:trPr>
        <w:tc>
          <w:tcPr>
            <w:tcW w:w="1125" w:type="dxa"/>
            <w:vMerge/>
            <w:shd w:val="clear" w:color="auto" w:fill="F2F2F2" w:themeFill="background1" w:themeFillShade="F2"/>
            <w:vAlign w:val="center"/>
          </w:tcPr>
          <w:p w14:paraId="0DBC80B7" w14:textId="77777777" w:rsidR="002516A8" w:rsidRPr="00C31571" w:rsidRDefault="002516A8" w:rsidP="00EC4F13">
            <w:pPr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1001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3A2AB93" w14:textId="77777777" w:rsidR="002516A8" w:rsidRPr="005668AE" w:rsidRDefault="00DC4FEE" w:rsidP="00EC4F13">
            <w:pPr>
              <w:ind w:right="-108" w:hanging="108"/>
              <w:rPr>
                <w:rFonts w:ascii="Arial" w:hAnsi="Arial" w:cs="Arial"/>
                <w:b/>
                <w:sz w:val="13"/>
                <w:szCs w:val="13"/>
              </w:rPr>
            </w:pPr>
            <w:sdt>
              <w:sdtPr>
                <w:rPr>
                  <w:rFonts w:ascii="Arial" w:hAnsi="Arial" w:cs="Arial"/>
                  <w:b/>
                  <w:sz w:val="15"/>
                  <w:szCs w:val="15"/>
                </w:rPr>
                <w:id w:val="491302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16A8">
                  <w:rPr>
                    <w:rFonts w:ascii="MS Gothic" w:eastAsia="MS Gothic" w:hAnsi="MS Gothic" w:cs="Arial" w:hint="eastAsia"/>
                    <w:b/>
                    <w:sz w:val="15"/>
                    <w:szCs w:val="15"/>
                  </w:rPr>
                  <w:t>☐</w:t>
                </w:r>
              </w:sdtContent>
            </w:sdt>
            <w:r w:rsidR="002516A8" w:rsidRPr="005668AE">
              <w:rPr>
                <w:rFonts w:ascii="Arial" w:hAnsi="Arial" w:cs="Arial"/>
                <w:b/>
                <w:sz w:val="13"/>
                <w:szCs w:val="13"/>
              </w:rPr>
              <w:t xml:space="preserve"> Dust mask</w:t>
            </w:r>
          </w:p>
        </w:tc>
        <w:tc>
          <w:tcPr>
            <w:tcW w:w="709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14:paraId="629CD7A1" w14:textId="77777777" w:rsidR="002516A8" w:rsidRPr="005668AE" w:rsidRDefault="00DC4FEE" w:rsidP="00EC4F13">
            <w:pPr>
              <w:ind w:right="-108" w:hanging="108"/>
              <w:rPr>
                <w:rFonts w:ascii="Arial" w:hAnsi="Arial" w:cs="Arial"/>
                <w:b/>
                <w:sz w:val="13"/>
                <w:szCs w:val="13"/>
              </w:rPr>
            </w:pPr>
            <w:sdt>
              <w:sdtPr>
                <w:rPr>
                  <w:rFonts w:ascii="Arial" w:hAnsi="Arial" w:cs="Arial"/>
                  <w:b/>
                  <w:sz w:val="15"/>
                  <w:szCs w:val="15"/>
                </w:rPr>
                <w:id w:val="690503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16A8" w:rsidRPr="007C52DC">
                  <w:rPr>
                    <w:rFonts w:ascii="MS Gothic" w:eastAsia="MS Gothic" w:hAnsi="MS Gothic" w:cs="Arial" w:hint="eastAsia"/>
                    <w:b/>
                    <w:sz w:val="15"/>
                    <w:szCs w:val="15"/>
                  </w:rPr>
                  <w:t>☐</w:t>
                </w:r>
              </w:sdtContent>
            </w:sdt>
            <w:r w:rsidR="002516A8" w:rsidRPr="005668AE">
              <w:rPr>
                <w:rFonts w:ascii="Arial" w:hAnsi="Arial" w:cs="Arial"/>
                <w:b/>
                <w:sz w:val="13"/>
                <w:szCs w:val="13"/>
              </w:rPr>
              <w:t xml:space="preserve"> Visor</w:t>
            </w:r>
          </w:p>
        </w:tc>
        <w:tc>
          <w:tcPr>
            <w:tcW w:w="834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3609224A" w14:textId="77777777" w:rsidR="002516A8" w:rsidRPr="005668AE" w:rsidRDefault="00DC4FEE" w:rsidP="00EC4F13">
            <w:pPr>
              <w:ind w:right="-108" w:hanging="108"/>
              <w:rPr>
                <w:rFonts w:ascii="Arial" w:hAnsi="Arial" w:cs="Arial"/>
                <w:b/>
                <w:sz w:val="13"/>
                <w:szCs w:val="13"/>
              </w:rPr>
            </w:pPr>
            <w:sdt>
              <w:sdtPr>
                <w:rPr>
                  <w:rFonts w:ascii="Arial" w:hAnsi="Arial" w:cs="Arial"/>
                  <w:b/>
                  <w:sz w:val="15"/>
                  <w:szCs w:val="15"/>
                </w:rPr>
                <w:id w:val="1671287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16A8" w:rsidRPr="007C52DC">
                  <w:rPr>
                    <w:rFonts w:ascii="MS Gothic" w:eastAsia="MS Gothic" w:hAnsi="MS Gothic" w:cs="Arial" w:hint="eastAsia"/>
                    <w:b/>
                    <w:sz w:val="15"/>
                    <w:szCs w:val="15"/>
                  </w:rPr>
                  <w:t>☐</w:t>
                </w:r>
              </w:sdtContent>
            </w:sdt>
            <w:r w:rsidR="002516A8" w:rsidRPr="005668AE">
              <w:rPr>
                <w:rFonts w:ascii="Arial" w:hAnsi="Arial" w:cs="Arial"/>
                <w:b/>
                <w:sz w:val="13"/>
                <w:szCs w:val="13"/>
              </w:rPr>
              <w:t xml:space="preserve"> Gloves</w:t>
            </w:r>
          </w:p>
        </w:tc>
        <w:tc>
          <w:tcPr>
            <w:tcW w:w="850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177552D1" w14:textId="77777777" w:rsidR="002516A8" w:rsidRPr="005668AE" w:rsidRDefault="00DC4FEE" w:rsidP="00EC4F13">
            <w:pPr>
              <w:ind w:right="-108" w:hanging="108"/>
              <w:rPr>
                <w:rFonts w:ascii="Arial" w:hAnsi="Arial" w:cs="Arial"/>
                <w:b/>
                <w:sz w:val="13"/>
                <w:szCs w:val="13"/>
              </w:rPr>
            </w:pPr>
            <w:sdt>
              <w:sdtPr>
                <w:rPr>
                  <w:rFonts w:ascii="Arial" w:hAnsi="Arial" w:cs="Arial"/>
                  <w:b/>
                  <w:sz w:val="15"/>
                  <w:szCs w:val="15"/>
                </w:rPr>
                <w:id w:val="6037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16A8" w:rsidRPr="007C52DC">
                  <w:rPr>
                    <w:rFonts w:ascii="MS Gothic" w:eastAsia="MS Gothic" w:hAnsi="MS Gothic" w:cs="Arial" w:hint="eastAsia"/>
                    <w:b/>
                    <w:sz w:val="15"/>
                    <w:szCs w:val="15"/>
                  </w:rPr>
                  <w:t>☐</w:t>
                </w:r>
              </w:sdtContent>
            </w:sdt>
            <w:r w:rsidR="002516A8" w:rsidRPr="005668AE">
              <w:rPr>
                <w:rFonts w:ascii="Arial" w:hAnsi="Arial" w:cs="Arial"/>
                <w:b/>
                <w:sz w:val="13"/>
                <w:szCs w:val="13"/>
              </w:rPr>
              <w:t xml:space="preserve"> Overalls</w:t>
            </w:r>
          </w:p>
        </w:tc>
        <w:tc>
          <w:tcPr>
            <w:tcW w:w="1006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0AF6DEEA" w14:textId="77777777" w:rsidR="002516A8" w:rsidRPr="005668AE" w:rsidRDefault="00DC4FEE" w:rsidP="00EC4F13">
            <w:pPr>
              <w:ind w:right="-108" w:hanging="108"/>
              <w:rPr>
                <w:rFonts w:ascii="Arial" w:hAnsi="Arial" w:cs="Arial"/>
                <w:b/>
                <w:sz w:val="13"/>
                <w:szCs w:val="13"/>
              </w:rPr>
            </w:pPr>
            <w:sdt>
              <w:sdtPr>
                <w:rPr>
                  <w:rFonts w:ascii="Arial" w:hAnsi="Arial" w:cs="Arial"/>
                  <w:b/>
                  <w:sz w:val="15"/>
                  <w:szCs w:val="15"/>
                </w:rPr>
                <w:id w:val="1035778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16A8" w:rsidRPr="007C52DC">
                  <w:rPr>
                    <w:rFonts w:ascii="MS Gothic" w:eastAsia="MS Gothic" w:hAnsi="MS Gothic" w:cs="Arial" w:hint="eastAsia"/>
                    <w:b/>
                    <w:sz w:val="15"/>
                    <w:szCs w:val="15"/>
                  </w:rPr>
                  <w:t>☐</w:t>
                </w:r>
              </w:sdtContent>
            </w:sdt>
            <w:r w:rsidR="002516A8" w:rsidRPr="005668AE">
              <w:rPr>
                <w:rFonts w:ascii="Arial" w:hAnsi="Arial" w:cs="Arial"/>
                <w:b/>
                <w:sz w:val="13"/>
                <w:szCs w:val="13"/>
              </w:rPr>
              <w:t xml:space="preserve"> Respiratory</w:t>
            </w:r>
          </w:p>
        </w:tc>
        <w:tc>
          <w:tcPr>
            <w:tcW w:w="851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3BD27952" w14:textId="77777777" w:rsidR="002516A8" w:rsidRPr="005668AE" w:rsidRDefault="00DC4FEE" w:rsidP="00EC4F13">
            <w:pPr>
              <w:ind w:right="-108" w:hanging="108"/>
              <w:rPr>
                <w:rFonts w:ascii="Arial" w:hAnsi="Arial" w:cs="Arial"/>
                <w:b/>
                <w:sz w:val="13"/>
                <w:szCs w:val="13"/>
              </w:rPr>
            </w:pPr>
            <w:sdt>
              <w:sdtPr>
                <w:rPr>
                  <w:rFonts w:ascii="Arial" w:hAnsi="Arial" w:cs="Arial"/>
                  <w:b/>
                  <w:sz w:val="15"/>
                  <w:szCs w:val="15"/>
                </w:rPr>
                <w:id w:val="-968271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16A8" w:rsidRPr="007C52DC">
                  <w:rPr>
                    <w:rFonts w:ascii="MS Gothic" w:eastAsia="MS Gothic" w:hAnsi="MS Gothic" w:cs="Arial" w:hint="eastAsia"/>
                    <w:b/>
                    <w:sz w:val="15"/>
                    <w:szCs w:val="15"/>
                  </w:rPr>
                  <w:t>☐</w:t>
                </w:r>
              </w:sdtContent>
            </w:sdt>
            <w:r w:rsidR="002516A8" w:rsidRPr="005668AE">
              <w:rPr>
                <w:rFonts w:ascii="Arial" w:hAnsi="Arial" w:cs="Arial"/>
                <w:b/>
                <w:sz w:val="13"/>
                <w:szCs w:val="13"/>
              </w:rPr>
              <w:t xml:space="preserve"> </w:t>
            </w:r>
            <w:r w:rsidR="002516A8">
              <w:rPr>
                <w:rFonts w:ascii="Arial" w:hAnsi="Arial" w:cs="Arial"/>
                <w:b/>
                <w:sz w:val="13"/>
                <w:szCs w:val="13"/>
              </w:rPr>
              <w:t>Gog</w:t>
            </w:r>
            <w:r w:rsidR="002516A8" w:rsidRPr="005668AE">
              <w:rPr>
                <w:rFonts w:ascii="Arial" w:hAnsi="Arial" w:cs="Arial"/>
                <w:b/>
                <w:sz w:val="13"/>
                <w:szCs w:val="13"/>
              </w:rPr>
              <w:t>gles</w:t>
            </w:r>
          </w:p>
        </w:tc>
        <w:tc>
          <w:tcPr>
            <w:tcW w:w="836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4850F1D" w14:textId="77777777" w:rsidR="002516A8" w:rsidRPr="005668AE" w:rsidRDefault="00DC4FEE" w:rsidP="00EC4F13">
            <w:pPr>
              <w:ind w:right="-108" w:hanging="108"/>
              <w:rPr>
                <w:rFonts w:ascii="Arial" w:hAnsi="Arial" w:cs="Arial"/>
                <w:b/>
                <w:sz w:val="13"/>
                <w:szCs w:val="13"/>
              </w:rPr>
            </w:pPr>
            <w:sdt>
              <w:sdtPr>
                <w:rPr>
                  <w:rFonts w:ascii="Arial" w:hAnsi="Arial" w:cs="Arial"/>
                  <w:b/>
                  <w:sz w:val="15"/>
                  <w:szCs w:val="15"/>
                </w:rPr>
                <w:id w:val="995150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16A8" w:rsidRPr="007C52DC">
                  <w:rPr>
                    <w:rFonts w:ascii="MS Gothic" w:eastAsia="MS Gothic" w:hAnsi="MS Gothic" w:cs="Arial" w:hint="eastAsia"/>
                    <w:b/>
                    <w:sz w:val="15"/>
                    <w:szCs w:val="15"/>
                  </w:rPr>
                  <w:t>☐</w:t>
                </w:r>
              </w:sdtContent>
            </w:sdt>
            <w:r w:rsidR="002516A8" w:rsidRPr="005668AE">
              <w:rPr>
                <w:rFonts w:ascii="Arial" w:hAnsi="Arial" w:cs="Arial"/>
                <w:b/>
                <w:sz w:val="13"/>
                <w:szCs w:val="13"/>
              </w:rPr>
              <w:t xml:space="preserve"> Footwear</w:t>
            </w:r>
          </w:p>
        </w:tc>
        <w:tc>
          <w:tcPr>
            <w:tcW w:w="85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A19A95" w14:textId="77777777" w:rsidR="002516A8" w:rsidRPr="005668AE" w:rsidRDefault="00DC4FEE" w:rsidP="00EC4F13">
            <w:pPr>
              <w:ind w:right="-108" w:hanging="108"/>
              <w:rPr>
                <w:rFonts w:ascii="Arial" w:hAnsi="Arial" w:cs="Arial"/>
                <w:b/>
                <w:sz w:val="13"/>
                <w:szCs w:val="13"/>
              </w:rPr>
            </w:pPr>
            <w:sdt>
              <w:sdtPr>
                <w:rPr>
                  <w:rFonts w:ascii="Arial" w:hAnsi="Arial" w:cs="Arial"/>
                  <w:b/>
                  <w:sz w:val="15"/>
                  <w:szCs w:val="15"/>
                </w:rPr>
                <w:id w:val="1372110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16A8" w:rsidRPr="007C52DC">
                  <w:rPr>
                    <w:rFonts w:ascii="MS Gothic" w:eastAsia="MS Gothic" w:hAnsi="MS Gothic" w:cs="Arial" w:hint="eastAsia"/>
                    <w:b/>
                    <w:sz w:val="15"/>
                    <w:szCs w:val="15"/>
                  </w:rPr>
                  <w:t>☐</w:t>
                </w:r>
              </w:sdtContent>
            </w:sdt>
            <w:r w:rsidR="002516A8">
              <w:rPr>
                <w:rFonts w:ascii="Arial" w:hAnsi="Arial" w:cs="Arial"/>
                <w:b/>
                <w:sz w:val="13"/>
                <w:szCs w:val="13"/>
              </w:rPr>
              <w:t xml:space="preserve"> Hearing</w:t>
            </w:r>
          </w:p>
        </w:tc>
        <w:tc>
          <w:tcPr>
            <w:tcW w:w="3138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B4382C" w14:textId="77777777" w:rsidR="002516A8" w:rsidRPr="005668AE" w:rsidRDefault="00DC4FEE" w:rsidP="00EC4F13">
            <w:pPr>
              <w:ind w:right="-108" w:hanging="108"/>
              <w:rPr>
                <w:rFonts w:ascii="Arial" w:hAnsi="Arial" w:cs="Arial"/>
                <w:b/>
                <w:sz w:val="13"/>
                <w:szCs w:val="13"/>
              </w:rPr>
            </w:pPr>
            <w:sdt>
              <w:sdtPr>
                <w:rPr>
                  <w:rFonts w:ascii="Arial" w:hAnsi="Arial" w:cs="Arial"/>
                  <w:b/>
                  <w:sz w:val="15"/>
                  <w:szCs w:val="15"/>
                </w:rPr>
                <w:id w:val="738219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16A8" w:rsidRPr="007C52DC">
                  <w:rPr>
                    <w:rFonts w:ascii="MS Gothic" w:eastAsia="MS Gothic" w:hAnsi="MS Gothic" w:cs="Arial" w:hint="eastAsia"/>
                    <w:b/>
                    <w:sz w:val="15"/>
                    <w:szCs w:val="15"/>
                  </w:rPr>
                  <w:t>☐</w:t>
                </w:r>
              </w:sdtContent>
            </w:sdt>
            <w:r w:rsidR="002516A8">
              <w:rPr>
                <w:rFonts w:ascii="Arial" w:hAnsi="Arial" w:cs="Arial"/>
                <w:b/>
                <w:sz w:val="13"/>
                <w:szCs w:val="13"/>
              </w:rPr>
              <w:t xml:space="preserve"> Other:</w:t>
            </w:r>
          </w:p>
        </w:tc>
      </w:tr>
      <w:tr w:rsidR="002516A8" w:rsidRPr="0022067E" w14:paraId="01B6A9A6" w14:textId="77777777" w:rsidTr="00AD740A">
        <w:trPr>
          <w:trHeight w:val="195"/>
        </w:trPr>
        <w:tc>
          <w:tcPr>
            <w:tcW w:w="1125" w:type="dxa"/>
            <w:shd w:val="clear" w:color="auto" w:fill="F2F2F2" w:themeFill="background1" w:themeFillShade="F2"/>
            <w:vAlign w:val="center"/>
          </w:tcPr>
          <w:p w14:paraId="20BB5947" w14:textId="77777777" w:rsidR="002516A8" w:rsidRPr="0022067E" w:rsidRDefault="002516A8" w:rsidP="00EC4F1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2067E">
              <w:rPr>
                <w:rFonts w:ascii="Arial" w:hAnsi="Arial" w:cs="Arial"/>
                <w:b/>
                <w:bCs/>
                <w:sz w:val="14"/>
                <w:szCs w:val="14"/>
              </w:rPr>
              <w:t>Detail/type: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14:paraId="4E5CCCF0" w14:textId="77777777" w:rsidR="002516A8" w:rsidRPr="0022067E" w:rsidRDefault="002516A8" w:rsidP="00EC4F1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14:paraId="592EEC5A" w14:textId="77777777" w:rsidR="002516A8" w:rsidRPr="0022067E" w:rsidRDefault="002516A8" w:rsidP="00EC4F1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34" w:type="dxa"/>
            <w:gridSpan w:val="3"/>
            <w:shd w:val="clear" w:color="auto" w:fill="auto"/>
            <w:vAlign w:val="center"/>
          </w:tcPr>
          <w:p w14:paraId="782E1860" w14:textId="77777777" w:rsidR="002516A8" w:rsidRPr="0022067E" w:rsidRDefault="002516A8" w:rsidP="00EC4F1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14:paraId="1B6A195B" w14:textId="77777777" w:rsidR="002516A8" w:rsidRPr="0022067E" w:rsidRDefault="002516A8" w:rsidP="00EC4F1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505B82E9" w14:textId="77777777" w:rsidR="002516A8" w:rsidRPr="0022067E" w:rsidRDefault="002516A8" w:rsidP="00EC4F1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61BA1017" w14:textId="77777777" w:rsidR="002516A8" w:rsidRPr="0022067E" w:rsidRDefault="002516A8" w:rsidP="00EC4F1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center"/>
          </w:tcPr>
          <w:p w14:paraId="3A082E54" w14:textId="77777777" w:rsidR="002516A8" w:rsidRPr="0022067E" w:rsidRDefault="002516A8" w:rsidP="00EC4F1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66E61C89" w14:textId="77777777" w:rsidR="002516A8" w:rsidRPr="0022067E" w:rsidRDefault="002516A8" w:rsidP="00EC4F1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38" w:type="dxa"/>
            <w:gridSpan w:val="5"/>
            <w:shd w:val="clear" w:color="auto" w:fill="auto"/>
            <w:vAlign w:val="center"/>
          </w:tcPr>
          <w:p w14:paraId="24E1B3AD" w14:textId="77777777" w:rsidR="002516A8" w:rsidRPr="0022067E" w:rsidRDefault="002516A8" w:rsidP="00EC4F1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FC2291" w:rsidRPr="00023153" w14:paraId="42F3FEAB" w14:textId="77777777" w:rsidTr="00AD740A">
        <w:trPr>
          <w:trHeight w:val="282"/>
        </w:trPr>
        <w:tc>
          <w:tcPr>
            <w:tcW w:w="3544" w:type="dxa"/>
            <w:gridSpan w:val="9"/>
            <w:shd w:val="clear" w:color="auto" w:fill="F2F2F2" w:themeFill="background1" w:themeFillShade="F2"/>
            <w:vAlign w:val="center"/>
          </w:tcPr>
          <w:p w14:paraId="7025D1D6" w14:textId="77777777" w:rsidR="00FC2291" w:rsidRDefault="00FC2291" w:rsidP="00FC229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91E63">
              <w:rPr>
                <w:rFonts w:ascii="Arial" w:hAnsi="Arial" w:cs="Arial"/>
                <w:b/>
                <w:sz w:val="16"/>
                <w:szCs w:val="16"/>
              </w:rPr>
              <w:t>Person</w:t>
            </w:r>
            <w:r>
              <w:rPr>
                <w:rFonts w:ascii="Arial" w:hAnsi="Arial" w:cs="Arial"/>
                <w:b/>
                <w:sz w:val="16"/>
                <w:szCs w:val="16"/>
              </w:rPr>
              <w:t>nel</w:t>
            </w:r>
            <w:r w:rsidRPr="00D91E6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directly involved with job:</w:t>
            </w:r>
          </w:p>
          <w:p w14:paraId="53595FE2" w14:textId="75EFEB3C" w:rsidR="00FC2291" w:rsidRPr="003260FB" w:rsidRDefault="00FC2291" w:rsidP="00FC2291">
            <w:pPr>
              <w:spacing w:before="20" w:after="20"/>
              <w:jc w:val="center"/>
              <w:rPr>
                <w:rFonts w:ascii="Arial" w:hAnsi="Arial" w:cs="Arial"/>
                <w:b/>
                <w:sz w:val="15"/>
                <w:szCs w:val="15"/>
                <w:lang w:val="en-GB"/>
              </w:rPr>
            </w:pPr>
            <w:r w:rsidRPr="00776C2A">
              <w:rPr>
                <w:rFonts w:ascii="Arial" w:hAnsi="Arial" w:cs="Arial"/>
                <w:i/>
                <w:color w:val="808080" w:themeColor="background1" w:themeShade="80"/>
                <w:sz w:val="14"/>
                <w:szCs w:val="14"/>
              </w:rPr>
              <w:t>i.e.  All personnel who will carrying out work</w:t>
            </w:r>
          </w:p>
        </w:tc>
        <w:tc>
          <w:tcPr>
            <w:tcW w:w="3827" w:type="dxa"/>
            <w:gridSpan w:val="12"/>
            <w:shd w:val="clear" w:color="auto" w:fill="F2F2F2" w:themeFill="background1" w:themeFillShade="F2"/>
            <w:vAlign w:val="center"/>
          </w:tcPr>
          <w:p w14:paraId="42F3B922" w14:textId="77777777" w:rsidR="00FC2291" w:rsidRPr="003260FB" w:rsidRDefault="00FC2291" w:rsidP="00FC2291">
            <w:pPr>
              <w:spacing w:before="20" w:after="20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Specific Training required by those involved:</w:t>
            </w:r>
          </w:p>
          <w:p w14:paraId="35AF8670" w14:textId="770BF468" w:rsidR="00FC2291" w:rsidRPr="002516A8" w:rsidRDefault="00FC2291" w:rsidP="00FC2291">
            <w:pPr>
              <w:spacing w:before="20" w:after="20"/>
              <w:jc w:val="center"/>
              <w:rPr>
                <w:rFonts w:ascii="Arial" w:hAnsi="Arial" w:cs="Arial"/>
                <w:i/>
                <w:sz w:val="13"/>
                <w:szCs w:val="13"/>
              </w:rPr>
            </w:pPr>
            <w:proofErr w:type="gramStart"/>
            <w:r w:rsidRPr="00F11A92">
              <w:rPr>
                <w:rFonts w:ascii="Arial" w:hAnsi="Arial" w:cs="Arial"/>
                <w:bCs/>
                <w:i/>
                <w:sz w:val="13"/>
                <w:szCs w:val="13"/>
              </w:rPr>
              <w:t>e.g.</w:t>
            </w:r>
            <w:proofErr w:type="gramEnd"/>
            <w:r w:rsidRPr="00F11A92">
              <w:rPr>
                <w:rFonts w:ascii="Arial" w:hAnsi="Arial" w:cs="Arial"/>
                <w:bCs/>
                <w:i/>
                <w:sz w:val="13"/>
                <w:szCs w:val="13"/>
              </w:rPr>
              <w:t xml:space="preserve"> </w:t>
            </w:r>
            <w:r>
              <w:rPr>
                <w:rFonts w:ascii="Arial" w:hAnsi="Arial" w:cs="Arial"/>
                <w:bCs/>
                <w:i/>
                <w:sz w:val="13"/>
                <w:szCs w:val="13"/>
              </w:rPr>
              <w:t xml:space="preserve">MEWP </w:t>
            </w:r>
            <w:proofErr w:type="spellStart"/>
            <w:r w:rsidR="00B020F6">
              <w:rPr>
                <w:rFonts w:ascii="Arial" w:hAnsi="Arial" w:cs="Arial"/>
                <w:bCs/>
                <w:i/>
                <w:sz w:val="13"/>
                <w:szCs w:val="13"/>
              </w:rPr>
              <w:t>licence</w:t>
            </w:r>
            <w:proofErr w:type="spellEnd"/>
            <w:r>
              <w:rPr>
                <w:rFonts w:ascii="Arial" w:hAnsi="Arial" w:cs="Arial"/>
                <w:bCs/>
                <w:i/>
                <w:sz w:val="13"/>
                <w:szCs w:val="13"/>
              </w:rPr>
              <w:t>, PASMA, confined space</w:t>
            </w:r>
          </w:p>
        </w:tc>
        <w:tc>
          <w:tcPr>
            <w:tcW w:w="3830" w:type="dxa"/>
            <w:gridSpan w:val="6"/>
            <w:shd w:val="clear" w:color="auto" w:fill="F2F2F2" w:themeFill="background1" w:themeFillShade="F2"/>
            <w:vAlign w:val="center"/>
          </w:tcPr>
          <w:p w14:paraId="00CF8613" w14:textId="662E1E5F" w:rsidR="00FC2291" w:rsidRDefault="00B020F6" w:rsidP="00FB5CC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Statutory</w:t>
            </w:r>
            <w:r w:rsidR="00FC2291">
              <w:rPr>
                <w:rFonts w:ascii="Arial" w:hAnsi="Arial" w:cs="Arial"/>
                <w:b/>
                <w:sz w:val="16"/>
                <w:szCs w:val="16"/>
              </w:rPr>
              <w:t xml:space="preserve"> / Mandatory Safety Role in job:</w:t>
            </w:r>
          </w:p>
          <w:p w14:paraId="11CEBB4C" w14:textId="3457404C" w:rsidR="00FC2291" w:rsidRPr="00ED76E7" w:rsidRDefault="00FC2291" w:rsidP="00FB5CC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776C2A">
              <w:rPr>
                <w:rFonts w:ascii="Arial" w:hAnsi="Arial" w:cs="Arial"/>
                <w:i/>
                <w:color w:val="808080" w:themeColor="background1" w:themeShade="80"/>
                <w:sz w:val="14"/>
                <w:szCs w:val="14"/>
              </w:rPr>
              <w:t>e.g.</w:t>
            </w:r>
            <w:proofErr w:type="gramEnd"/>
            <w:r w:rsidRPr="00776C2A">
              <w:rPr>
                <w:rFonts w:ascii="Arial" w:hAnsi="Arial" w:cs="Arial"/>
                <w:i/>
                <w:color w:val="808080" w:themeColor="background1" w:themeShade="80"/>
                <w:sz w:val="14"/>
                <w:szCs w:val="14"/>
              </w:rPr>
              <w:t xml:space="preserve"> banksman, confined space safety attendant, etc.</w:t>
            </w:r>
          </w:p>
        </w:tc>
      </w:tr>
      <w:tr w:rsidR="00FC2291" w:rsidRPr="00776C2A" w14:paraId="458CD721" w14:textId="77777777" w:rsidTr="00AD740A">
        <w:trPr>
          <w:trHeight w:val="1450"/>
        </w:trPr>
        <w:tc>
          <w:tcPr>
            <w:tcW w:w="3544" w:type="dxa"/>
            <w:gridSpan w:val="9"/>
            <w:shd w:val="clear" w:color="auto" w:fill="auto"/>
          </w:tcPr>
          <w:p w14:paraId="4C7A52EA" w14:textId="51CDE0ED" w:rsidR="00FC2291" w:rsidRPr="00776C2A" w:rsidRDefault="00FC2291" w:rsidP="00FC2291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 w:val="14"/>
                <w:szCs w:val="14"/>
              </w:rPr>
            </w:pPr>
          </w:p>
        </w:tc>
        <w:tc>
          <w:tcPr>
            <w:tcW w:w="3827" w:type="dxa"/>
            <w:gridSpan w:val="12"/>
            <w:vMerge w:val="restart"/>
            <w:shd w:val="clear" w:color="auto" w:fill="auto"/>
          </w:tcPr>
          <w:p w14:paraId="631A9EF8" w14:textId="756C07F6" w:rsidR="00FC2291" w:rsidRPr="00776C2A" w:rsidRDefault="00FC2291" w:rsidP="00FC2291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 w:val="14"/>
                <w:szCs w:val="14"/>
              </w:rPr>
            </w:pPr>
          </w:p>
        </w:tc>
        <w:tc>
          <w:tcPr>
            <w:tcW w:w="3830" w:type="dxa"/>
            <w:gridSpan w:val="6"/>
            <w:vMerge w:val="restart"/>
            <w:shd w:val="clear" w:color="auto" w:fill="auto"/>
          </w:tcPr>
          <w:p w14:paraId="0F5185F6" w14:textId="01C95B0C" w:rsidR="00FC2291" w:rsidRPr="00FC2291" w:rsidRDefault="00FC2291" w:rsidP="00FC2291">
            <w:pPr>
              <w:spacing w:before="40"/>
              <w:rPr>
                <w:rFonts w:ascii="Arial" w:hAnsi="Arial" w:cs="Arial"/>
                <w:color w:val="808080" w:themeColor="background1" w:themeShade="80"/>
                <w:sz w:val="14"/>
                <w:szCs w:val="14"/>
              </w:rPr>
            </w:pPr>
          </w:p>
        </w:tc>
      </w:tr>
      <w:tr w:rsidR="00FC2291" w:rsidRPr="0034061C" w14:paraId="1E544A5B" w14:textId="77777777" w:rsidTr="00AD740A">
        <w:trPr>
          <w:trHeight w:val="341"/>
        </w:trPr>
        <w:tc>
          <w:tcPr>
            <w:tcW w:w="2549" w:type="dxa"/>
            <w:gridSpan w:val="5"/>
            <w:shd w:val="clear" w:color="auto" w:fill="F2F2F2" w:themeFill="background1" w:themeFillShade="F2"/>
            <w:vAlign w:val="center"/>
          </w:tcPr>
          <w:p w14:paraId="4725DFA2" w14:textId="17298E81" w:rsidR="00FC2291" w:rsidRPr="009263FF" w:rsidRDefault="00FC2291" w:rsidP="00FC2291">
            <w:pPr>
              <w:spacing w:before="40"/>
              <w:rPr>
                <w:rFonts w:ascii="Arial" w:hAnsi="Arial" w:cs="Arial"/>
                <w:i/>
                <w:sz w:val="14"/>
                <w:szCs w:val="14"/>
              </w:rPr>
            </w:pPr>
            <w:r w:rsidRPr="009263FF">
              <w:rPr>
                <w:rFonts w:ascii="Arial" w:hAnsi="Arial" w:cs="Arial"/>
                <w:b/>
                <w:sz w:val="14"/>
                <w:szCs w:val="14"/>
              </w:rPr>
              <w:t>Minimum Personnel Req</w:t>
            </w:r>
            <w:r>
              <w:rPr>
                <w:rFonts w:ascii="Arial" w:hAnsi="Arial" w:cs="Arial"/>
                <w:b/>
                <w:sz w:val="14"/>
                <w:szCs w:val="14"/>
              </w:rPr>
              <w:t>uired</w:t>
            </w:r>
            <w:r w:rsidRPr="009263FF">
              <w:rPr>
                <w:rFonts w:ascii="Arial" w:hAnsi="Arial" w:cs="Arial"/>
                <w:b/>
                <w:sz w:val="14"/>
                <w:szCs w:val="14"/>
              </w:rPr>
              <w:t>.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14:paraId="30DD39BE" w14:textId="77777777" w:rsidR="00FC2291" w:rsidRPr="0034061C" w:rsidRDefault="00FC2291" w:rsidP="00FC2291">
            <w:pPr>
              <w:spacing w:before="40"/>
              <w:rPr>
                <w:rFonts w:ascii="Arial" w:hAnsi="Arial" w:cs="Arial"/>
                <w:bCs/>
                <w:i/>
                <w:sz w:val="14"/>
                <w:szCs w:val="14"/>
              </w:rPr>
            </w:pPr>
          </w:p>
        </w:tc>
        <w:tc>
          <w:tcPr>
            <w:tcW w:w="3827" w:type="dxa"/>
            <w:gridSpan w:val="12"/>
            <w:vMerge/>
            <w:shd w:val="clear" w:color="auto" w:fill="auto"/>
            <w:vAlign w:val="center"/>
          </w:tcPr>
          <w:p w14:paraId="2FC597D3" w14:textId="37361555" w:rsidR="00FC2291" w:rsidRPr="0034061C" w:rsidRDefault="00FC2291" w:rsidP="00FC2291">
            <w:pPr>
              <w:spacing w:before="40"/>
              <w:rPr>
                <w:rFonts w:ascii="Arial" w:hAnsi="Arial" w:cs="Arial"/>
                <w:bCs/>
                <w:i/>
                <w:sz w:val="14"/>
                <w:szCs w:val="14"/>
              </w:rPr>
            </w:pPr>
          </w:p>
        </w:tc>
        <w:tc>
          <w:tcPr>
            <w:tcW w:w="3830" w:type="dxa"/>
            <w:gridSpan w:val="6"/>
            <w:vMerge/>
            <w:shd w:val="clear" w:color="auto" w:fill="auto"/>
          </w:tcPr>
          <w:p w14:paraId="4A5E4A46" w14:textId="77777777" w:rsidR="00FC2291" w:rsidRPr="0034061C" w:rsidRDefault="00FC2291" w:rsidP="00FC2291">
            <w:pPr>
              <w:spacing w:before="40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FC2291" w:rsidRPr="007B1DA5" w14:paraId="628A5D77" w14:textId="77777777" w:rsidTr="00AD740A">
        <w:trPr>
          <w:trHeight w:val="280"/>
        </w:trPr>
        <w:tc>
          <w:tcPr>
            <w:tcW w:w="8310" w:type="dxa"/>
            <w:gridSpan w:val="23"/>
            <w:tcBorders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9D76446" w14:textId="1D59C70B" w:rsidR="00FC2291" w:rsidRPr="007B1DA5" w:rsidRDefault="00FC2291" w:rsidP="00FC229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      Summary of Operations</w:t>
            </w:r>
          </w:p>
        </w:tc>
        <w:tc>
          <w:tcPr>
            <w:tcW w:w="2891" w:type="dxa"/>
            <w:gridSpan w:val="4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472E9EAE" w14:textId="1835C5D1" w:rsidR="00FC2291" w:rsidRPr="00C462BD" w:rsidRDefault="00FC2291" w:rsidP="00FC229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FC2291" w:rsidRPr="007B1DA5" w14:paraId="731B7406" w14:textId="77777777" w:rsidTr="00AD740A">
        <w:trPr>
          <w:trHeight w:val="1859"/>
        </w:trPr>
        <w:tc>
          <w:tcPr>
            <w:tcW w:w="11201" w:type="dxa"/>
            <w:gridSpan w:val="27"/>
            <w:noWrap/>
            <w:hideMark/>
          </w:tcPr>
          <w:p w14:paraId="3BC797E8" w14:textId="77777777" w:rsidR="00FC2291" w:rsidRPr="00FF27D3" w:rsidRDefault="00FC2291" w:rsidP="00FC2291">
            <w:pPr>
              <w:spacing w:before="2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FC2291" w:rsidRPr="007B1DA5" w14:paraId="40A2426A" w14:textId="77777777" w:rsidTr="00AD740A">
        <w:tblPrEx>
          <w:shd w:val="clear" w:color="auto" w:fill="000000" w:themeFill="text1"/>
        </w:tblPrEx>
        <w:trPr>
          <w:trHeight w:val="152"/>
        </w:trPr>
        <w:tc>
          <w:tcPr>
            <w:tcW w:w="11201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3FFB8D" w14:textId="77777777" w:rsidR="00FC2291" w:rsidRDefault="00FC229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C2291" w:rsidRPr="00BB04D3" w14:paraId="15A180F6" w14:textId="77777777" w:rsidTr="00AD740A">
        <w:trPr>
          <w:trHeight w:val="253"/>
        </w:trPr>
        <w:tc>
          <w:tcPr>
            <w:tcW w:w="11201" w:type="dxa"/>
            <w:gridSpan w:val="27"/>
            <w:shd w:val="clear" w:color="auto" w:fill="000000" w:themeFill="text1"/>
            <w:vAlign w:val="center"/>
          </w:tcPr>
          <w:p w14:paraId="450CC2FF" w14:textId="6D1617B4" w:rsidR="00FC2291" w:rsidRPr="00BB04D3" w:rsidRDefault="00FC2291" w:rsidP="00B148BA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B04D3">
              <w:rPr>
                <w:sz w:val="18"/>
                <w:szCs w:val="18"/>
              </w:rPr>
              <w:br w:type="page"/>
            </w:r>
            <w:r w:rsidRPr="00BB04D3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>SECTION 5: ADDITIONAL DETAILS</w:t>
            </w:r>
            <w:r w:rsidRPr="00BB04D3">
              <w:rPr>
                <w:rFonts w:ascii="Arial" w:hAnsi="Arial" w:cs="Arial"/>
                <w:color w:val="FFFFFF" w:themeColor="background1"/>
                <w:sz w:val="18"/>
                <w:szCs w:val="18"/>
                <w:lang w:val="en-GB" w:eastAsia="en-GB"/>
              </w:rPr>
              <w:t> </w:t>
            </w:r>
            <w:r w:rsidR="00B148B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(</w:t>
            </w:r>
            <w:r w:rsidR="00506726" w:rsidRPr="0012541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refer </w:t>
            </w:r>
            <w:r w:rsidR="00B148B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to</w:t>
            </w:r>
            <w:r w:rsidR="00506726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 </w:t>
            </w:r>
            <w:r w:rsidR="00506726" w:rsidRPr="0012541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EMS-WI-224</w:t>
            </w:r>
            <w:r w:rsidR="00506726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 Section 7.5</w:t>
            </w:r>
            <w:r w:rsidR="00B148B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)</w:t>
            </w:r>
          </w:p>
        </w:tc>
      </w:tr>
      <w:tr w:rsidR="00FC2291" w:rsidRPr="007B1DA5" w14:paraId="73D7581F" w14:textId="77777777" w:rsidTr="00AD740A">
        <w:trPr>
          <w:trHeight w:val="404"/>
        </w:trPr>
        <w:tc>
          <w:tcPr>
            <w:tcW w:w="11201" w:type="dxa"/>
            <w:gridSpan w:val="27"/>
            <w:shd w:val="clear" w:color="auto" w:fill="D9D9D9" w:themeFill="background1" w:themeFillShade="D9"/>
            <w:vAlign w:val="center"/>
            <w:hideMark/>
          </w:tcPr>
          <w:p w14:paraId="331697FC" w14:textId="77777777" w:rsidR="00FC2291" w:rsidRDefault="00FC2291" w:rsidP="00FB5CCA">
            <w:pPr>
              <w:rPr>
                <w:rFonts w:ascii="Arial" w:hAnsi="Arial" w:cs="Arial"/>
                <w:b/>
                <w:bCs/>
                <w:color w:val="C00000"/>
                <w:sz w:val="16"/>
                <w:szCs w:val="16"/>
              </w:rPr>
            </w:pPr>
            <w:r>
              <w:br w:type="page"/>
            </w:r>
            <w:r w:rsidRPr="007B1DA5">
              <w:rPr>
                <w:rFonts w:ascii="Arial" w:hAnsi="Arial" w:cs="Arial"/>
                <w:b/>
                <w:bCs/>
                <w:sz w:val="16"/>
                <w:szCs w:val="16"/>
              </w:rPr>
              <w:t>Emergency Procedures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: </w:t>
            </w:r>
            <w:r w:rsidRPr="00AF66F3">
              <w:rPr>
                <w:rFonts w:ascii="Arial" w:hAnsi="Arial" w:cs="Arial"/>
                <w:b/>
                <w:bCs/>
                <w:color w:val="C00000"/>
                <w:sz w:val="16"/>
                <w:szCs w:val="16"/>
              </w:rPr>
              <w:t>Detail recovery from accidents / unforeseen events / response team assignment</w:t>
            </w:r>
          </w:p>
          <w:p w14:paraId="04D17DE4" w14:textId="77777777" w:rsidR="00FC2291" w:rsidRPr="00F50B76" w:rsidRDefault="00FC2291" w:rsidP="00FB5CCA">
            <w:pPr>
              <w:rPr>
                <w:rFonts w:ascii="Arial" w:hAnsi="Arial" w:cs="Arial"/>
                <w:bCs/>
                <w:i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e.g. AHU failure </w:t>
            </w:r>
            <w:r w:rsidRPr="00AF66F3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/ chemical exposure </w:t>
            </w:r>
            <w:proofErr w:type="gramStart"/>
            <w:r w:rsidRPr="00AF66F3">
              <w:rPr>
                <w:rFonts w:ascii="Arial" w:hAnsi="Arial" w:cs="Arial"/>
                <w:bCs/>
                <w:i/>
                <w:sz w:val="16"/>
                <w:szCs w:val="16"/>
              </w:rPr>
              <w:t>/  etc.</w:t>
            </w:r>
            <w:proofErr w:type="gramEnd"/>
          </w:p>
        </w:tc>
      </w:tr>
      <w:tr w:rsidR="00FC2291" w:rsidRPr="007B1DA5" w14:paraId="26FC648E" w14:textId="77777777" w:rsidTr="00AD740A">
        <w:trPr>
          <w:trHeight w:val="1558"/>
        </w:trPr>
        <w:tc>
          <w:tcPr>
            <w:tcW w:w="11201" w:type="dxa"/>
            <w:gridSpan w:val="27"/>
            <w:hideMark/>
          </w:tcPr>
          <w:p w14:paraId="275C9FFA" w14:textId="77777777" w:rsidR="00FC2291" w:rsidRPr="00BF163A" w:rsidRDefault="00FC2291" w:rsidP="00FB5CCA">
            <w:pPr>
              <w:rPr>
                <w:rFonts w:ascii="Arial" w:hAnsi="Arial" w:cs="Arial"/>
                <w:bCs/>
                <w:color w:val="A6A6A6" w:themeColor="background1" w:themeShade="A6"/>
                <w:sz w:val="16"/>
                <w:szCs w:val="16"/>
              </w:rPr>
            </w:pPr>
          </w:p>
          <w:p w14:paraId="2771FBAF" w14:textId="77777777" w:rsidR="00FC2291" w:rsidRDefault="00FC2291" w:rsidP="00FB5CCA">
            <w:pPr>
              <w:rPr>
                <w:rFonts w:ascii="Arial" w:hAnsi="Arial" w:cs="Arial"/>
                <w:b/>
                <w:bCs/>
                <w:color w:val="A6A6A6" w:themeColor="background1" w:themeShade="A6"/>
                <w:sz w:val="16"/>
                <w:szCs w:val="16"/>
              </w:rPr>
            </w:pPr>
          </w:p>
          <w:p w14:paraId="5AD13573" w14:textId="77777777" w:rsidR="00FC2291" w:rsidRDefault="00FC2291" w:rsidP="00FB5CC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C2291" w:rsidRPr="007B1DA5" w14:paraId="0526301F" w14:textId="77777777" w:rsidTr="00AD740A">
        <w:trPr>
          <w:trHeight w:val="283"/>
        </w:trPr>
        <w:tc>
          <w:tcPr>
            <w:tcW w:w="11201" w:type="dxa"/>
            <w:gridSpan w:val="27"/>
            <w:shd w:val="clear" w:color="auto" w:fill="D9D9D9" w:themeFill="background1" w:themeFillShade="D9"/>
            <w:vAlign w:val="center"/>
            <w:hideMark/>
          </w:tcPr>
          <w:p w14:paraId="22C54649" w14:textId="3AEEAFF7" w:rsidR="00FC2291" w:rsidRPr="00C72C0E" w:rsidRDefault="00FC2291" w:rsidP="00FC2291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Alarm Awareness, Monitoring and Response</w:t>
            </w:r>
            <w:r w:rsidRPr="00F50B76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  <w:i/>
                <w:sz w:val="16"/>
                <w:szCs w:val="16"/>
              </w:rPr>
              <w:t>i.e</w:t>
            </w:r>
            <w:r w:rsidRPr="00F50B76">
              <w:rPr>
                <w:rFonts w:ascii="Arial" w:hAnsi="Arial" w:cs="Arial"/>
                <w:bCs/>
                <w:i/>
                <w:sz w:val="16"/>
                <w:szCs w:val="16"/>
              </w:rPr>
              <w:t>.</w:t>
            </w:r>
            <w:proofErr w:type="gramEnd"/>
            <w:r w:rsidRPr="00F50B76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what alarms might be triggered by task, what action must be taken and by whom </w:t>
            </w:r>
            <w:r w:rsidRPr="00F50B76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</w:t>
            </w:r>
          </w:p>
        </w:tc>
      </w:tr>
      <w:tr w:rsidR="00FC2291" w:rsidRPr="007B1DA5" w14:paraId="4B96BB2E" w14:textId="77777777" w:rsidTr="00AD740A">
        <w:trPr>
          <w:trHeight w:val="1752"/>
        </w:trPr>
        <w:tc>
          <w:tcPr>
            <w:tcW w:w="11201" w:type="dxa"/>
            <w:gridSpan w:val="27"/>
          </w:tcPr>
          <w:p w14:paraId="2A279548" w14:textId="5688FFB6" w:rsidR="00FC2291" w:rsidRPr="00BF163A" w:rsidRDefault="00FC2291" w:rsidP="00FC2291">
            <w:pPr>
              <w:rPr>
                <w:rFonts w:ascii="Arial" w:hAnsi="Arial" w:cs="Arial"/>
                <w:bCs/>
                <w:color w:val="A6A6A6" w:themeColor="background1" w:themeShade="A6"/>
                <w:sz w:val="16"/>
                <w:szCs w:val="16"/>
              </w:rPr>
            </w:pPr>
          </w:p>
        </w:tc>
      </w:tr>
      <w:tr w:rsidR="00FC2291" w:rsidRPr="007B1DA5" w14:paraId="61BEE30F" w14:textId="77777777" w:rsidTr="00AD740A">
        <w:trPr>
          <w:trHeight w:val="283"/>
        </w:trPr>
        <w:tc>
          <w:tcPr>
            <w:tcW w:w="11201" w:type="dxa"/>
            <w:gridSpan w:val="27"/>
            <w:shd w:val="clear" w:color="auto" w:fill="D9D9D9" w:themeFill="background1" w:themeFillShade="D9"/>
            <w:vAlign w:val="center"/>
            <w:hideMark/>
          </w:tcPr>
          <w:p w14:paraId="47960808" w14:textId="60811B62" w:rsidR="00FC2291" w:rsidRPr="00776C2A" w:rsidRDefault="00FC2291" w:rsidP="00FC229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76C2A">
              <w:rPr>
                <w:rFonts w:ascii="Arial" w:hAnsi="Arial" w:cs="Arial"/>
                <w:b/>
                <w:sz w:val="16"/>
                <w:szCs w:val="16"/>
              </w:rPr>
              <w:t xml:space="preserve">Communication arrangements </w:t>
            </w:r>
            <w:proofErr w:type="gramStart"/>
            <w:r w:rsidRPr="00776C2A">
              <w:rPr>
                <w:rFonts w:ascii="Arial" w:hAnsi="Arial" w:cs="Arial"/>
                <w:i/>
                <w:sz w:val="16"/>
                <w:szCs w:val="16"/>
              </w:rPr>
              <w:t>e.g.</w:t>
            </w:r>
            <w:proofErr w:type="gramEnd"/>
            <w:r w:rsidRPr="00776C2A">
              <w:rPr>
                <w:rFonts w:ascii="Arial" w:hAnsi="Arial" w:cs="Arial"/>
                <w:i/>
                <w:sz w:val="16"/>
                <w:szCs w:val="16"/>
              </w:rPr>
              <w:t xml:space="preserve"> how work will be communicated, by whom and when (before and during work)</w:t>
            </w:r>
          </w:p>
        </w:tc>
      </w:tr>
      <w:tr w:rsidR="00FC2291" w:rsidRPr="007B1DA5" w14:paraId="3C0B1BA5" w14:textId="77777777" w:rsidTr="00AD740A">
        <w:trPr>
          <w:trHeight w:val="1638"/>
        </w:trPr>
        <w:tc>
          <w:tcPr>
            <w:tcW w:w="11201" w:type="dxa"/>
            <w:gridSpan w:val="27"/>
            <w:hideMark/>
          </w:tcPr>
          <w:p w14:paraId="7319B394" w14:textId="3C5AAA3F" w:rsidR="00FC2291" w:rsidRPr="00776C2A" w:rsidRDefault="00FC2291" w:rsidP="00FC2291">
            <w:pPr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</w:p>
        </w:tc>
      </w:tr>
      <w:tr w:rsidR="00FC2291" w:rsidRPr="007B1DA5" w14:paraId="12037337" w14:textId="77777777" w:rsidTr="00AD740A">
        <w:trPr>
          <w:trHeight w:val="283"/>
        </w:trPr>
        <w:tc>
          <w:tcPr>
            <w:tcW w:w="11201" w:type="dxa"/>
            <w:gridSpan w:val="27"/>
            <w:shd w:val="clear" w:color="auto" w:fill="D9D9D9" w:themeFill="background1" w:themeFillShade="D9"/>
            <w:vAlign w:val="center"/>
            <w:hideMark/>
          </w:tcPr>
          <w:p w14:paraId="518FBAF0" w14:textId="08982D53" w:rsidR="00FC2291" w:rsidRPr="007B1DA5" w:rsidRDefault="00FC2291" w:rsidP="00FC229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 xml:space="preserve">Requirements when work is complete </w:t>
            </w:r>
            <w:proofErr w:type="gramStart"/>
            <w:r w:rsidRPr="001574FF">
              <w:rPr>
                <w:rFonts w:ascii="Arial" w:hAnsi="Arial" w:cs="Arial"/>
                <w:bCs/>
                <w:i/>
                <w:sz w:val="16"/>
                <w:szCs w:val="16"/>
              </w:rPr>
              <w:t>e.g.</w:t>
            </w:r>
            <w:proofErr w:type="gramEnd"/>
            <w:r w:rsidRPr="001574FF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re-instating system isolations / waste disposal / communication to users / barriers removed</w:t>
            </w:r>
          </w:p>
        </w:tc>
      </w:tr>
      <w:tr w:rsidR="00FC2291" w:rsidRPr="007B1DA5" w14:paraId="0B3BD0C2" w14:textId="77777777" w:rsidTr="00AD740A">
        <w:trPr>
          <w:trHeight w:val="1691"/>
        </w:trPr>
        <w:tc>
          <w:tcPr>
            <w:tcW w:w="11201" w:type="dxa"/>
            <w:gridSpan w:val="27"/>
            <w:hideMark/>
          </w:tcPr>
          <w:p w14:paraId="2967B948" w14:textId="6C3CE802" w:rsidR="00FC2291" w:rsidRPr="00BF163A" w:rsidRDefault="00FC2291" w:rsidP="00FC2291">
            <w:pPr>
              <w:rPr>
                <w:rFonts w:ascii="Arial" w:hAnsi="Arial" w:cs="Arial"/>
                <w:bCs/>
                <w:sz w:val="15"/>
                <w:szCs w:val="15"/>
              </w:rPr>
            </w:pPr>
          </w:p>
        </w:tc>
      </w:tr>
      <w:tr w:rsidR="00FC2291" w:rsidRPr="007B1DA5" w14:paraId="2A9C97CD" w14:textId="77777777" w:rsidTr="00AD740A">
        <w:trPr>
          <w:trHeight w:val="283"/>
        </w:trPr>
        <w:tc>
          <w:tcPr>
            <w:tcW w:w="11201" w:type="dxa"/>
            <w:gridSpan w:val="27"/>
            <w:shd w:val="clear" w:color="auto" w:fill="D9D9D9" w:themeFill="background1" w:themeFillShade="D9"/>
            <w:vAlign w:val="center"/>
          </w:tcPr>
          <w:p w14:paraId="6DF9FE45" w14:textId="4304E5A0" w:rsidR="00FC2291" w:rsidRPr="00CC077D" w:rsidRDefault="00FC2291" w:rsidP="00FC2291">
            <w:pPr>
              <w:spacing w:before="60" w:after="60"/>
              <w:rPr>
                <w:rFonts w:ascii="Arial" w:hAnsi="Arial" w:cs="Arial"/>
                <w:b/>
                <w:sz w:val="16"/>
                <w:szCs w:val="16"/>
              </w:rPr>
            </w:pPr>
            <w:r w:rsidRPr="00CC077D">
              <w:rPr>
                <w:rFonts w:ascii="Arial" w:hAnsi="Arial" w:cs="Arial"/>
                <w:b/>
                <w:sz w:val="16"/>
                <w:szCs w:val="16"/>
              </w:rPr>
              <w:t>Summary of Review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gramStart"/>
            <w:r w:rsidRPr="00AF66F3">
              <w:rPr>
                <w:rFonts w:ascii="Arial" w:hAnsi="Arial" w:cs="Arial"/>
                <w:bCs/>
                <w:i/>
                <w:sz w:val="16"/>
                <w:szCs w:val="16"/>
              </w:rPr>
              <w:t>e.g.</w:t>
            </w:r>
            <w:proofErr w:type="gramEnd"/>
            <w:r w:rsidRPr="00AF66F3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pre-meeting</w:t>
            </w:r>
            <w:r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(s), </w:t>
            </w:r>
            <w:r w:rsidRPr="00AF66F3">
              <w:rPr>
                <w:rFonts w:ascii="Arial" w:hAnsi="Arial" w:cs="Arial"/>
                <w:bCs/>
                <w:i/>
                <w:sz w:val="16"/>
                <w:szCs w:val="16"/>
              </w:rPr>
              <w:t>HSBS requirements, SWIFT / HAZOP</w:t>
            </w:r>
            <w:r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assessment</w:t>
            </w:r>
          </w:p>
        </w:tc>
      </w:tr>
      <w:tr w:rsidR="00FC2291" w:rsidRPr="00BF163A" w14:paraId="4DC32AED" w14:textId="77777777" w:rsidTr="00AD740A">
        <w:trPr>
          <w:trHeight w:val="1507"/>
        </w:trPr>
        <w:tc>
          <w:tcPr>
            <w:tcW w:w="11201" w:type="dxa"/>
            <w:gridSpan w:val="27"/>
          </w:tcPr>
          <w:p w14:paraId="285486C6" w14:textId="773B8AF6" w:rsidR="00FC2291" w:rsidRPr="00BF163A" w:rsidRDefault="00FC2291" w:rsidP="00FC2291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C2291" w:rsidRPr="007B1DA5" w14:paraId="09328122" w14:textId="77777777" w:rsidTr="00AD740A">
        <w:trPr>
          <w:trHeight w:val="283"/>
        </w:trPr>
        <w:tc>
          <w:tcPr>
            <w:tcW w:w="11201" w:type="dxa"/>
            <w:gridSpan w:val="27"/>
            <w:shd w:val="clear" w:color="auto" w:fill="D9D9D9" w:themeFill="background1" w:themeFillShade="D9"/>
            <w:vAlign w:val="center"/>
            <w:hideMark/>
          </w:tcPr>
          <w:p w14:paraId="3ACE6051" w14:textId="77777777" w:rsidR="00FC2291" w:rsidRDefault="00FC2291" w:rsidP="00FC2291">
            <w:pPr>
              <w:rPr>
                <w:rFonts w:ascii="Arial" w:hAnsi="Arial" w:cs="Arial"/>
                <w:bCs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Supporting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documentation  </w:t>
            </w:r>
            <w:r w:rsidRPr="00AF66F3">
              <w:rPr>
                <w:rFonts w:ascii="Arial" w:hAnsi="Arial" w:cs="Arial"/>
                <w:bCs/>
                <w:i/>
                <w:sz w:val="16"/>
                <w:szCs w:val="16"/>
              </w:rPr>
              <w:t>e.g.</w:t>
            </w:r>
            <w:proofErr w:type="gramEnd"/>
            <w:r w:rsidRPr="00AF66F3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BMS procedures / isolations forms / hazard based risk assessments / drawings</w:t>
            </w:r>
          </w:p>
          <w:p w14:paraId="45EBFC15" w14:textId="1A51EA01" w:rsidR="00FC2291" w:rsidRPr="00AF66F3" w:rsidRDefault="00FC2291" w:rsidP="00FC2291">
            <w:pPr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AF66F3">
              <w:rPr>
                <w:rFonts w:ascii="Arial" w:hAnsi="Arial" w:cs="Arial"/>
                <w:b/>
                <w:color w:val="C00000"/>
                <w:sz w:val="16"/>
                <w:szCs w:val="16"/>
              </w:rPr>
              <w:t>**Attach drawings / supporting documentation / references as required**</w:t>
            </w:r>
          </w:p>
        </w:tc>
      </w:tr>
      <w:tr w:rsidR="00FC2291" w:rsidRPr="00BF163A" w14:paraId="540E912E" w14:textId="77777777" w:rsidTr="00AD740A">
        <w:trPr>
          <w:trHeight w:val="1321"/>
        </w:trPr>
        <w:tc>
          <w:tcPr>
            <w:tcW w:w="11201" w:type="dxa"/>
            <w:gridSpan w:val="27"/>
          </w:tcPr>
          <w:p w14:paraId="71909E1C" w14:textId="073C9936" w:rsidR="00FC2291" w:rsidRPr="00BF163A" w:rsidRDefault="00FC2291" w:rsidP="00FC2291">
            <w:pPr>
              <w:spacing w:before="4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C2291" w:rsidRPr="007B1DA5" w14:paraId="40FEF974" w14:textId="77777777" w:rsidTr="00AD740A">
        <w:trPr>
          <w:trHeight w:val="357"/>
        </w:trPr>
        <w:tc>
          <w:tcPr>
            <w:tcW w:w="11201" w:type="dxa"/>
            <w:gridSpan w:val="27"/>
            <w:shd w:val="clear" w:color="auto" w:fill="BFBFBF" w:themeFill="background1" w:themeFillShade="BF"/>
            <w:vAlign w:val="center"/>
          </w:tcPr>
          <w:p w14:paraId="5E50133D" w14:textId="0FBD4FBA" w:rsidR="00FC2291" w:rsidRPr="0024751F" w:rsidRDefault="00FC2291" w:rsidP="00FC2291">
            <w:pPr>
              <w:jc w:val="both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Responsible Person:</w:t>
            </w:r>
          </w:p>
        </w:tc>
      </w:tr>
      <w:tr w:rsidR="00FC2291" w:rsidRPr="007B1DA5" w14:paraId="5777F550" w14:textId="77777777" w:rsidTr="00AD740A">
        <w:tblPrEx>
          <w:shd w:val="clear" w:color="auto" w:fill="000000" w:themeFill="text1"/>
        </w:tblPrEx>
        <w:trPr>
          <w:trHeight w:val="237"/>
        </w:trPr>
        <w:tc>
          <w:tcPr>
            <w:tcW w:w="2818" w:type="dxa"/>
            <w:gridSpan w:val="6"/>
            <w:shd w:val="clear" w:color="auto" w:fill="F2F2F2" w:themeFill="background1" w:themeFillShade="F2"/>
          </w:tcPr>
          <w:p w14:paraId="2216E2D3" w14:textId="77777777" w:rsidR="00FC2291" w:rsidRDefault="00FC2291" w:rsidP="00FC2291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NAME:</w:t>
            </w:r>
          </w:p>
        </w:tc>
        <w:tc>
          <w:tcPr>
            <w:tcW w:w="3402" w:type="dxa"/>
            <w:gridSpan w:val="11"/>
            <w:shd w:val="clear" w:color="auto" w:fill="F2F2F2" w:themeFill="background1" w:themeFillShade="F2"/>
          </w:tcPr>
          <w:p w14:paraId="63086E00" w14:textId="77777777" w:rsidR="00FC2291" w:rsidRDefault="00FC2291" w:rsidP="00FC2291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JOB TITLE:</w:t>
            </w:r>
          </w:p>
        </w:tc>
        <w:tc>
          <w:tcPr>
            <w:tcW w:w="2687" w:type="dxa"/>
            <w:gridSpan w:val="7"/>
            <w:shd w:val="clear" w:color="auto" w:fill="F2F2F2" w:themeFill="background1" w:themeFillShade="F2"/>
          </w:tcPr>
          <w:p w14:paraId="5570DC6D" w14:textId="77777777" w:rsidR="00FC2291" w:rsidRDefault="00FC2291" w:rsidP="00FC2291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SIGNATURE:</w:t>
            </w:r>
          </w:p>
        </w:tc>
        <w:tc>
          <w:tcPr>
            <w:tcW w:w="2294" w:type="dxa"/>
            <w:gridSpan w:val="3"/>
            <w:shd w:val="clear" w:color="auto" w:fill="F2F2F2" w:themeFill="background1" w:themeFillShade="F2"/>
          </w:tcPr>
          <w:p w14:paraId="65C5270C" w14:textId="77777777" w:rsidR="00FC2291" w:rsidRDefault="00FC2291" w:rsidP="00FC2291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DATE &amp; TIME:</w:t>
            </w:r>
          </w:p>
        </w:tc>
      </w:tr>
      <w:tr w:rsidR="00FC2291" w:rsidRPr="007B1DA5" w14:paraId="491E0E20" w14:textId="77777777" w:rsidTr="00AD740A">
        <w:tblPrEx>
          <w:shd w:val="clear" w:color="auto" w:fill="000000" w:themeFill="text1"/>
        </w:tblPrEx>
        <w:trPr>
          <w:trHeight w:val="543"/>
        </w:trPr>
        <w:tc>
          <w:tcPr>
            <w:tcW w:w="2818" w:type="dxa"/>
            <w:gridSpan w:val="6"/>
            <w:shd w:val="clear" w:color="auto" w:fill="auto"/>
          </w:tcPr>
          <w:p w14:paraId="300AE4DE" w14:textId="77777777" w:rsidR="00FC2291" w:rsidRDefault="00FC229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gridSpan w:val="11"/>
            <w:shd w:val="clear" w:color="auto" w:fill="auto"/>
          </w:tcPr>
          <w:p w14:paraId="2CFAD438" w14:textId="77777777" w:rsidR="00FC2291" w:rsidRDefault="00FC229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87" w:type="dxa"/>
            <w:gridSpan w:val="7"/>
            <w:shd w:val="clear" w:color="auto" w:fill="auto"/>
          </w:tcPr>
          <w:p w14:paraId="2DAC2B55" w14:textId="77777777" w:rsidR="00FC2291" w:rsidRDefault="00FC229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94" w:type="dxa"/>
            <w:gridSpan w:val="3"/>
            <w:shd w:val="clear" w:color="auto" w:fill="auto"/>
          </w:tcPr>
          <w:p w14:paraId="41071E31" w14:textId="77777777" w:rsidR="00FC2291" w:rsidRDefault="00FC229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C2291" w:rsidRPr="007B1DA5" w14:paraId="0D0A0977" w14:textId="77777777" w:rsidTr="00AD740A">
        <w:tblPrEx>
          <w:shd w:val="clear" w:color="auto" w:fill="000000" w:themeFill="text1"/>
        </w:tblPrEx>
        <w:trPr>
          <w:trHeight w:val="152"/>
        </w:trPr>
        <w:tc>
          <w:tcPr>
            <w:tcW w:w="11201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CA746" w14:textId="08A3274E" w:rsidR="00FC2291" w:rsidRDefault="00FC229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br w:type="page"/>
            </w:r>
          </w:p>
        </w:tc>
      </w:tr>
      <w:tr w:rsidR="00FC2291" w:rsidRPr="00BB04D3" w14:paraId="7F02D444" w14:textId="77777777" w:rsidTr="00AD740A">
        <w:tblPrEx>
          <w:shd w:val="clear" w:color="auto" w:fill="000000" w:themeFill="text1"/>
        </w:tblPrEx>
        <w:trPr>
          <w:trHeight w:val="331"/>
        </w:trPr>
        <w:tc>
          <w:tcPr>
            <w:tcW w:w="11201" w:type="dxa"/>
            <w:gridSpan w:val="27"/>
            <w:tcBorders>
              <w:top w:val="single" w:sz="4" w:space="0" w:color="auto"/>
            </w:tcBorders>
            <w:shd w:val="clear" w:color="auto" w:fill="000000" w:themeFill="text1"/>
            <w:vAlign w:val="center"/>
          </w:tcPr>
          <w:p w14:paraId="5AA17498" w14:textId="335461D4" w:rsidR="00FC2291" w:rsidRPr="00BB04D3" w:rsidRDefault="00FC2291" w:rsidP="00506726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B04D3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SECTION 6: REVIEW STAGE</w:t>
            </w:r>
            <w:r w:rsidR="0050672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B148B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(</w:t>
            </w:r>
            <w:r w:rsidR="00506726" w:rsidRPr="0012541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refer </w:t>
            </w:r>
            <w:r w:rsidR="00B148B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to</w:t>
            </w:r>
            <w:r w:rsidR="00506726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 </w:t>
            </w:r>
            <w:r w:rsidR="00506726" w:rsidRPr="0012541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EMS-WI-224</w:t>
            </w:r>
            <w:r w:rsidR="00506726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 Section 7.6</w:t>
            </w:r>
            <w:r w:rsidR="00B148B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)</w:t>
            </w:r>
          </w:p>
        </w:tc>
      </w:tr>
      <w:tr w:rsidR="00FC2291" w:rsidRPr="007B1DA5" w14:paraId="30116ABE" w14:textId="77777777" w:rsidTr="00AD740A">
        <w:tblPrEx>
          <w:shd w:val="clear" w:color="auto" w:fill="000000" w:themeFill="text1"/>
        </w:tblPrEx>
        <w:trPr>
          <w:trHeight w:val="342"/>
        </w:trPr>
        <w:tc>
          <w:tcPr>
            <w:tcW w:w="11201" w:type="dxa"/>
            <w:gridSpan w:val="27"/>
            <w:shd w:val="clear" w:color="auto" w:fill="D9D9D9" w:themeFill="background1" w:themeFillShade="D9"/>
            <w:vAlign w:val="center"/>
          </w:tcPr>
          <w:p w14:paraId="381245ED" w14:textId="50E5A5CB" w:rsidR="00FC2291" w:rsidRDefault="00FC2291" w:rsidP="00FC229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EMS Technical Review:</w:t>
            </w:r>
          </w:p>
        </w:tc>
      </w:tr>
      <w:tr w:rsidR="00FC2291" w:rsidRPr="007B1DA5" w14:paraId="725116B6" w14:textId="77777777" w:rsidTr="00AD740A">
        <w:tblPrEx>
          <w:shd w:val="clear" w:color="auto" w:fill="000000" w:themeFill="text1"/>
        </w:tblPrEx>
        <w:trPr>
          <w:trHeight w:val="237"/>
        </w:trPr>
        <w:tc>
          <w:tcPr>
            <w:tcW w:w="2818" w:type="dxa"/>
            <w:gridSpan w:val="6"/>
            <w:shd w:val="clear" w:color="auto" w:fill="F2F2F2" w:themeFill="background1" w:themeFillShade="F2"/>
          </w:tcPr>
          <w:p w14:paraId="2110B0AD" w14:textId="77777777" w:rsidR="00FC2291" w:rsidRDefault="00FC2291" w:rsidP="00FC2291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NAME:</w:t>
            </w:r>
          </w:p>
        </w:tc>
        <w:tc>
          <w:tcPr>
            <w:tcW w:w="3402" w:type="dxa"/>
            <w:gridSpan w:val="11"/>
            <w:shd w:val="clear" w:color="auto" w:fill="F2F2F2" w:themeFill="background1" w:themeFillShade="F2"/>
          </w:tcPr>
          <w:p w14:paraId="1856A887" w14:textId="77777777" w:rsidR="00FC2291" w:rsidRDefault="00FC2291" w:rsidP="00FC2291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JOB TITLE:</w:t>
            </w:r>
          </w:p>
        </w:tc>
        <w:tc>
          <w:tcPr>
            <w:tcW w:w="2687" w:type="dxa"/>
            <w:gridSpan w:val="7"/>
            <w:shd w:val="clear" w:color="auto" w:fill="F2F2F2" w:themeFill="background1" w:themeFillShade="F2"/>
          </w:tcPr>
          <w:p w14:paraId="4F8C080D" w14:textId="77777777" w:rsidR="00FC2291" w:rsidRDefault="00FC2291" w:rsidP="00FC2291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SIGNATURE:</w:t>
            </w:r>
          </w:p>
        </w:tc>
        <w:tc>
          <w:tcPr>
            <w:tcW w:w="2294" w:type="dxa"/>
            <w:gridSpan w:val="3"/>
            <w:shd w:val="clear" w:color="auto" w:fill="F2F2F2" w:themeFill="background1" w:themeFillShade="F2"/>
          </w:tcPr>
          <w:p w14:paraId="4A1DBFBA" w14:textId="77777777" w:rsidR="00FC2291" w:rsidRDefault="00FC2291" w:rsidP="00FC2291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DATE &amp; TIME:</w:t>
            </w:r>
          </w:p>
        </w:tc>
      </w:tr>
      <w:tr w:rsidR="00FC2291" w:rsidRPr="007B1DA5" w14:paraId="43F0E178" w14:textId="77777777" w:rsidTr="00AD740A">
        <w:tblPrEx>
          <w:shd w:val="clear" w:color="auto" w:fill="000000" w:themeFill="text1"/>
        </w:tblPrEx>
        <w:trPr>
          <w:trHeight w:val="558"/>
        </w:trPr>
        <w:tc>
          <w:tcPr>
            <w:tcW w:w="2818" w:type="dxa"/>
            <w:gridSpan w:val="6"/>
            <w:shd w:val="clear" w:color="auto" w:fill="auto"/>
          </w:tcPr>
          <w:p w14:paraId="2BE143A6" w14:textId="77777777" w:rsidR="00FC2291" w:rsidRDefault="00FC229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gridSpan w:val="11"/>
            <w:shd w:val="clear" w:color="auto" w:fill="auto"/>
          </w:tcPr>
          <w:p w14:paraId="7BECF0C5" w14:textId="77777777" w:rsidR="00FC2291" w:rsidRDefault="00FC229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87" w:type="dxa"/>
            <w:gridSpan w:val="7"/>
            <w:shd w:val="clear" w:color="auto" w:fill="auto"/>
          </w:tcPr>
          <w:p w14:paraId="4BDDC1FB" w14:textId="77777777" w:rsidR="00FC2291" w:rsidRDefault="00FC229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94" w:type="dxa"/>
            <w:gridSpan w:val="3"/>
            <w:shd w:val="clear" w:color="auto" w:fill="auto"/>
          </w:tcPr>
          <w:p w14:paraId="1567A350" w14:textId="77777777" w:rsidR="00FC2291" w:rsidRDefault="00FC229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C2291" w:rsidRPr="00311C11" w14:paraId="047C35DE" w14:textId="77777777" w:rsidTr="00AD740A">
        <w:trPr>
          <w:trHeight w:hRule="exact" w:val="325"/>
        </w:trPr>
        <w:tc>
          <w:tcPr>
            <w:tcW w:w="11201" w:type="dxa"/>
            <w:gridSpan w:val="27"/>
            <w:shd w:val="clear" w:color="auto" w:fill="F2F2F2" w:themeFill="background1" w:themeFillShade="F2"/>
            <w:noWrap/>
            <w:vAlign w:val="center"/>
          </w:tcPr>
          <w:p w14:paraId="439D4C12" w14:textId="6201EE3D" w:rsidR="00FC2291" w:rsidRPr="00311C11" w:rsidRDefault="00FC2291" w:rsidP="00FC229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i/>
                <w:sz w:val="14"/>
                <w:szCs w:val="14"/>
              </w:rPr>
              <w:t xml:space="preserve">– add further </w:t>
            </w:r>
            <w:r w:rsidR="00B020F6">
              <w:rPr>
                <w:rFonts w:ascii="Arial" w:hAnsi="Arial" w:cs="Arial"/>
                <w:bCs/>
                <w:i/>
                <w:sz w:val="14"/>
                <w:szCs w:val="14"/>
              </w:rPr>
              <w:t>Reviewers</w:t>
            </w:r>
            <w:r>
              <w:rPr>
                <w:rFonts w:ascii="Arial" w:hAnsi="Arial" w:cs="Arial"/>
                <w:bCs/>
                <w:i/>
                <w:sz w:val="14"/>
                <w:szCs w:val="14"/>
              </w:rPr>
              <w:t xml:space="preserve"> as required</w:t>
            </w:r>
          </w:p>
        </w:tc>
      </w:tr>
      <w:tr w:rsidR="00FC2291" w:rsidRPr="007B1DA5" w14:paraId="23A55601" w14:textId="77777777" w:rsidTr="00AD740A">
        <w:tblPrEx>
          <w:shd w:val="clear" w:color="auto" w:fill="000000" w:themeFill="text1"/>
        </w:tblPrEx>
        <w:trPr>
          <w:trHeight w:val="371"/>
        </w:trPr>
        <w:tc>
          <w:tcPr>
            <w:tcW w:w="11201" w:type="dxa"/>
            <w:gridSpan w:val="27"/>
            <w:shd w:val="clear" w:color="auto" w:fill="D9D9D9" w:themeFill="background1" w:themeFillShade="D9"/>
            <w:vAlign w:val="center"/>
          </w:tcPr>
          <w:p w14:paraId="74FCDC88" w14:textId="7A0C5EE2" w:rsidR="00FC2291" w:rsidRDefault="00FC2291" w:rsidP="00FC229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Other personnel review: </w:t>
            </w:r>
            <w:proofErr w:type="gramStart"/>
            <w:r w:rsidRPr="003460B9">
              <w:rPr>
                <w:rFonts w:ascii="Arial" w:hAnsi="Arial" w:cs="Arial"/>
                <w:bCs/>
                <w:i/>
                <w:sz w:val="16"/>
                <w:szCs w:val="16"/>
              </w:rPr>
              <w:t>e.g.</w:t>
            </w:r>
            <w:proofErr w:type="gramEnd"/>
            <w:r w:rsidRPr="003460B9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Facility coordinators, animal services, lab managers, </w:t>
            </w:r>
            <w:proofErr w:type="spellStart"/>
            <w:r w:rsidRPr="003460B9">
              <w:rPr>
                <w:rFonts w:ascii="Arial" w:hAnsi="Arial" w:cs="Arial"/>
                <w:bCs/>
                <w:i/>
                <w:sz w:val="16"/>
                <w:szCs w:val="16"/>
              </w:rPr>
              <w:t>etc</w:t>
            </w:r>
            <w:proofErr w:type="spellEnd"/>
          </w:p>
        </w:tc>
      </w:tr>
      <w:tr w:rsidR="00FC2291" w:rsidRPr="007B1DA5" w14:paraId="2EDC7C58" w14:textId="77777777" w:rsidTr="00AD740A">
        <w:tblPrEx>
          <w:shd w:val="clear" w:color="auto" w:fill="000000" w:themeFill="text1"/>
        </w:tblPrEx>
        <w:trPr>
          <w:trHeight w:val="237"/>
        </w:trPr>
        <w:tc>
          <w:tcPr>
            <w:tcW w:w="2818" w:type="dxa"/>
            <w:gridSpan w:val="6"/>
            <w:shd w:val="clear" w:color="auto" w:fill="F2F2F2" w:themeFill="background1" w:themeFillShade="F2"/>
          </w:tcPr>
          <w:p w14:paraId="0B069549" w14:textId="77777777" w:rsidR="00FC2291" w:rsidRDefault="00FC2291" w:rsidP="00FC2291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NAME:</w:t>
            </w:r>
          </w:p>
        </w:tc>
        <w:tc>
          <w:tcPr>
            <w:tcW w:w="3402" w:type="dxa"/>
            <w:gridSpan w:val="11"/>
            <w:shd w:val="clear" w:color="auto" w:fill="F2F2F2" w:themeFill="background1" w:themeFillShade="F2"/>
          </w:tcPr>
          <w:p w14:paraId="1699B916" w14:textId="77777777" w:rsidR="00FC2291" w:rsidRDefault="00FC2291" w:rsidP="00FC2291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JOB TITLE:</w:t>
            </w:r>
          </w:p>
        </w:tc>
        <w:tc>
          <w:tcPr>
            <w:tcW w:w="2687" w:type="dxa"/>
            <w:gridSpan w:val="7"/>
            <w:shd w:val="clear" w:color="auto" w:fill="F2F2F2" w:themeFill="background1" w:themeFillShade="F2"/>
          </w:tcPr>
          <w:p w14:paraId="225E30E0" w14:textId="77777777" w:rsidR="00FC2291" w:rsidRDefault="00FC2291" w:rsidP="00FC2291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SIGNATURE:</w:t>
            </w:r>
          </w:p>
        </w:tc>
        <w:tc>
          <w:tcPr>
            <w:tcW w:w="2294" w:type="dxa"/>
            <w:gridSpan w:val="3"/>
            <w:shd w:val="clear" w:color="auto" w:fill="F2F2F2" w:themeFill="background1" w:themeFillShade="F2"/>
          </w:tcPr>
          <w:p w14:paraId="1285B77A" w14:textId="77777777" w:rsidR="00FC2291" w:rsidRDefault="00FC2291" w:rsidP="00FC2291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DATE &amp; TIME:</w:t>
            </w:r>
          </w:p>
        </w:tc>
      </w:tr>
      <w:tr w:rsidR="00FC2291" w:rsidRPr="007B1DA5" w14:paraId="1EEB1705" w14:textId="77777777" w:rsidTr="00AD740A">
        <w:tblPrEx>
          <w:shd w:val="clear" w:color="auto" w:fill="000000" w:themeFill="text1"/>
        </w:tblPrEx>
        <w:trPr>
          <w:trHeight w:val="558"/>
        </w:trPr>
        <w:tc>
          <w:tcPr>
            <w:tcW w:w="2818" w:type="dxa"/>
            <w:gridSpan w:val="6"/>
            <w:shd w:val="clear" w:color="auto" w:fill="auto"/>
          </w:tcPr>
          <w:p w14:paraId="5B9AF836" w14:textId="77777777" w:rsidR="00FC2291" w:rsidRDefault="00FC229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gridSpan w:val="11"/>
            <w:shd w:val="clear" w:color="auto" w:fill="auto"/>
          </w:tcPr>
          <w:p w14:paraId="63310AF4" w14:textId="77777777" w:rsidR="00FC2291" w:rsidRDefault="00FC229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87" w:type="dxa"/>
            <w:gridSpan w:val="7"/>
            <w:shd w:val="clear" w:color="auto" w:fill="auto"/>
          </w:tcPr>
          <w:p w14:paraId="6B7E1C96" w14:textId="77777777" w:rsidR="00FC2291" w:rsidRDefault="00FC229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94" w:type="dxa"/>
            <w:gridSpan w:val="3"/>
            <w:shd w:val="clear" w:color="auto" w:fill="auto"/>
          </w:tcPr>
          <w:p w14:paraId="601BA08C" w14:textId="77777777" w:rsidR="00FC2291" w:rsidRDefault="00FC229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C2291" w:rsidRPr="00311C11" w14:paraId="2A7D8EFA" w14:textId="77777777" w:rsidTr="00AD740A">
        <w:trPr>
          <w:trHeight w:hRule="exact" w:val="295"/>
        </w:trPr>
        <w:tc>
          <w:tcPr>
            <w:tcW w:w="11201" w:type="dxa"/>
            <w:gridSpan w:val="27"/>
            <w:shd w:val="clear" w:color="auto" w:fill="F2F2F2" w:themeFill="background1" w:themeFillShade="F2"/>
            <w:noWrap/>
            <w:vAlign w:val="center"/>
          </w:tcPr>
          <w:p w14:paraId="745636B4" w14:textId="6C162B59" w:rsidR="00FC2291" w:rsidRPr="00311C11" w:rsidRDefault="00FC2291" w:rsidP="00FC229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i/>
                <w:sz w:val="14"/>
                <w:szCs w:val="14"/>
              </w:rPr>
              <w:t xml:space="preserve">– add further </w:t>
            </w:r>
            <w:r w:rsidR="00B020F6">
              <w:rPr>
                <w:rFonts w:ascii="Arial" w:hAnsi="Arial" w:cs="Arial"/>
                <w:bCs/>
                <w:i/>
                <w:sz w:val="14"/>
                <w:szCs w:val="14"/>
              </w:rPr>
              <w:t>Reviewers</w:t>
            </w:r>
            <w:r>
              <w:rPr>
                <w:rFonts w:ascii="Arial" w:hAnsi="Arial" w:cs="Arial"/>
                <w:bCs/>
                <w:i/>
                <w:sz w:val="14"/>
                <w:szCs w:val="14"/>
              </w:rPr>
              <w:t xml:space="preserve"> as required</w:t>
            </w:r>
          </w:p>
        </w:tc>
      </w:tr>
      <w:tr w:rsidR="00FC2291" w:rsidRPr="007B1DA5" w14:paraId="577A9B3F" w14:textId="77777777" w:rsidTr="00AD740A">
        <w:tblPrEx>
          <w:shd w:val="clear" w:color="auto" w:fill="000000" w:themeFill="text1"/>
        </w:tblPrEx>
        <w:trPr>
          <w:trHeight w:val="152"/>
        </w:trPr>
        <w:tc>
          <w:tcPr>
            <w:tcW w:w="11201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A55F6F" w14:textId="77777777" w:rsidR="00FC2291" w:rsidRDefault="00FC229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370BFCB" w14:textId="77777777" w:rsidR="00FC2291" w:rsidRDefault="00FC229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C2291" w:rsidRPr="00BB04D3" w14:paraId="1E006D61" w14:textId="77777777" w:rsidTr="00AD740A">
        <w:tblPrEx>
          <w:shd w:val="clear" w:color="auto" w:fill="000000" w:themeFill="text1"/>
        </w:tblPrEx>
        <w:trPr>
          <w:trHeight w:val="331"/>
        </w:trPr>
        <w:tc>
          <w:tcPr>
            <w:tcW w:w="11201" w:type="dxa"/>
            <w:gridSpan w:val="27"/>
            <w:shd w:val="clear" w:color="auto" w:fill="000000" w:themeFill="text1"/>
            <w:vAlign w:val="center"/>
          </w:tcPr>
          <w:p w14:paraId="4D42FD68" w14:textId="7BF44EB2" w:rsidR="00FC2291" w:rsidRPr="00BB04D3" w:rsidRDefault="00FC2291" w:rsidP="00FC2291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B04D3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SECTION 7: HSBS MANDATORY REVIEW</w:t>
            </w:r>
            <w:r w:rsidR="001254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B148B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(</w:t>
            </w:r>
            <w:r w:rsidR="00506726" w:rsidRPr="0012541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refer </w:t>
            </w:r>
            <w:r w:rsidR="00B148B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to</w:t>
            </w:r>
            <w:r w:rsidR="00506726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 </w:t>
            </w:r>
            <w:r w:rsidR="00506726" w:rsidRPr="0012541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EMS-WI-224</w:t>
            </w:r>
            <w:r w:rsidR="00506726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 Section 7.7</w:t>
            </w:r>
            <w:r w:rsidR="00B148B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)</w:t>
            </w:r>
          </w:p>
        </w:tc>
      </w:tr>
      <w:tr w:rsidR="00FC2291" w:rsidRPr="007B1DA5" w14:paraId="543765AF" w14:textId="77777777" w:rsidTr="00AD740A">
        <w:tblPrEx>
          <w:shd w:val="clear" w:color="auto" w:fill="000000" w:themeFill="text1"/>
        </w:tblPrEx>
        <w:trPr>
          <w:trHeight w:val="237"/>
        </w:trPr>
        <w:tc>
          <w:tcPr>
            <w:tcW w:w="2818" w:type="dxa"/>
            <w:gridSpan w:val="6"/>
            <w:shd w:val="clear" w:color="auto" w:fill="F2F2F2" w:themeFill="background1" w:themeFillShade="F2"/>
          </w:tcPr>
          <w:p w14:paraId="3BDECD78" w14:textId="77777777" w:rsidR="00FC2291" w:rsidRDefault="00FC2291" w:rsidP="00FC2291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NAME:</w:t>
            </w:r>
          </w:p>
        </w:tc>
        <w:tc>
          <w:tcPr>
            <w:tcW w:w="3402" w:type="dxa"/>
            <w:gridSpan w:val="11"/>
            <w:shd w:val="clear" w:color="auto" w:fill="F2F2F2" w:themeFill="background1" w:themeFillShade="F2"/>
          </w:tcPr>
          <w:p w14:paraId="6D7D4657" w14:textId="77777777" w:rsidR="00FC2291" w:rsidRDefault="00FC2291" w:rsidP="00FC2291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JOB TITLE:</w:t>
            </w:r>
          </w:p>
        </w:tc>
        <w:tc>
          <w:tcPr>
            <w:tcW w:w="2687" w:type="dxa"/>
            <w:gridSpan w:val="7"/>
            <w:shd w:val="clear" w:color="auto" w:fill="F2F2F2" w:themeFill="background1" w:themeFillShade="F2"/>
          </w:tcPr>
          <w:p w14:paraId="7A0057F6" w14:textId="77777777" w:rsidR="00FC2291" w:rsidRDefault="00FC2291" w:rsidP="00FC2291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SIGNATURE:</w:t>
            </w:r>
          </w:p>
        </w:tc>
        <w:tc>
          <w:tcPr>
            <w:tcW w:w="2294" w:type="dxa"/>
            <w:gridSpan w:val="3"/>
            <w:shd w:val="clear" w:color="auto" w:fill="F2F2F2" w:themeFill="background1" w:themeFillShade="F2"/>
          </w:tcPr>
          <w:p w14:paraId="7A3B68FB" w14:textId="77777777" w:rsidR="00FC2291" w:rsidRDefault="00FC2291" w:rsidP="00FC2291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DATE &amp; TIME:</w:t>
            </w:r>
          </w:p>
        </w:tc>
      </w:tr>
      <w:tr w:rsidR="00FC2291" w:rsidRPr="007B1DA5" w14:paraId="142A3C96" w14:textId="77777777" w:rsidTr="00AD740A">
        <w:tblPrEx>
          <w:shd w:val="clear" w:color="auto" w:fill="000000" w:themeFill="text1"/>
        </w:tblPrEx>
        <w:trPr>
          <w:trHeight w:val="558"/>
        </w:trPr>
        <w:tc>
          <w:tcPr>
            <w:tcW w:w="281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C44D831" w14:textId="77777777" w:rsidR="00FC2291" w:rsidRDefault="00FC229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2826C60A" w14:textId="77777777" w:rsidR="00FC2291" w:rsidRDefault="00FC229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8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2883962" w14:textId="77777777" w:rsidR="00FC2291" w:rsidRDefault="00FC229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0E56F1" w14:textId="77777777" w:rsidR="00FC2291" w:rsidRDefault="00FC229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C2291" w:rsidRPr="007B1DA5" w14:paraId="7166E9B2" w14:textId="77777777" w:rsidTr="00AD740A">
        <w:tblPrEx>
          <w:shd w:val="clear" w:color="auto" w:fill="000000" w:themeFill="text1"/>
        </w:tblPrEx>
        <w:trPr>
          <w:trHeight w:val="152"/>
        </w:trPr>
        <w:tc>
          <w:tcPr>
            <w:tcW w:w="11201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EE274F" w14:textId="77777777" w:rsidR="00FC2291" w:rsidRDefault="00FC229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C2291" w:rsidRPr="007B1DA5" w14:paraId="6526F6EB" w14:textId="77777777" w:rsidTr="00AD740A">
        <w:tblPrEx>
          <w:shd w:val="clear" w:color="auto" w:fill="000000" w:themeFill="text1"/>
        </w:tblPrEx>
        <w:trPr>
          <w:trHeight w:val="237"/>
        </w:trPr>
        <w:tc>
          <w:tcPr>
            <w:tcW w:w="6220" w:type="dxa"/>
            <w:gridSpan w:val="17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5BDE660C" w14:textId="22DB9341" w:rsidR="00FC2291" w:rsidRDefault="00FC2291" w:rsidP="00FC2291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87" w:type="dxa"/>
            <w:gridSpan w:val="7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7DFDC401" w14:textId="77777777" w:rsidR="00FC2291" w:rsidRDefault="00FC2291" w:rsidP="00FC2291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SIGNATURE: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0B555EEA" w14:textId="77777777" w:rsidR="00FC2291" w:rsidRDefault="00FC2291" w:rsidP="00FC2291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DATE &amp; TIME:</w:t>
            </w:r>
          </w:p>
        </w:tc>
      </w:tr>
      <w:tr w:rsidR="00FC2291" w:rsidRPr="007B1DA5" w14:paraId="3F8EAAE8" w14:textId="77777777" w:rsidTr="00AD740A">
        <w:trPr>
          <w:trHeight w:val="610"/>
        </w:trPr>
        <w:tc>
          <w:tcPr>
            <w:tcW w:w="4094" w:type="dxa"/>
            <w:gridSpan w:val="1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1095C4" w14:textId="77777777" w:rsidR="00FC2291" w:rsidRPr="0061021F" w:rsidRDefault="00FC2291" w:rsidP="00FC229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021F">
              <w:rPr>
                <w:rFonts w:ascii="Arial" w:hAnsi="Arial" w:cs="Arial"/>
                <w:b/>
                <w:bCs/>
                <w:sz w:val="18"/>
                <w:szCs w:val="18"/>
              </w:rPr>
              <w:t>RISK-FORM-16 completed: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DA209C" w14:textId="2DE670CA" w:rsidR="00FC2291" w:rsidRPr="00781ED0" w:rsidRDefault="00FC2291" w:rsidP="00FC2291">
            <w:pPr>
              <w:rPr>
                <w:rFonts w:ascii="Arial" w:hAnsi="Arial" w:cs="Arial"/>
                <w:b/>
                <w:bCs/>
              </w:rPr>
            </w:pPr>
            <w:r w:rsidRPr="00781ED0">
              <w:rPr>
                <w:rFonts w:ascii="Arial" w:hAnsi="Arial" w:cs="Arial"/>
                <w:b/>
              </w:rPr>
              <w:t xml:space="preserve">Confirmed </w:t>
            </w:r>
            <w:sdt>
              <w:sdtPr>
                <w:rPr>
                  <w:rFonts w:ascii="Arial" w:hAnsi="Arial" w:cs="Arial"/>
                  <w:b/>
                </w:rPr>
                <w:id w:val="1802654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81ED0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Pr="00781ED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68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1C5D5" w14:textId="7869E1C3" w:rsidR="00FC2291" w:rsidRDefault="00FC2291" w:rsidP="00FC2291">
            <w:pPr>
              <w:spacing w:before="20" w:after="6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F48F4" w14:textId="336302A9" w:rsidR="00FC2291" w:rsidRDefault="00FC2291" w:rsidP="00FC2291">
            <w:pPr>
              <w:spacing w:before="20" w:after="60"/>
              <w:jc w:val="both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</w:tr>
      <w:tr w:rsidR="00FC2291" w:rsidRPr="007B1DA5" w14:paraId="1760E10C" w14:textId="77777777" w:rsidTr="00AD740A">
        <w:trPr>
          <w:trHeight w:val="568"/>
        </w:trPr>
        <w:tc>
          <w:tcPr>
            <w:tcW w:w="6220" w:type="dxa"/>
            <w:gridSpan w:val="17"/>
            <w:shd w:val="clear" w:color="auto" w:fill="F2F2F2" w:themeFill="background1" w:themeFillShade="F2"/>
            <w:vAlign w:val="center"/>
          </w:tcPr>
          <w:p w14:paraId="09E20B03" w14:textId="5835ED7B" w:rsidR="00FC2291" w:rsidRPr="0061021F" w:rsidRDefault="00FC2291" w:rsidP="00FC229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02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Further Risk Assessment Required? </w:t>
            </w:r>
          </w:p>
        </w:tc>
        <w:tc>
          <w:tcPr>
            <w:tcW w:w="2693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FBAA81" w14:textId="12E942F2" w:rsidR="00FC2291" w:rsidRPr="00781ED0" w:rsidRDefault="00DC4FEE" w:rsidP="00FC2291">
            <w:pPr>
              <w:spacing w:before="6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  <w:b/>
                </w:rPr>
                <w:id w:val="-134932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291" w:rsidRPr="00781ED0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FC2291" w:rsidRPr="00781ED0">
              <w:rPr>
                <w:rFonts w:ascii="Arial" w:hAnsi="Arial" w:cs="Arial"/>
                <w:b/>
              </w:rPr>
              <w:t xml:space="preserve"> </w:t>
            </w:r>
            <w:r w:rsidR="00FC2291" w:rsidRPr="00781ED0">
              <w:rPr>
                <w:rFonts w:ascii="Arial" w:hAnsi="Arial" w:cs="Arial"/>
                <w:b/>
                <w:bCs/>
                <w:lang w:eastAsia="en-GB"/>
              </w:rPr>
              <w:t>YES</w:t>
            </w:r>
          </w:p>
        </w:tc>
        <w:tc>
          <w:tcPr>
            <w:tcW w:w="228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AF5BC8" w14:textId="4C3F0AEF" w:rsidR="00FC2291" w:rsidRPr="00781ED0" w:rsidRDefault="00DC4FEE" w:rsidP="00FC2291">
            <w:pPr>
              <w:spacing w:before="6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  <w:b/>
                </w:rPr>
                <w:id w:val="-1015300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291" w:rsidRPr="00781ED0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FC2291" w:rsidRPr="00781ED0">
              <w:rPr>
                <w:rFonts w:ascii="Arial" w:hAnsi="Arial" w:cs="Arial"/>
                <w:b/>
              </w:rPr>
              <w:t xml:space="preserve"> </w:t>
            </w:r>
            <w:r w:rsidR="00FC2291" w:rsidRPr="00781ED0">
              <w:rPr>
                <w:rFonts w:ascii="Arial" w:hAnsi="Arial" w:cs="Arial"/>
                <w:b/>
                <w:bCs/>
                <w:lang w:eastAsia="en-GB"/>
              </w:rPr>
              <w:t>NO</w:t>
            </w:r>
          </w:p>
        </w:tc>
      </w:tr>
      <w:tr w:rsidR="00FC2291" w:rsidRPr="007B1DA5" w14:paraId="4114E05B" w14:textId="77777777" w:rsidTr="00AD740A">
        <w:trPr>
          <w:trHeight w:val="684"/>
        </w:trPr>
        <w:tc>
          <w:tcPr>
            <w:tcW w:w="6220" w:type="dxa"/>
            <w:gridSpan w:val="17"/>
            <w:shd w:val="clear" w:color="auto" w:fill="F2F2F2" w:themeFill="background1" w:themeFillShade="F2"/>
            <w:vAlign w:val="center"/>
          </w:tcPr>
          <w:p w14:paraId="1AC2CD05" w14:textId="77777777" w:rsidR="00FC2291" w:rsidRDefault="00FC2291" w:rsidP="00FC2291">
            <w:pPr>
              <w:spacing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021F">
              <w:rPr>
                <w:rFonts w:ascii="Arial" w:hAnsi="Arial" w:cs="Arial"/>
                <w:b/>
                <w:bCs/>
                <w:sz w:val="18"/>
                <w:szCs w:val="18"/>
              </w:rPr>
              <w:t>Type of assessment required: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40BF8421" w14:textId="3E3FFAFB" w:rsidR="00FC2291" w:rsidRPr="0061021F" w:rsidRDefault="00FC2291" w:rsidP="00FC2291">
            <w:pPr>
              <w:spacing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 w:rsidRPr="00DC73B5">
              <w:rPr>
                <w:rFonts w:ascii="Arial" w:hAnsi="Arial" w:cs="Arial"/>
                <w:bCs/>
                <w:i/>
                <w:sz w:val="18"/>
                <w:szCs w:val="18"/>
              </w:rPr>
              <w:t>e.g.</w:t>
            </w:r>
            <w:proofErr w:type="gramEnd"/>
            <w:r w:rsidRPr="00DC73B5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SWIFT / HAZOP / etc.</w:t>
            </w:r>
            <w:r w:rsidRPr="006102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</w:t>
            </w:r>
          </w:p>
        </w:tc>
        <w:tc>
          <w:tcPr>
            <w:tcW w:w="4981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DFA0" w14:textId="3AC20827" w:rsidR="00FC2291" w:rsidRDefault="00FC2291" w:rsidP="00FC2291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</w:tr>
    </w:tbl>
    <w:p w14:paraId="0F3130F6" w14:textId="1937966B" w:rsidR="00FC2291" w:rsidRDefault="00C4144E" w:rsidP="001B043E">
      <w:pPr>
        <w:spacing w:before="60"/>
        <w:jc w:val="center"/>
        <w:rPr>
          <w:rFonts w:ascii="Arial" w:hAnsi="Arial" w:cs="Arial"/>
          <w:b/>
          <w:sz w:val="22"/>
          <w:szCs w:val="22"/>
        </w:rPr>
      </w:pPr>
      <w:r w:rsidRPr="00810F48">
        <w:rPr>
          <w:rFonts w:ascii="Arial" w:hAnsi="Arial" w:cs="Arial"/>
          <w:b/>
          <w:sz w:val="22"/>
          <w:szCs w:val="22"/>
        </w:rPr>
        <w:t>Any issues to be escalated to EMS Health, Safety and Risk Manager and HSBS team.</w:t>
      </w:r>
    </w:p>
    <w:p w14:paraId="0492442B" w14:textId="77777777" w:rsidR="00FC2291" w:rsidRDefault="00FC229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01363FBB" w14:textId="77777777" w:rsidR="00E91EF0" w:rsidRPr="00810F48" w:rsidRDefault="00E91EF0" w:rsidP="001B043E">
      <w:pPr>
        <w:spacing w:before="6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1108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086"/>
      </w:tblGrid>
      <w:tr w:rsidR="00DC73B5" w:rsidRPr="00B12D60" w14:paraId="56900DB5" w14:textId="77777777" w:rsidTr="005137A9">
        <w:trPr>
          <w:trHeight w:val="343"/>
        </w:trPr>
        <w:tc>
          <w:tcPr>
            <w:tcW w:w="11086" w:type="dxa"/>
            <w:shd w:val="clear" w:color="auto" w:fill="000000" w:themeFill="text1"/>
            <w:vAlign w:val="center"/>
          </w:tcPr>
          <w:p w14:paraId="5677D415" w14:textId="4692CFF2" w:rsidR="00DC73B5" w:rsidRPr="00776C2A" w:rsidRDefault="00DC73B5" w:rsidP="00810F48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>
              <w:br w:type="page"/>
            </w:r>
            <w:r w:rsidR="00810F48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>SECTION 8</w:t>
            </w:r>
            <w:r w:rsidRPr="00776C2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 xml:space="preserve">: </w:t>
            </w:r>
            <w:r w:rsidR="00810F48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>DECLARATION BY OPERATIVES INVOLVED IN PLANNED WORK</w:t>
            </w:r>
            <w:r w:rsidR="001254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 xml:space="preserve"> </w:t>
            </w:r>
            <w:r w:rsidR="00B148B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(</w:t>
            </w:r>
            <w:r w:rsidR="00506726" w:rsidRPr="0012541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refer </w:t>
            </w:r>
            <w:r w:rsidR="00B148B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to </w:t>
            </w:r>
            <w:r w:rsidR="00506726" w:rsidRPr="0012541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EMS-WI-224</w:t>
            </w:r>
            <w:r w:rsidR="00506726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 Section 7.8</w:t>
            </w:r>
            <w:r w:rsidR="00B148B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)</w:t>
            </w:r>
          </w:p>
        </w:tc>
      </w:tr>
    </w:tbl>
    <w:p w14:paraId="73A5515C" w14:textId="77777777" w:rsidR="00810F48" w:rsidRDefault="00810F48" w:rsidP="005D1587">
      <w:pPr>
        <w:ind w:left="284"/>
        <w:rPr>
          <w:rFonts w:ascii="Arial" w:hAnsi="Arial" w:cs="Arial"/>
          <w:b/>
        </w:rPr>
      </w:pPr>
    </w:p>
    <w:p w14:paraId="3822B290" w14:textId="6172DC09" w:rsidR="00D76E0D" w:rsidRPr="00D27BCF" w:rsidRDefault="009A49A3" w:rsidP="005D1587">
      <w:pPr>
        <w:ind w:left="284"/>
        <w:rPr>
          <w:rFonts w:ascii="Arial" w:hAnsi="Arial" w:cs="Arial"/>
        </w:rPr>
      </w:pPr>
      <w:r w:rsidRPr="00D27BCF">
        <w:rPr>
          <w:rFonts w:ascii="Arial" w:hAnsi="Arial" w:cs="Arial"/>
        </w:rPr>
        <w:t xml:space="preserve">This section </w:t>
      </w:r>
      <w:r w:rsidR="00D76E0D" w:rsidRPr="00D27BCF">
        <w:rPr>
          <w:rFonts w:ascii="Arial" w:hAnsi="Arial" w:cs="Arial"/>
        </w:rPr>
        <w:t xml:space="preserve">must be used </w:t>
      </w:r>
      <w:r w:rsidR="00D76E0D" w:rsidRPr="00D27BCF">
        <w:rPr>
          <w:rFonts w:ascii="Arial" w:hAnsi="Arial" w:cs="Arial"/>
          <w:i/>
        </w:rPr>
        <w:t>in situ</w:t>
      </w:r>
      <w:r w:rsidR="00D76E0D" w:rsidRPr="00D27BCF">
        <w:rPr>
          <w:rFonts w:ascii="Arial" w:hAnsi="Arial" w:cs="Arial"/>
        </w:rPr>
        <w:t xml:space="preserve"> by personnel/operatives directly involved in carrying out task.</w:t>
      </w:r>
    </w:p>
    <w:p w14:paraId="02863B0E" w14:textId="77777777" w:rsidR="009A49A3" w:rsidRDefault="009A49A3" w:rsidP="005D1587">
      <w:pPr>
        <w:ind w:left="284"/>
        <w:rPr>
          <w:rFonts w:ascii="Arial" w:hAnsi="Arial" w:cs="Arial"/>
          <w:b/>
        </w:rPr>
      </w:pPr>
    </w:p>
    <w:p w14:paraId="50907DC1" w14:textId="77777777" w:rsidR="00D27BCF" w:rsidRDefault="00284F73" w:rsidP="00D27BCF">
      <w:pPr>
        <w:spacing w:after="120"/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By signing below all </w:t>
      </w:r>
      <w:r w:rsidR="00DC73B5">
        <w:rPr>
          <w:rFonts w:ascii="Arial" w:hAnsi="Arial" w:cs="Arial"/>
          <w:b/>
        </w:rPr>
        <w:t>operatives</w:t>
      </w:r>
      <w:r>
        <w:rPr>
          <w:rFonts w:ascii="Arial" w:hAnsi="Arial" w:cs="Arial"/>
          <w:b/>
        </w:rPr>
        <w:t xml:space="preserve"> are confirming they have</w:t>
      </w:r>
      <w:r w:rsidR="00D27BCF">
        <w:rPr>
          <w:rFonts w:ascii="Arial" w:hAnsi="Arial" w:cs="Arial"/>
          <w:b/>
        </w:rPr>
        <w:t>:</w:t>
      </w:r>
    </w:p>
    <w:p w14:paraId="04CAC532" w14:textId="77777777" w:rsidR="00D27BCF" w:rsidRPr="00D27BCF" w:rsidRDefault="00D27BCF" w:rsidP="00D27BCF">
      <w:pPr>
        <w:pStyle w:val="ListParagraph"/>
        <w:numPr>
          <w:ilvl w:val="0"/>
          <w:numId w:val="41"/>
        </w:numPr>
        <w:rPr>
          <w:rFonts w:ascii="Arial" w:hAnsi="Arial" w:cs="Arial"/>
          <w:b/>
        </w:rPr>
      </w:pPr>
      <w:r w:rsidRPr="00D27BCF">
        <w:rPr>
          <w:rFonts w:ascii="Arial" w:hAnsi="Arial" w:cs="Arial"/>
          <w:b/>
        </w:rPr>
        <w:t>R</w:t>
      </w:r>
      <w:r w:rsidR="00284F73" w:rsidRPr="00D27BCF">
        <w:rPr>
          <w:rFonts w:ascii="Arial" w:hAnsi="Arial" w:cs="Arial"/>
          <w:b/>
        </w:rPr>
        <w:t xml:space="preserve">ead procedure </w:t>
      </w:r>
      <w:r w:rsidRPr="00D27BCF">
        <w:rPr>
          <w:rFonts w:ascii="Arial" w:hAnsi="Arial" w:cs="Arial"/>
          <w:b/>
        </w:rPr>
        <w:t>and understand requirements</w:t>
      </w:r>
    </w:p>
    <w:p w14:paraId="38EA39F6" w14:textId="4393F0E9" w:rsidR="00D27BCF" w:rsidRPr="00D27BCF" w:rsidRDefault="00D27BCF" w:rsidP="00D27BCF">
      <w:pPr>
        <w:pStyle w:val="ListParagraph"/>
        <w:numPr>
          <w:ilvl w:val="0"/>
          <w:numId w:val="41"/>
        </w:numPr>
        <w:rPr>
          <w:rFonts w:ascii="Arial" w:hAnsi="Arial" w:cs="Arial"/>
          <w:b/>
        </w:rPr>
      </w:pPr>
      <w:r w:rsidRPr="00D27BCF">
        <w:rPr>
          <w:rFonts w:ascii="Arial" w:hAnsi="Arial" w:cs="Arial"/>
          <w:b/>
        </w:rPr>
        <w:t xml:space="preserve">Their </w:t>
      </w:r>
      <w:r w:rsidR="00B020F6" w:rsidRPr="00D27BCF">
        <w:rPr>
          <w:rFonts w:ascii="Arial" w:hAnsi="Arial" w:cs="Arial"/>
          <w:b/>
        </w:rPr>
        <w:t>responsibility</w:t>
      </w:r>
      <w:r w:rsidR="00284F73" w:rsidRPr="00D27BCF">
        <w:rPr>
          <w:rFonts w:ascii="Arial" w:hAnsi="Arial" w:cs="Arial"/>
          <w:b/>
        </w:rPr>
        <w:t xml:space="preserve"> in planned </w:t>
      </w:r>
      <w:r w:rsidRPr="00D27BCF">
        <w:rPr>
          <w:rFonts w:ascii="Arial" w:hAnsi="Arial" w:cs="Arial"/>
          <w:b/>
        </w:rPr>
        <w:t>work</w:t>
      </w:r>
    </w:p>
    <w:p w14:paraId="39025A3D" w14:textId="54440BC5" w:rsidR="00050BB1" w:rsidRPr="00D27BCF" w:rsidRDefault="00D27BCF" w:rsidP="00D27BCF">
      <w:pPr>
        <w:pStyle w:val="ListParagraph"/>
        <w:numPr>
          <w:ilvl w:val="0"/>
          <w:numId w:val="41"/>
        </w:numPr>
        <w:rPr>
          <w:rFonts w:ascii="Arial" w:hAnsi="Arial" w:cs="Arial"/>
          <w:b/>
        </w:rPr>
      </w:pPr>
      <w:r w:rsidRPr="00D27BCF">
        <w:rPr>
          <w:rFonts w:ascii="Arial" w:hAnsi="Arial" w:cs="Arial"/>
          <w:b/>
        </w:rPr>
        <w:t xml:space="preserve">Emergency </w:t>
      </w:r>
      <w:r w:rsidR="00D87B81">
        <w:rPr>
          <w:rFonts w:ascii="Arial" w:hAnsi="Arial" w:cs="Arial"/>
          <w:b/>
        </w:rPr>
        <w:t>arrangements,</w:t>
      </w:r>
      <w:r w:rsidR="008F02EF">
        <w:rPr>
          <w:rFonts w:ascii="Arial" w:hAnsi="Arial" w:cs="Arial"/>
          <w:b/>
        </w:rPr>
        <w:t xml:space="preserve"> </w:t>
      </w:r>
      <w:r w:rsidR="008F02EF" w:rsidRPr="008F02EF">
        <w:rPr>
          <w:rFonts w:ascii="Arial" w:hAnsi="Arial" w:cs="Arial"/>
          <w:b/>
          <w:highlight w:val="lightGray"/>
        </w:rPr>
        <w:t>and</w:t>
      </w:r>
      <w:r w:rsidRPr="008F02EF">
        <w:rPr>
          <w:rFonts w:ascii="Arial" w:hAnsi="Arial" w:cs="Arial"/>
          <w:b/>
          <w:highlight w:val="lightGray"/>
        </w:rPr>
        <w:t xml:space="preserve"> </w:t>
      </w:r>
      <w:r w:rsidR="008F02EF" w:rsidRPr="008F02EF">
        <w:rPr>
          <w:rFonts w:ascii="Arial" w:hAnsi="Arial" w:cs="Arial"/>
          <w:b/>
          <w:highlight w:val="lightGray"/>
        </w:rPr>
        <w:t>alarm awareness, monitoring and response requirements.</w:t>
      </w:r>
    </w:p>
    <w:p w14:paraId="597C1385" w14:textId="77777777" w:rsidR="00050BB1" w:rsidRDefault="00050BB1" w:rsidP="005D1587">
      <w:pPr>
        <w:ind w:left="284"/>
        <w:rPr>
          <w:rFonts w:ascii="Arial" w:hAnsi="Arial" w:cs="Arial"/>
          <w:b/>
        </w:rPr>
      </w:pPr>
    </w:p>
    <w:p w14:paraId="620F1881" w14:textId="2A4CA5A9" w:rsidR="00284F73" w:rsidRDefault="00B80946" w:rsidP="005D1587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Any queries must be confirmed with named Responsible Person in first instance. </w:t>
      </w:r>
    </w:p>
    <w:p w14:paraId="72944154" w14:textId="77777777" w:rsidR="009A49A3" w:rsidRDefault="009A49A3" w:rsidP="009A49A3">
      <w:pPr>
        <w:ind w:left="720"/>
        <w:rPr>
          <w:rFonts w:ascii="Arial" w:hAnsi="Arial" w:cs="Arial"/>
          <w:b/>
        </w:rPr>
      </w:pPr>
    </w:p>
    <w:tbl>
      <w:tblPr>
        <w:tblStyle w:val="TableGrid"/>
        <w:tblW w:w="11057" w:type="dxa"/>
        <w:tblInd w:w="137" w:type="dxa"/>
        <w:shd w:val="clear" w:color="auto" w:fill="000000" w:themeFill="text1"/>
        <w:tblLayout w:type="fixed"/>
        <w:tblLook w:val="04A0" w:firstRow="1" w:lastRow="0" w:firstColumn="1" w:lastColumn="0" w:noHBand="0" w:noVBand="1"/>
      </w:tblPr>
      <w:tblGrid>
        <w:gridCol w:w="2835"/>
        <w:gridCol w:w="3402"/>
        <w:gridCol w:w="2687"/>
        <w:gridCol w:w="2133"/>
      </w:tblGrid>
      <w:tr w:rsidR="009A49A3" w:rsidRPr="007B1DA5" w14:paraId="4705BC2F" w14:textId="77777777" w:rsidTr="001A1D63">
        <w:trPr>
          <w:trHeight w:val="237"/>
        </w:trPr>
        <w:tc>
          <w:tcPr>
            <w:tcW w:w="2835" w:type="dxa"/>
            <w:shd w:val="clear" w:color="auto" w:fill="F2F2F2" w:themeFill="background1" w:themeFillShade="F2"/>
          </w:tcPr>
          <w:p w14:paraId="1A695B48" w14:textId="77777777" w:rsidR="009A49A3" w:rsidRDefault="009A49A3" w:rsidP="00074525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NAME: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56DF8D28" w14:textId="77777777" w:rsidR="009A49A3" w:rsidRDefault="009A49A3" w:rsidP="00074525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JOB TITLE:</w:t>
            </w:r>
          </w:p>
        </w:tc>
        <w:tc>
          <w:tcPr>
            <w:tcW w:w="2687" w:type="dxa"/>
            <w:shd w:val="clear" w:color="auto" w:fill="F2F2F2" w:themeFill="background1" w:themeFillShade="F2"/>
          </w:tcPr>
          <w:p w14:paraId="5937139E" w14:textId="291D48C2" w:rsidR="009A49A3" w:rsidRDefault="009A49A3" w:rsidP="00074525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SIG</w:t>
            </w:r>
            <w:r w:rsidR="00074525">
              <w:rPr>
                <w:rFonts w:ascii="Arial" w:hAnsi="Arial" w:cs="Arial"/>
                <w:b/>
                <w:bCs/>
                <w:sz w:val="16"/>
                <w:szCs w:val="16"/>
              </w:rPr>
              <w:t>NATURE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133" w:type="dxa"/>
            <w:shd w:val="clear" w:color="auto" w:fill="F2F2F2" w:themeFill="background1" w:themeFillShade="F2"/>
          </w:tcPr>
          <w:p w14:paraId="30F8774E" w14:textId="77777777" w:rsidR="009A49A3" w:rsidRDefault="009A49A3" w:rsidP="00074525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DATE &amp; TIME:</w:t>
            </w:r>
          </w:p>
        </w:tc>
      </w:tr>
      <w:tr w:rsidR="009A49A3" w:rsidRPr="007B1DA5" w14:paraId="32B4992B" w14:textId="77777777" w:rsidTr="00D27BCF">
        <w:trPr>
          <w:trHeight w:hRule="exact" w:val="397"/>
        </w:trPr>
        <w:tc>
          <w:tcPr>
            <w:tcW w:w="2835" w:type="dxa"/>
            <w:shd w:val="clear" w:color="auto" w:fill="auto"/>
          </w:tcPr>
          <w:p w14:paraId="540DBBC8" w14:textId="6336DB32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2DE9CC96" w14:textId="03D02562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87" w:type="dxa"/>
            <w:shd w:val="clear" w:color="auto" w:fill="auto"/>
          </w:tcPr>
          <w:p w14:paraId="7D5A63AA" w14:textId="02D36B83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33" w:type="dxa"/>
            <w:shd w:val="clear" w:color="auto" w:fill="auto"/>
          </w:tcPr>
          <w:p w14:paraId="0FAE7469" w14:textId="41D42670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A49A3" w:rsidRPr="007B1DA5" w14:paraId="0D92BA5C" w14:textId="77777777" w:rsidTr="00D27BCF">
        <w:trPr>
          <w:trHeight w:hRule="exact" w:val="397"/>
        </w:trPr>
        <w:tc>
          <w:tcPr>
            <w:tcW w:w="2835" w:type="dxa"/>
            <w:shd w:val="clear" w:color="auto" w:fill="auto"/>
          </w:tcPr>
          <w:p w14:paraId="5564C2DD" w14:textId="0C5BA799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159473A0" w14:textId="4263DE80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87" w:type="dxa"/>
            <w:shd w:val="clear" w:color="auto" w:fill="auto"/>
          </w:tcPr>
          <w:p w14:paraId="7B2484B5" w14:textId="44F33C7A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33" w:type="dxa"/>
            <w:shd w:val="clear" w:color="auto" w:fill="auto"/>
          </w:tcPr>
          <w:p w14:paraId="43040DD0" w14:textId="4A83FFA5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A49A3" w:rsidRPr="007B1DA5" w14:paraId="173461C0" w14:textId="77777777" w:rsidTr="00D27BCF">
        <w:trPr>
          <w:trHeight w:hRule="exact" w:val="397"/>
        </w:trPr>
        <w:tc>
          <w:tcPr>
            <w:tcW w:w="2835" w:type="dxa"/>
            <w:shd w:val="clear" w:color="auto" w:fill="auto"/>
          </w:tcPr>
          <w:p w14:paraId="5E1DC6AC" w14:textId="6426ED83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375B9C90" w14:textId="510C690D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87" w:type="dxa"/>
            <w:shd w:val="clear" w:color="auto" w:fill="auto"/>
          </w:tcPr>
          <w:p w14:paraId="5091FF40" w14:textId="3AAE7006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33" w:type="dxa"/>
            <w:shd w:val="clear" w:color="auto" w:fill="auto"/>
          </w:tcPr>
          <w:p w14:paraId="0BFA2A45" w14:textId="33395CEB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A1D63" w:rsidRPr="007B1DA5" w14:paraId="7C8A9DF9" w14:textId="77777777" w:rsidTr="00D27BCF">
        <w:trPr>
          <w:trHeight w:hRule="exact" w:val="397"/>
        </w:trPr>
        <w:tc>
          <w:tcPr>
            <w:tcW w:w="2835" w:type="dxa"/>
            <w:shd w:val="clear" w:color="auto" w:fill="auto"/>
          </w:tcPr>
          <w:p w14:paraId="59EF5651" w14:textId="77777777" w:rsidR="001A1D63" w:rsidRDefault="001A1D6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4DCF4CA6" w14:textId="77777777" w:rsidR="001A1D63" w:rsidRDefault="001A1D6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87" w:type="dxa"/>
            <w:shd w:val="clear" w:color="auto" w:fill="auto"/>
          </w:tcPr>
          <w:p w14:paraId="24BC61C2" w14:textId="77777777" w:rsidR="001A1D63" w:rsidRDefault="001A1D6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33" w:type="dxa"/>
            <w:shd w:val="clear" w:color="auto" w:fill="auto"/>
          </w:tcPr>
          <w:p w14:paraId="69FF2711" w14:textId="77777777" w:rsidR="001A1D63" w:rsidRDefault="001A1D6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A1D63" w:rsidRPr="007B1DA5" w14:paraId="5F8916C4" w14:textId="77777777" w:rsidTr="00D27BCF">
        <w:trPr>
          <w:trHeight w:hRule="exact" w:val="397"/>
        </w:trPr>
        <w:tc>
          <w:tcPr>
            <w:tcW w:w="2835" w:type="dxa"/>
            <w:shd w:val="clear" w:color="auto" w:fill="auto"/>
          </w:tcPr>
          <w:p w14:paraId="6CDB61C0" w14:textId="77777777" w:rsidR="001A1D63" w:rsidRDefault="001A1D6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3741EC2D" w14:textId="77777777" w:rsidR="001A1D63" w:rsidRDefault="001A1D6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87" w:type="dxa"/>
            <w:shd w:val="clear" w:color="auto" w:fill="auto"/>
          </w:tcPr>
          <w:p w14:paraId="770E43B3" w14:textId="77777777" w:rsidR="001A1D63" w:rsidRDefault="001A1D6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33" w:type="dxa"/>
            <w:shd w:val="clear" w:color="auto" w:fill="auto"/>
          </w:tcPr>
          <w:p w14:paraId="7948238F" w14:textId="77777777" w:rsidR="001A1D63" w:rsidRDefault="001A1D6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A49A3" w:rsidRPr="007B1DA5" w14:paraId="5C272EE4" w14:textId="77777777" w:rsidTr="00D27BCF">
        <w:trPr>
          <w:trHeight w:hRule="exact" w:val="397"/>
        </w:trPr>
        <w:tc>
          <w:tcPr>
            <w:tcW w:w="2835" w:type="dxa"/>
            <w:shd w:val="clear" w:color="auto" w:fill="auto"/>
          </w:tcPr>
          <w:p w14:paraId="4211308A" w14:textId="23630757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287FF354" w14:textId="5F3F8876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87" w:type="dxa"/>
            <w:shd w:val="clear" w:color="auto" w:fill="auto"/>
          </w:tcPr>
          <w:p w14:paraId="4FA6A525" w14:textId="005530D8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33" w:type="dxa"/>
            <w:shd w:val="clear" w:color="auto" w:fill="auto"/>
          </w:tcPr>
          <w:p w14:paraId="471A6F28" w14:textId="4472B9F8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A49A3" w:rsidRPr="00311C11" w14:paraId="4621A31B" w14:textId="77777777" w:rsidTr="001A1D63">
        <w:tblPrEx>
          <w:shd w:val="clear" w:color="auto" w:fill="auto"/>
        </w:tblPrEx>
        <w:trPr>
          <w:trHeight w:hRule="exact" w:val="255"/>
        </w:trPr>
        <w:tc>
          <w:tcPr>
            <w:tcW w:w="11057" w:type="dxa"/>
            <w:gridSpan w:val="4"/>
            <w:shd w:val="clear" w:color="auto" w:fill="F2F2F2" w:themeFill="background1" w:themeFillShade="F2"/>
            <w:noWrap/>
            <w:vAlign w:val="center"/>
          </w:tcPr>
          <w:p w14:paraId="3AB17D53" w14:textId="16A692E4" w:rsidR="009A49A3" w:rsidRPr="00311C11" w:rsidRDefault="009A49A3" w:rsidP="00B94C0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i/>
                <w:sz w:val="14"/>
                <w:szCs w:val="14"/>
              </w:rPr>
              <w:t xml:space="preserve">– add further </w:t>
            </w:r>
            <w:r w:rsidR="00B020F6">
              <w:rPr>
                <w:rFonts w:ascii="Arial" w:hAnsi="Arial" w:cs="Arial"/>
                <w:bCs/>
                <w:i/>
                <w:sz w:val="14"/>
                <w:szCs w:val="14"/>
              </w:rPr>
              <w:t>Reviewers</w:t>
            </w:r>
            <w:r>
              <w:rPr>
                <w:rFonts w:ascii="Arial" w:hAnsi="Arial" w:cs="Arial"/>
                <w:bCs/>
                <w:i/>
                <w:sz w:val="14"/>
                <w:szCs w:val="14"/>
              </w:rPr>
              <w:t xml:space="preserve"> as required</w:t>
            </w:r>
          </w:p>
        </w:tc>
      </w:tr>
    </w:tbl>
    <w:p w14:paraId="51040E13" w14:textId="77777777" w:rsidR="009A49A3" w:rsidRDefault="009A49A3" w:rsidP="00050BB1">
      <w:pPr>
        <w:ind w:left="720"/>
        <w:rPr>
          <w:rFonts w:ascii="Arial" w:hAnsi="Arial" w:cs="Arial"/>
          <w:b/>
        </w:rPr>
      </w:pPr>
    </w:p>
    <w:tbl>
      <w:tblPr>
        <w:tblStyle w:val="TableGrid"/>
        <w:tblW w:w="1108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693"/>
        <w:gridCol w:w="2694"/>
        <w:gridCol w:w="1701"/>
        <w:gridCol w:w="1275"/>
        <w:gridCol w:w="1134"/>
        <w:gridCol w:w="993"/>
      </w:tblGrid>
      <w:tr w:rsidR="00DC73B5" w:rsidRPr="00B12D60" w14:paraId="3765376D" w14:textId="77777777" w:rsidTr="0012541A">
        <w:trPr>
          <w:trHeight w:val="343"/>
        </w:trPr>
        <w:tc>
          <w:tcPr>
            <w:tcW w:w="7684" w:type="dxa"/>
            <w:gridSpan w:val="4"/>
            <w:shd w:val="clear" w:color="auto" w:fill="000000" w:themeFill="text1"/>
            <w:vAlign w:val="center"/>
          </w:tcPr>
          <w:p w14:paraId="71DBB98F" w14:textId="77777777" w:rsidR="0012541A" w:rsidRDefault="00DC73B5" w:rsidP="008D231B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</w:rPr>
              <w:br w:type="page"/>
            </w:r>
            <w:r>
              <w:br w:type="page"/>
            </w:r>
            <w:r w:rsidR="00810F48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>SECTION 9</w:t>
            </w:r>
            <w:r w:rsidRPr="00776C2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>: CHECKLIST FOR ACTIVITIES TO BE CARRIED OUT BY OPERATIVES</w:t>
            </w:r>
          </w:p>
          <w:p w14:paraId="24D02CF3" w14:textId="00A0D951" w:rsidR="00DC73B5" w:rsidRPr="00776C2A" w:rsidRDefault="00B148BA" w:rsidP="008D231B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(</w:t>
            </w:r>
            <w:proofErr w:type="gramStart"/>
            <w:r w:rsidR="00506726" w:rsidRPr="0012541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refer</w:t>
            </w:r>
            <w:proofErr w:type="gramEnd"/>
            <w:r w:rsidR="00506726" w:rsidRPr="0012541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 </w:t>
            </w:r>
            <w:r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to </w:t>
            </w:r>
            <w:r w:rsidR="00506726" w:rsidRPr="0012541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EMS-WI-224</w:t>
            </w:r>
            <w:r w:rsidR="00506726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 Section 7.9</w:t>
            </w:r>
            <w:r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61593C25" w14:textId="77777777" w:rsidR="00DC73B5" w:rsidRPr="002125FD" w:rsidRDefault="00DC73B5" w:rsidP="008D23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25FD">
              <w:rPr>
                <w:rFonts w:ascii="Arial" w:hAnsi="Arial" w:cs="Arial"/>
                <w:b/>
                <w:bCs/>
                <w:sz w:val="16"/>
                <w:szCs w:val="16"/>
              </w:rPr>
              <w:t>Permit Ref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erence Number:</w:t>
            </w:r>
          </w:p>
        </w:tc>
      </w:tr>
      <w:tr w:rsidR="00D76E0D" w:rsidRPr="00E91EF0" w14:paraId="21C4F0B5" w14:textId="77777777" w:rsidTr="00D27BCF">
        <w:trPr>
          <w:trHeight w:hRule="exact" w:val="439"/>
        </w:trPr>
        <w:tc>
          <w:tcPr>
            <w:tcW w:w="596" w:type="dxa"/>
            <w:shd w:val="clear" w:color="auto" w:fill="F2F2F2" w:themeFill="background1" w:themeFillShade="F2"/>
            <w:noWrap/>
            <w:vAlign w:val="center"/>
            <w:hideMark/>
          </w:tcPr>
          <w:p w14:paraId="1A1DA657" w14:textId="3739F918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1EF0">
              <w:rPr>
                <w:rFonts w:ascii="Arial" w:hAnsi="Arial" w:cs="Arial"/>
                <w:b/>
                <w:bCs/>
                <w:sz w:val="14"/>
                <w:szCs w:val="14"/>
              </w:rPr>
              <w:t>Step No.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5E4C0FC1" w14:textId="1ED8BB48" w:rsidR="00D76E0D" w:rsidRPr="00E91EF0" w:rsidRDefault="00D76E0D" w:rsidP="009A49A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1EF0">
              <w:rPr>
                <w:rFonts w:ascii="Arial" w:hAnsi="Arial" w:cs="Arial"/>
                <w:b/>
                <w:bCs/>
                <w:sz w:val="14"/>
                <w:szCs w:val="14"/>
              </w:rPr>
              <w:t>Step description</w:t>
            </w:r>
            <w:r w:rsidR="009A49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587A722A" w14:textId="6F34CA5C" w:rsidR="00D76E0D" w:rsidRPr="00E91EF0" w:rsidRDefault="00B020F6" w:rsidP="00E91EF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1EF0">
              <w:rPr>
                <w:rFonts w:ascii="Arial" w:hAnsi="Arial" w:cs="Arial"/>
                <w:b/>
                <w:bCs/>
                <w:sz w:val="14"/>
                <w:szCs w:val="14"/>
              </w:rPr>
              <w:t>Sub steps</w:t>
            </w:r>
            <w:r w:rsidR="00D76E0D" w:rsidRPr="00E91EF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(if required)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A5AAD83" w14:textId="453812DF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Personnel/</w:t>
            </w:r>
            <w:r w:rsidRPr="00E91EF0">
              <w:rPr>
                <w:rFonts w:ascii="Arial" w:hAnsi="Arial" w:cs="Arial"/>
                <w:b/>
                <w:bCs/>
                <w:sz w:val="14"/>
                <w:szCs w:val="14"/>
              </w:rPr>
              <w:t>Operative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16A91B6E" w14:textId="46426DB4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1EF0">
              <w:rPr>
                <w:rFonts w:ascii="Arial" w:hAnsi="Arial" w:cs="Arial"/>
                <w:b/>
                <w:bCs/>
                <w:sz w:val="14"/>
                <w:szCs w:val="14"/>
              </w:rPr>
              <w:t>Completed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F1234C9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1EF0">
              <w:rPr>
                <w:rFonts w:ascii="Arial" w:hAnsi="Arial" w:cs="Arial"/>
                <w:b/>
                <w:bCs/>
                <w:sz w:val="14"/>
                <w:szCs w:val="14"/>
              </w:rPr>
              <w:t>Date/Time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79E0024B" w14:textId="16C9B6F4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Bio-critical step?</w:t>
            </w:r>
          </w:p>
        </w:tc>
      </w:tr>
      <w:tr w:rsidR="00D76E0D" w:rsidRPr="00E91EF0" w14:paraId="79B803F5" w14:textId="77777777" w:rsidTr="00D27BCF">
        <w:trPr>
          <w:trHeight w:hRule="exact" w:val="510"/>
        </w:trPr>
        <w:tc>
          <w:tcPr>
            <w:tcW w:w="596" w:type="dxa"/>
            <w:noWrap/>
            <w:vAlign w:val="center"/>
          </w:tcPr>
          <w:p w14:paraId="03708F78" w14:textId="05F41986" w:rsidR="00D76E0D" w:rsidRPr="00E91EF0" w:rsidRDefault="00D76E0D" w:rsidP="00E91EF0">
            <w:pPr>
              <w:pStyle w:val="ListParagraph"/>
              <w:numPr>
                <w:ilvl w:val="0"/>
                <w:numId w:val="40"/>
              </w:numPr>
              <w:ind w:hanging="79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103CAC7D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02B1EC3D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EC095CE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D400224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E697DB9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B9EE4AF" w14:textId="6C6DE14F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76E0D" w:rsidRPr="00E91EF0" w14:paraId="2BAA04A7" w14:textId="77777777" w:rsidTr="00D27BCF">
        <w:trPr>
          <w:trHeight w:hRule="exact" w:val="510"/>
        </w:trPr>
        <w:tc>
          <w:tcPr>
            <w:tcW w:w="596" w:type="dxa"/>
            <w:noWrap/>
            <w:vAlign w:val="center"/>
          </w:tcPr>
          <w:p w14:paraId="2506B155" w14:textId="77777777" w:rsidR="00D76E0D" w:rsidRPr="00E91EF0" w:rsidRDefault="00D76E0D" w:rsidP="00E91EF0">
            <w:pPr>
              <w:pStyle w:val="ListParagraph"/>
              <w:numPr>
                <w:ilvl w:val="0"/>
                <w:numId w:val="40"/>
              </w:numPr>
              <w:ind w:hanging="79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0CCDC467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4CF45193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3EA4A0B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E277970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B6A97AE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349A775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76E0D" w:rsidRPr="00E91EF0" w14:paraId="7FC8CCC8" w14:textId="77777777" w:rsidTr="00D27BCF">
        <w:trPr>
          <w:trHeight w:hRule="exact" w:val="510"/>
        </w:trPr>
        <w:tc>
          <w:tcPr>
            <w:tcW w:w="596" w:type="dxa"/>
            <w:noWrap/>
            <w:vAlign w:val="center"/>
          </w:tcPr>
          <w:p w14:paraId="4452B1F9" w14:textId="77777777" w:rsidR="00D76E0D" w:rsidRPr="00E91EF0" w:rsidRDefault="00D76E0D" w:rsidP="00E91EF0">
            <w:pPr>
              <w:pStyle w:val="ListParagraph"/>
              <w:numPr>
                <w:ilvl w:val="0"/>
                <w:numId w:val="40"/>
              </w:numPr>
              <w:ind w:hanging="79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338285E8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3157F710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6ADFC3A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BB207A0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7DB54B2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44D2D1E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76E0D" w:rsidRPr="00E91EF0" w14:paraId="0789D039" w14:textId="77777777" w:rsidTr="00D27BCF">
        <w:trPr>
          <w:trHeight w:hRule="exact" w:val="510"/>
        </w:trPr>
        <w:tc>
          <w:tcPr>
            <w:tcW w:w="596" w:type="dxa"/>
            <w:noWrap/>
            <w:vAlign w:val="center"/>
          </w:tcPr>
          <w:p w14:paraId="2CB2748F" w14:textId="77777777" w:rsidR="00D76E0D" w:rsidRPr="00E91EF0" w:rsidRDefault="00D76E0D" w:rsidP="00E91EF0">
            <w:pPr>
              <w:pStyle w:val="ListParagraph"/>
              <w:numPr>
                <w:ilvl w:val="0"/>
                <w:numId w:val="40"/>
              </w:numPr>
              <w:ind w:hanging="79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552E5502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6D801D5E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6F391B6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929E8FB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7DBB44F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2A10D58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76E0D" w:rsidRPr="00E91EF0" w14:paraId="45521E89" w14:textId="77777777" w:rsidTr="00D27BCF">
        <w:trPr>
          <w:trHeight w:hRule="exact" w:val="510"/>
        </w:trPr>
        <w:tc>
          <w:tcPr>
            <w:tcW w:w="596" w:type="dxa"/>
            <w:noWrap/>
            <w:vAlign w:val="center"/>
          </w:tcPr>
          <w:p w14:paraId="70C04E97" w14:textId="77777777" w:rsidR="00D76E0D" w:rsidRPr="00E91EF0" w:rsidRDefault="00D76E0D" w:rsidP="00E91EF0">
            <w:pPr>
              <w:pStyle w:val="ListParagraph"/>
              <w:numPr>
                <w:ilvl w:val="0"/>
                <w:numId w:val="40"/>
              </w:numPr>
              <w:ind w:hanging="79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1C93FA49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73F57DA3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BE1BC1E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DFAA5F1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3BCB643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9A90C85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76E0D" w:rsidRPr="00E91EF0" w14:paraId="1DBEC4D2" w14:textId="77777777" w:rsidTr="00D27BCF">
        <w:trPr>
          <w:trHeight w:hRule="exact" w:val="510"/>
        </w:trPr>
        <w:tc>
          <w:tcPr>
            <w:tcW w:w="596" w:type="dxa"/>
            <w:noWrap/>
            <w:vAlign w:val="center"/>
          </w:tcPr>
          <w:p w14:paraId="05B03C50" w14:textId="77777777" w:rsidR="00D76E0D" w:rsidRPr="00E91EF0" w:rsidRDefault="00D76E0D" w:rsidP="00E91EF0">
            <w:pPr>
              <w:pStyle w:val="ListParagraph"/>
              <w:numPr>
                <w:ilvl w:val="0"/>
                <w:numId w:val="40"/>
              </w:numPr>
              <w:ind w:hanging="79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5506859B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76405C27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E1C43FF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D6962FB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F070CC1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1C810C3A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76E0D" w:rsidRPr="00E91EF0" w14:paraId="10C7D933" w14:textId="77777777" w:rsidTr="00D27BCF">
        <w:trPr>
          <w:trHeight w:hRule="exact" w:val="510"/>
        </w:trPr>
        <w:tc>
          <w:tcPr>
            <w:tcW w:w="596" w:type="dxa"/>
            <w:noWrap/>
            <w:vAlign w:val="center"/>
          </w:tcPr>
          <w:p w14:paraId="1F0C3F55" w14:textId="77777777" w:rsidR="00D76E0D" w:rsidRPr="00E91EF0" w:rsidRDefault="00D76E0D" w:rsidP="00E91EF0">
            <w:pPr>
              <w:pStyle w:val="ListParagraph"/>
              <w:numPr>
                <w:ilvl w:val="0"/>
                <w:numId w:val="40"/>
              </w:numPr>
              <w:ind w:hanging="79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33E651EF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25E1FE31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9E15266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4230087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DD7FCFB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210FD07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76E0D" w:rsidRPr="00E91EF0" w14:paraId="57D2E1B6" w14:textId="77777777" w:rsidTr="00D27BCF">
        <w:trPr>
          <w:trHeight w:hRule="exact" w:val="510"/>
        </w:trPr>
        <w:tc>
          <w:tcPr>
            <w:tcW w:w="596" w:type="dxa"/>
            <w:noWrap/>
            <w:vAlign w:val="center"/>
          </w:tcPr>
          <w:p w14:paraId="74D931FF" w14:textId="77777777" w:rsidR="00D76E0D" w:rsidRPr="00E91EF0" w:rsidRDefault="00D76E0D" w:rsidP="00E91EF0">
            <w:pPr>
              <w:pStyle w:val="ListParagraph"/>
              <w:numPr>
                <w:ilvl w:val="0"/>
                <w:numId w:val="40"/>
              </w:numPr>
              <w:ind w:hanging="79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4B6006FC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3DF8DB6C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F068AF7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90DD936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35297EC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29B387D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C74F8" w:rsidRPr="00E91EF0" w14:paraId="45FADE88" w14:textId="77777777" w:rsidTr="00D27BCF">
        <w:trPr>
          <w:trHeight w:hRule="exact" w:val="510"/>
        </w:trPr>
        <w:tc>
          <w:tcPr>
            <w:tcW w:w="596" w:type="dxa"/>
            <w:noWrap/>
            <w:vAlign w:val="center"/>
          </w:tcPr>
          <w:p w14:paraId="35804099" w14:textId="77777777" w:rsidR="004C74F8" w:rsidRPr="00E91EF0" w:rsidRDefault="004C74F8" w:rsidP="00E91EF0">
            <w:pPr>
              <w:pStyle w:val="ListParagraph"/>
              <w:numPr>
                <w:ilvl w:val="0"/>
                <w:numId w:val="40"/>
              </w:numPr>
              <w:ind w:hanging="79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143B0BC5" w14:textId="77777777" w:rsidR="004C74F8" w:rsidRPr="00E91EF0" w:rsidRDefault="004C74F8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383F4468" w14:textId="77777777" w:rsidR="004C74F8" w:rsidRPr="00E91EF0" w:rsidRDefault="004C74F8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E301A54" w14:textId="77777777" w:rsidR="004C74F8" w:rsidRPr="00E91EF0" w:rsidRDefault="004C74F8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66EEC78" w14:textId="77777777" w:rsidR="004C74F8" w:rsidRPr="00E91EF0" w:rsidRDefault="004C74F8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729D6C" w14:textId="77777777" w:rsidR="004C74F8" w:rsidRPr="00E91EF0" w:rsidRDefault="004C74F8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00E0C4E" w14:textId="77777777" w:rsidR="004C74F8" w:rsidRPr="00E91EF0" w:rsidRDefault="004C74F8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C74F8" w:rsidRPr="00E91EF0" w14:paraId="485DBB50" w14:textId="77777777" w:rsidTr="00D27BCF">
        <w:trPr>
          <w:trHeight w:hRule="exact" w:val="510"/>
        </w:trPr>
        <w:tc>
          <w:tcPr>
            <w:tcW w:w="596" w:type="dxa"/>
            <w:noWrap/>
            <w:vAlign w:val="center"/>
          </w:tcPr>
          <w:p w14:paraId="592CC00B" w14:textId="77777777" w:rsidR="004C74F8" w:rsidRPr="00E91EF0" w:rsidRDefault="004C74F8" w:rsidP="00E91EF0">
            <w:pPr>
              <w:pStyle w:val="ListParagraph"/>
              <w:numPr>
                <w:ilvl w:val="0"/>
                <w:numId w:val="40"/>
              </w:numPr>
              <w:ind w:hanging="79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24D04B14" w14:textId="77777777" w:rsidR="004C74F8" w:rsidRPr="00E91EF0" w:rsidRDefault="004C74F8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65DCF303" w14:textId="77777777" w:rsidR="004C74F8" w:rsidRPr="00E91EF0" w:rsidRDefault="004C74F8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863B57F" w14:textId="77777777" w:rsidR="004C74F8" w:rsidRPr="00E91EF0" w:rsidRDefault="004C74F8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436A932" w14:textId="77777777" w:rsidR="004C74F8" w:rsidRPr="00E91EF0" w:rsidRDefault="004C74F8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005B7C2" w14:textId="77777777" w:rsidR="004C74F8" w:rsidRPr="00E91EF0" w:rsidRDefault="004C74F8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6676A17" w14:textId="77777777" w:rsidR="004C74F8" w:rsidRPr="00E91EF0" w:rsidRDefault="004C74F8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C112D" w:rsidRPr="00311C11" w14:paraId="13CD94E3" w14:textId="77777777" w:rsidTr="000A56F1">
        <w:trPr>
          <w:trHeight w:hRule="exact" w:val="170"/>
        </w:trPr>
        <w:tc>
          <w:tcPr>
            <w:tcW w:w="11086" w:type="dxa"/>
            <w:gridSpan w:val="7"/>
            <w:shd w:val="clear" w:color="auto" w:fill="F2F2F2" w:themeFill="background1" w:themeFillShade="F2"/>
            <w:noWrap/>
            <w:vAlign w:val="center"/>
          </w:tcPr>
          <w:p w14:paraId="73E0D80E" w14:textId="77777777" w:rsidR="000C112D" w:rsidRPr="00311C11" w:rsidRDefault="000C112D" w:rsidP="008252B7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11C11">
              <w:rPr>
                <w:rFonts w:ascii="Arial" w:hAnsi="Arial" w:cs="Arial"/>
                <w:bCs/>
                <w:i/>
                <w:sz w:val="14"/>
                <w:szCs w:val="14"/>
              </w:rPr>
              <w:t>– add further rows as required</w:t>
            </w:r>
          </w:p>
        </w:tc>
      </w:tr>
    </w:tbl>
    <w:p w14:paraId="61CEE75B" w14:textId="5310A592" w:rsidR="000C112D" w:rsidRDefault="000C112D"/>
    <w:tbl>
      <w:tblPr>
        <w:tblStyle w:val="TableGrid"/>
        <w:tblW w:w="11058" w:type="dxa"/>
        <w:tblInd w:w="136" w:type="dxa"/>
        <w:tblLayout w:type="fixed"/>
        <w:tblLook w:val="04A0" w:firstRow="1" w:lastRow="0" w:firstColumn="1" w:lastColumn="0" w:noHBand="0" w:noVBand="1"/>
      </w:tblPr>
      <w:tblGrid>
        <w:gridCol w:w="2835"/>
        <w:gridCol w:w="3402"/>
        <w:gridCol w:w="2694"/>
        <w:gridCol w:w="2127"/>
      </w:tblGrid>
      <w:tr w:rsidR="00810F48" w:rsidRPr="007B1DA5" w14:paraId="43EE9107" w14:textId="77777777" w:rsidTr="00810F48">
        <w:trPr>
          <w:trHeight w:val="312"/>
        </w:trPr>
        <w:tc>
          <w:tcPr>
            <w:tcW w:w="11058" w:type="dxa"/>
            <w:gridSpan w:val="4"/>
            <w:shd w:val="clear" w:color="auto" w:fill="D9D9D9" w:themeFill="background1" w:themeFillShade="D9"/>
            <w:vAlign w:val="center"/>
          </w:tcPr>
          <w:p w14:paraId="637CC06A" w14:textId="02BB2D50" w:rsidR="00810F48" w:rsidRDefault="00810F48" w:rsidP="000F0744">
            <w:pPr>
              <w:jc w:val="both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Confirmation that all systems returned to normal operation after planned work completed.</w:t>
            </w:r>
          </w:p>
        </w:tc>
      </w:tr>
      <w:tr w:rsidR="001A1D63" w:rsidRPr="007B1DA5" w14:paraId="14402D9A" w14:textId="77777777" w:rsidTr="00DC73B5">
        <w:tblPrEx>
          <w:shd w:val="clear" w:color="auto" w:fill="000000" w:themeFill="text1"/>
        </w:tblPrEx>
        <w:trPr>
          <w:trHeight w:val="237"/>
        </w:trPr>
        <w:tc>
          <w:tcPr>
            <w:tcW w:w="2835" w:type="dxa"/>
            <w:shd w:val="clear" w:color="auto" w:fill="F2F2F2" w:themeFill="background1" w:themeFillShade="F2"/>
          </w:tcPr>
          <w:p w14:paraId="3183EAC2" w14:textId="77777777" w:rsidR="00776C2A" w:rsidRDefault="00776C2A" w:rsidP="00B94C04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NAME: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2CD1E94C" w14:textId="77777777" w:rsidR="00776C2A" w:rsidRDefault="00776C2A" w:rsidP="00B94C04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JOB TITLE:</w:t>
            </w:r>
          </w:p>
        </w:tc>
        <w:tc>
          <w:tcPr>
            <w:tcW w:w="2694" w:type="dxa"/>
            <w:shd w:val="clear" w:color="auto" w:fill="F2F2F2" w:themeFill="background1" w:themeFillShade="F2"/>
          </w:tcPr>
          <w:p w14:paraId="0BEFD3C4" w14:textId="77777777" w:rsidR="00776C2A" w:rsidRDefault="00776C2A" w:rsidP="00B94C04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SIGNATURE: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14:paraId="0A9BC0CD" w14:textId="77777777" w:rsidR="00776C2A" w:rsidRDefault="00776C2A" w:rsidP="00B94C04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DATE &amp; TIME:</w:t>
            </w:r>
          </w:p>
        </w:tc>
      </w:tr>
      <w:tr w:rsidR="00776C2A" w:rsidRPr="007B1DA5" w14:paraId="764542CD" w14:textId="77777777" w:rsidTr="00DC73B5">
        <w:tblPrEx>
          <w:shd w:val="clear" w:color="auto" w:fill="000000" w:themeFill="text1"/>
        </w:tblPrEx>
        <w:trPr>
          <w:trHeight w:val="451"/>
        </w:trPr>
        <w:tc>
          <w:tcPr>
            <w:tcW w:w="2835" w:type="dxa"/>
            <w:shd w:val="clear" w:color="auto" w:fill="auto"/>
          </w:tcPr>
          <w:p w14:paraId="7D22181A" w14:textId="77777777" w:rsidR="00776C2A" w:rsidRDefault="00776C2A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20038F43" w14:textId="77777777" w:rsidR="00776C2A" w:rsidRDefault="00776C2A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auto"/>
          </w:tcPr>
          <w:p w14:paraId="439BD3E2" w14:textId="77777777" w:rsidR="00776C2A" w:rsidRDefault="00776C2A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14:paraId="4C1C5713" w14:textId="77777777" w:rsidR="00776C2A" w:rsidRDefault="00776C2A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597323ED" w14:textId="77777777" w:rsidR="00D27BCF" w:rsidRDefault="00D27BCF" w:rsidP="00050BB1">
      <w:pPr>
        <w:spacing w:before="40" w:line="360" w:lineRule="auto"/>
        <w:ind w:left="284"/>
        <w:rPr>
          <w:rFonts w:ascii="Arial" w:hAnsi="Arial" w:cs="Arial"/>
          <w:b/>
          <w:sz w:val="18"/>
          <w:szCs w:val="18"/>
        </w:rPr>
      </w:pPr>
    </w:p>
    <w:p w14:paraId="067122A3" w14:textId="5E8D3E57" w:rsidR="00DC73B5" w:rsidRPr="00D27BCF" w:rsidRDefault="00DC73B5" w:rsidP="003F522A">
      <w:pPr>
        <w:spacing w:before="40" w:line="360" w:lineRule="auto"/>
        <w:ind w:left="284"/>
        <w:jc w:val="center"/>
        <w:rPr>
          <w:rFonts w:ascii="Arial" w:hAnsi="Arial" w:cs="Arial"/>
          <w:b/>
          <w:sz w:val="18"/>
          <w:szCs w:val="18"/>
        </w:rPr>
      </w:pPr>
      <w:r w:rsidRPr="00D27BCF">
        <w:rPr>
          <w:rFonts w:ascii="Arial" w:hAnsi="Arial" w:cs="Arial"/>
          <w:b/>
          <w:sz w:val="18"/>
          <w:szCs w:val="18"/>
        </w:rPr>
        <w:t xml:space="preserve">Signed completed checklist must be returned to Permit station (paper copy) or scanned and emailed to </w:t>
      </w:r>
      <w:hyperlink r:id="rId26" w:history="1">
        <w:r w:rsidR="00C2051B" w:rsidRPr="0080228B">
          <w:rPr>
            <w:rStyle w:val="Hyperlink"/>
            <w:rFonts w:ascii="Arial" w:hAnsi="Arial" w:cs="Arial"/>
            <w:b/>
            <w:sz w:val="18"/>
            <w:szCs w:val="18"/>
          </w:rPr>
          <w:t>EMSPermitAuthorsing.Persons@pirbright.ac.uk</w:t>
        </w:r>
      </w:hyperlink>
      <w:r w:rsidRPr="00D27BCF">
        <w:rPr>
          <w:rFonts w:ascii="Arial" w:hAnsi="Arial" w:cs="Arial"/>
          <w:b/>
          <w:sz w:val="18"/>
          <w:szCs w:val="18"/>
        </w:rPr>
        <w:t xml:space="preserve"> with Permit Number referenced in email title.</w:t>
      </w:r>
    </w:p>
    <w:p w14:paraId="1744FE7A" w14:textId="77777777" w:rsidR="000C112D" w:rsidRPr="00D27BCF" w:rsidRDefault="000C112D" w:rsidP="003F522A">
      <w:pPr>
        <w:spacing w:before="60"/>
        <w:jc w:val="center"/>
        <w:rPr>
          <w:rFonts w:ascii="Arial" w:hAnsi="Arial" w:cs="Arial"/>
          <w:b/>
          <w:sz w:val="18"/>
          <w:szCs w:val="18"/>
        </w:rPr>
      </w:pPr>
      <w:r w:rsidRPr="00D27BCF">
        <w:rPr>
          <w:rFonts w:ascii="Arial" w:hAnsi="Arial" w:cs="Arial"/>
          <w:b/>
          <w:sz w:val="18"/>
          <w:szCs w:val="18"/>
        </w:rPr>
        <w:t>Any issues to be escalated to EMS Health, Safety and Risk Manager and HSBS team.</w:t>
      </w:r>
    </w:p>
    <w:sectPr w:rsidR="000C112D" w:rsidRPr="00D27BCF" w:rsidSect="00BA4104">
      <w:footerReference w:type="default" r:id="rId27"/>
      <w:headerReference w:type="first" r:id="rId28"/>
      <w:footerReference w:type="first" r:id="rId29"/>
      <w:pgSz w:w="11907" w:h="16839" w:code="9"/>
      <w:pgMar w:top="592" w:right="284" w:bottom="284" w:left="284" w:header="283" w:footer="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7AB33" w14:textId="77777777" w:rsidR="007B78DD" w:rsidRDefault="007B78DD">
      <w:r>
        <w:separator/>
      </w:r>
    </w:p>
  </w:endnote>
  <w:endnote w:type="continuationSeparator" w:id="0">
    <w:p w14:paraId="29B61F7E" w14:textId="77777777" w:rsidR="007B78DD" w:rsidRDefault="007B7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6" w:type="dxa"/>
      <w:jc w:val="center"/>
      <w:tblLayout w:type="fixed"/>
      <w:tblLook w:val="0000" w:firstRow="0" w:lastRow="0" w:firstColumn="0" w:lastColumn="0" w:noHBand="0" w:noVBand="0"/>
    </w:tblPr>
    <w:tblGrid>
      <w:gridCol w:w="4395"/>
      <w:gridCol w:w="5811"/>
    </w:tblGrid>
    <w:tr w:rsidR="00506726" w:rsidRPr="00873292" w14:paraId="71D4E3D7" w14:textId="77777777" w:rsidTr="00365B59">
      <w:trPr>
        <w:cantSplit/>
        <w:trHeight w:val="539"/>
        <w:jc w:val="center"/>
      </w:trPr>
      <w:tc>
        <w:tcPr>
          <w:tcW w:w="4395" w:type="dxa"/>
          <w:vAlign w:val="center"/>
        </w:tcPr>
        <w:p w14:paraId="2222A8F0" w14:textId="0D6A5F3C" w:rsidR="00506726" w:rsidRPr="006F4B39" w:rsidRDefault="00506726" w:rsidP="00E60CC2">
          <w:pPr>
            <w:keepNext/>
            <w:tabs>
              <w:tab w:val="left" w:pos="993"/>
            </w:tabs>
            <w:outlineLvl w:val="1"/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</w:pPr>
          <w:r w:rsidRPr="006F4B39"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  <w:t>EMS-FORM-126</w:t>
          </w:r>
          <w:r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  <w:t xml:space="preserve">    </w:t>
          </w:r>
          <w:r w:rsidR="00E60CC2"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  <w:t>Revision</w:t>
          </w:r>
          <w:r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  <w:t xml:space="preserve"> </w:t>
          </w:r>
          <w:r w:rsidR="00DD26CC"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  <w:t>4</w:t>
          </w:r>
        </w:p>
      </w:tc>
      <w:tc>
        <w:tcPr>
          <w:tcW w:w="5811" w:type="dxa"/>
          <w:vAlign w:val="center"/>
        </w:tcPr>
        <w:p w14:paraId="26B7BCDB" w14:textId="7754B7F5" w:rsidR="00506726" w:rsidRPr="006F4B39" w:rsidRDefault="00506726" w:rsidP="006F4B39">
          <w:pPr>
            <w:tabs>
              <w:tab w:val="center" w:pos="4513"/>
              <w:tab w:val="right" w:pos="9026"/>
            </w:tabs>
            <w:rPr>
              <w:rFonts w:ascii="Arial" w:eastAsia="Calibri" w:hAnsi="Arial" w:cs="Arial"/>
              <w:sz w:val="16"/>
              <w:szCs w:val="16"/>
              <w:lang w:val="en-GB"/>
            </w:rPr>
          </w:pPr>
          <w:r w:rsidRPr="006F4B39">
            <w:rPr>
              <w:rFonts w:ascii="Arial" w:eastAsia="Calibri" w:hAnsi="Arial" w:cs="Arial"/>
              <w:b/>
              <w:sz w:val="16"/>
              <w:szCs w:val="16"/>
              <w:lang w:val="en-GB"/>
            </w:rPr>
            <w:t xml:space="preserve">UNCONTROLLED IF PRINTED                                               </w:t>
          </w:r>
          <w:r w:rsidRPr="006F4B39">
            <w:rPr>
              <w:rFonts w:ascii="Arial" w:hAnsi="Arial" w:cs="Arial"/>
              <w:b/>
              <w:sz w:val="16"/>
              <w:szCs w:val="16"/>
            </w:rPr>
            <w:t xml:space="preserve">Page </w:t>
          </w:r>
          <w:r w:rsidRPr="006F4B39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6F4B39">
            <w:rPr>
              <w:rFonts w:ascii="Arial" w:hAnsi="Arial" w:cs="Arial"/>
              <w:b/>
              <w:bCs/>
              <w:sz w:val="16"/>
              <w:szCs w:val="16"/>
            </w:rPr>
            <w:instrText xml:space="preserve"> PAGE </w:instrText>
          </w:r>
          <w:r w:rsidRPr="006F4B39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DE4935">
            <w:rPr>
              <w:rFonts w:ascii="Arial" w:hAnsi="Arial" w:cs="Arial"/>
              <w:b/>
              <w:bCs/>
              <w:noProof/>
              <w:sz w:val="16"/>
              <w:szCs w:val="16"/>
            </w:rPr>
            <w:t>4</w:t>
          </w:r>
          <w:r w:rsidRPr="006F4B39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6F4B39">
            <w:rPr>
              <w:rFonts w:ascii="Arial" w:hAnsi="Arial" w:cs="Arial"/>
              <w:b/>
              <w:sz w:val="16"/>
              <w:szCs w:val="16"/>
            </w:rPr>
            <w:t xml:space="preserve"> of </w:t>
          </w:r>
          <w:r w:rsidRPr="006F4B39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6F4B39">
            <w:rPr>
              <w:rFonts w:ascii="Arial" w:hAnsi="Arial" w:cs="Arial"/>
              <w:b/>
              <w:bCs/>
              <w:sz w:val="16"/>
              <w:szCs w:val="16"/>
            </w:rPr>
            <w:instrText xml:space="preserve"> NUMPAGES  </w:instrText>
          </w:r>
          <w:r w:rsidRPr="006F4B39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DE4935">
            <w:rPr>
              <w:rFonts w:ascii="Arial" w:hAnsi="Arial" w:cs="Arial"/>
              <w:b/>
              <w:bCs/>
              <w:noProof/>
              <w:sz w:val="16"/>
              <w:szCs w:val="16"/>
            </w:rPr>
            <w:t>5</w:t>
          </w:r>
          <w:r w:rsidRPr="006F4B39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0F35977C" w14:textId="77777777" w:rsidR="00506726" w:rsidRPr="00873292" w:rsidRDefault="00506726" w:rsidP="00273B99">
    <w:pPr>
      <w:tabs>
        <w:tab w:val="center" w:pos="4527"/>
      </w:tabs>
      <w:ind w:left="-284"/>
      <w:jc w:val="center"/>
      <w:rPr>
        <w:rFonts w:ascii="Arial" w:hAnsi="Arial" w:cs="Arial"/>
        <w:sz w:val="12"/>
        <w:lang w:val="en-GB"/>
      </w:rPr>
    </w:pPr>
    <w:r w:rsidRPr="00873292">
      <w:rPr>
        <w:rFonts w:ascii="Arial" w:hAnsi="Arial" w:cs="Arial"/>
        <w:sz w:val="12"/>
        <w:lang w:val="en-GB"/>
      </w:rPr>
      <w:t>The Institute is grant-aided by the Biotechnology and Biological Sciences Research Council.  It is a company limited by guarantee, registered in England No.559784</w:t>
    </w:r>
  </w:p>
  <w:p w14:paraId="16012493" w14:textId="77777777" w:rsidR="00506726" w:rsidRPr="00873292" w:rsidRDefault="00506726" w:rsidP="00273B99">
    <w:pPr>
      <w:tabs>
        <w:tab w:val="center" w:pos="4527"/>
      </w:tabs>
      <w:rPr>
        <w:rFonts w:ascii="Arial" w:hAnsi="Arial" w:cs="Arial"/>
        <w:sz w:val="12"/>
        <w:lang w:val="en-GB"/>
      </w:rPr>
    </w:pPr>
    <w:r w:rsidRPr="00873292">
      <w:rPr>
        <w:rFonts w:ascii="Arial" w:hAnsi="Arial" w:cs="Arial"/>
        <w:sz w:val="12"/>
        <w:lang w:val="en-GB"/>
      </w:rPr>
      <w:tab/>
      <w:t>Registered Office: Pirbright, Surrey GU24 0NF.  Charity Commission Reference Number 228824</w:t>
    </w:r>
    <w:r>
      <w:rPr>
        <w:rFonts w:ascii="Arial" w:hAnsi="Arial" w:cs="Arial"/>
        <w:sz w:val="12"/>
        <w:lang w:val="en-GB"/>
      </w:rPr>
      <w:tab/>
    </w:r>
  </w:p>
  <w:p w14:paraId="5C911C06" w14:textId="0F22F4BF" w:rsidR="00506726" w:rsidRPr="00273B99" w:rsidRDefault="00506726" w:rsidP="00273B99">
    <w:pPr>
      <w:pStyle w:val="Footer"/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193589399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16"/>
            <w:szCs w:val="16"/>
          </w:rPr>
          <w:id w:val="1083873222"/>
          <w:docPartObj>
            <w:docPartGallery w:val="Page Numbers (Top of Page)"/>
            <w:docPartUnique/>
          </w:docPartObj>
        </w:sdtPr>
        <w:sdtEndPr>
          <w:rPr>
            <w:sz w:val="20"/>
            <w:szCs w:val="20"/>
          </w:rPr>
        </w:sdtEndPr>
        <w:sdtContent>
          <w:tbl>
            <w:tblPr>
              <w:tblW w:w="10206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4395"/>
              <w:gridCol w:w="5811"/>
            </w:tblGrid>
            <w:tr w:rsidR="00506726" w:rsidRPr="00873292" w14:paraId="19C97AAB" w14:textId="77777777" w:rsidTr="006F4B39">
              <w:trPr>
                <w:cantSplit/>
                <w:trHeight w:val="424"/>
                <w:jc w:val="center"/>
              </w:trPr>
              <w:tc>
                <w:tcPr>
                  <w:tcW w:w="4395" w:type="dxa"/>
                  <w:vAlign w:val="center"/>
                </w:tcPr>
                <w:p w14:paraId="54E1A112" w14:textId="2E5C65B0" w:rsidR="00506726" w:rsidRPr="00273B99" w:rsidRDefault="00E60CC2" w:rsidP="00DD26CC">
                  <w:pPr>
                    <w:keepNext/>
                    <w:tabs>
                      <w:tab w:val="left" w:pos="993"/>
                    </w:tabs>
                    <w:outlineLvl w:val="1"/>
                    <w:rPr>
                      <w:rFonts w:ascii="Arial" w:hAnsi="Arial" w:cs="Arial"/>
                      <w:b/>
                      <w:bCs/>
                      <w:iCs/>
                      <w:color w:val="000000"/>
                      <w:sz w:val="16"/>
                      <w:szCs w:val="16"/>
                    </w:rPr>
                  </w:pPr>
                  <w:r w:rsidRPr="006F4B39">
                    <w:rPr>
                      <w:rFonts w:ascii="Arial" w:hAnsi="Arial" w:cs="Arial"/>
                      <w:b/>
                      <w:bCs/>
                      <w:iCs/>
                      <w:color w:val="000000"/>
                      <w:sz w:val="16"/>
                      <w:szCs w:val="16"/>
                    </w:rPr>
                    <w:t>EMS-FORM-126</w:t>
                  </w:r>
                  <w:r>
                    <w:rPr>
                      <w:rFonts w:ascii="Arial" w:hAnsi="Arial" w:cs="Arial"/>
                      <w:b/>
                      <w:bCs/>
                      <w:iCs/>
                      <w:color w:val="000000"/>
                      <w:sz w:val="16"/>
                      <w:szCs w:val="16"/>
                    </w:rPr>
                    <w:t xml:space="preserve">    Revision 4</w:t>
                  </w:r>
                </w:p>
              </w:tc>
              <w:tc>
                <w:tcPr>
                  <w:tcW w:w="5811" w:type="dxa"/>
                  <w:vAlign w:val="center"/>
                </w:tcPr>
                <w:p w14:paraId="6EED1EF4" w14:textId="005CA7B5" w:rsidR="00506726" w:rsidRPr="00273B99" w:rsidRDefault="00506726" w:rsidP="006F4B39">
                  <w:pPr>
                    <w:tabs>
                      <w:tab w:val="center" w:pos="4513"/>
                      <w:tab w:val="right" w:pos="9026"/>
                    </w:tabs>
                    <w:rPr>
                      <w:rFonts w:ascii="Arial" w:eastAsia="Calibri" w:hAnsi="Arial" w:cs="Arial"/>
                      <w:sz w:val="16"/>
                      <w:szCs w:val="16"/>
                      <w:lang w:val="en-GB"/>
                    </w:rPr>
                  </w:pPr>
                  <w:r w:rsidRPr="00273B99">
                    <w:rPr>
                      <w:rFonts w:ascii="Arial" w:eastAsia="Calibri" w:hAnsi="Arial" w:cs="Arial"/>
                      <w:b/>
                      <w:sz w:val="16"/>
                      <w:szCs w:val="16"/>
                      <w:lang w:val="en-GB"/>
                    </w:rPr>
                    <w:t xml:space="preserve">UNCONTROLLED IF </w:t>
                  </w:r>
                  <w:r w:rsidRPr="006F4B39">
                    <w:rPr>
                      <w:rFonts w:ascii="Arial" w:eastAsia="Calibri" w:hAnsi="Arial" w:cs="Arial"/>
                      <w:b/>
                      <w:sz w:val="16"/>
                      <w:szCs w:val="16"/>
                      <w:lang w:val="en-GB"/>
                    </w:rPr>
                    <w:t xml:space="preserve">PRINTED                                                    </w:t>
                  </w:r>
                  <w:r w:rsidRPr="006F4B39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Page </w:t>
                  </w:r>
                  <w:r w:rsidRPr="006F4B3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6F4B3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 xml:space="preserve"> PAGE </w:instrText>
                  </w:r>
                  <w:r w:rsidRPr="006F4B3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="00DE4935">
                    <w:rPr>
                      <w:rFonts w:ascii="Arial" w:hAnsi="Arial" w:cs="Arial"/>
                      <w:b/>
                      <w:bCs/>
                      <w:noProof/>
                      <w:sz w:val="16"/>
                      <w:szCs w:val="16"/>
                    </w:rPr>
                    <w:t>1</w:t>
                  </w:r>
                  <w:r w:rsidRPr="006F4B3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  <w:r w:rsidRPr="006F4B39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of </w:t>
                  </w:r>
                  <w:r w:rsidRPr="006F4B3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6F4B3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 xml:space="preserve"> NUMPAGES  </w:instrText>
                  </w:r>
                  <w:r w:rsidRPr="006F4B3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="00DE4935">
                    <w:rPr>
                      <w:rFonts w:ascii="Arial" w:hAnsi="Arial" w:cs="Arial"/>
                      <w:b/>
                      <w:bCs/>
                      <w:noProof/>
                      <w:sz w:val="16"/>
                      <w:szCs w:val="16"/>
                    </w:rPr>
                    <w:t>5</w:t>
                  </w:r>
                  <w:r w:rsidRPr="006F4B3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14:paraId="6173A7B1" w14:textId="25936617" w:rsidR="00506726" w:rsidRPr="00873292" w:rsidRDefault="00506726" w:rsidP="00273B99">
            <w:pPr>
              <w:tabs>
                <w:tab w:val="center" w:pos="4527"/>
              </w:tabs>
              <w:ind w:left="-284"/>
              <w:jc w:val="center"/>
              <w:rPr>
                <w:rFonts w:ascii="Arial" w:hAnsi="Arial" w:cs="Arial"/>
                <w:sz w:val="12"/>
                <w:lang w:val="en-GB"/>
              </w:rPr>
            </w:pPr>
            <w:r w:rsidRPr="00873292">
              <w:rPr>
                <w:rFonts w:ascii="Arial" w:hAnsi="Arial" w:cs="Arial"/>
                <w:sz w:val="12"/>
                <w:lang w:val="en-GB"/>
              </w:rPr>
              <w:t>The Institute is grant-aided by the Biotechnology and Biological Sciences Research Council.  It is a company limited by guarantee, registered in England No.559784</w:t>
            </w:r>
          </w:p>
          <w:p w14:paraId="2CF52CA2" w14:textId="77777777" w:rsidR="00506726" w:rsidRPr="00873292" w:rsidRDefault="00506726" w:rsidP="00273B99">
            <w:pPr>
              <w:tabs>
                <w:tab w:val="center" w:pos="4527"/>
              </w:tabs>
              <w:rPr>
                <w:rFonts w:ascii="Arial" w:hAnsi="Arial" w:cs="Arial"/>
                <w:sz w:val="12"/>
                <w:lang w:val="en-GB"/>
              </w:rPr>
            </w:pPr>
            <w:r w:rsidRPr="00873292">
              <w:rPr>
                <w:rFonts w:ascii="Arial" w:hAnsi="Arial" w:cs="Arial"/>
                <w:sz w:val="12"/>
                <w:lang w:val="en-GB"/>
              </w:rPr>
              <w:tab/>
              <w:t>Registered Office: Pirbright, Surrey GU24 0NF.  Charity Commission Reference Number 228824</w:t>
            </w:r>
            <w:r>
              <w:rPr>
                <w:rFonts w:ascii="Arial" w:hAnsi="Arial" w:cs="Arial"/>
                <w:sz w:val="12"/>
                <w:lang w:val="en-GB"/>
              </w:rPr>
              <w:tab/>
            </w:r>
          </w:p>
          <w:p w14:paraId="256CC343" w14:textId="5C89245F" w:rsidR="00506726" w:rsidRPr="00273B99" w:rsidRDefault="00506726" w:rsidP="00273B99">
            <w:pPr>
              <w:pStyle w:val="Footer"/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3AAAA" w14:textId="77777777" w:rsidR="007B78DD" w:rsidRDefault="007B78DD">
      <w:r>
        <w:separator/>
      </w:r>
    </w:p>
  </w:footnote>
  <w:footnote w:type="continuationSeparator" w:id="0">
    <w:p w14:paraId="3C9E8BB5" w14:textId="77777777" w:rsidR="007B78DD" w:rsidRDefault="007B7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98" w:type="dxa"/>
      <w:tblInd w:w="13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9356"/>
      <w:gridCol w:w="1842"/>
    </w:tblGrid>
    <w:tr w:rsidR="00506726" w:rsidRPr="00CA1B8C" w14:paraId="6BA00BFA" w14:textId="77777777" w:rsidTr="00BF2922">
      <w:trPr>
        <w:cantSplit/>
        <w:trHeight w:val="696"/>
      </w:trPr>
      <w:tc>
        <w:tcPr>
          <w:tcW w:w="9356" w:type="dxa"/>
        </w:tcPr>
        <w:p w14:paraId="4ADA9B8B" w14:textId="7630C22A" w:rsidR="00506726" w:rsidRPr="00107058" w:rsidRDefault="00506726" w:rsidP="00107058">
          <w:pPr>
            <w:rPr>
              <w:rFonts w:ascii="Arial" w:hAnsi="Arial" w:cs="Arial"/>
              <w:b/>
              <w:sz w:val="22"/>
              <w:szCs w:val="22"/>
            </w:rPr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7728" behindDoc="0" locked="0" layoutInCell="1" allowOverlap="1" wp14:anchorId="41667305" wp14:editId="6284B3D0">
                <wp:simplePos x="0" y="0"/>
                <wp:positionH relativeFrom="column">
                  <wp:posOffset>5212302</wp:posOffset>
                </wp:positionH>
                <wp:positionV relativeFrom="paragraph">
                  <wp:posOffset>23066</wp:posOffset>
                </wp:positionV>
                <wp:extent cx="690007" cy="391166"/>
                <wp:effectExtent l="0" t="0" r="0" b="8890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0007" cy="39116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  <w:sz w:val="22"/>
              <w:szCs w:val="22"/>
            </w:rPr>
            <w:t>RAMS for P</w:t>
          </w:r>
          <w:r w:rsidRPr="00107058">
            <w:rPr>
              <w:rFonts w:ascii="Arial" w:hAnsi="Arial" w:cs="Arial"/>
              <w:b/>
              <w:sz w:val="22"/>
              <w:szCs w:val="22"/>
            </w:rPr>
            <w:t>lanned Work on Biocontainment Systems</w:t>
          </w:r>
          <w:r>
            <w:rPr>
              <w:rFonts w:ascii="Arial" w:hAnsi="Arial" w:cs="Arial"/>
              <w:b/>
              <w:sz w:val="22"/>
              <w:szCs w:val="22"/>
            </w:rPr>
            <w:t xml:space="preserve"> (PWBCS)</w:t>
          </w:r>
        </w:p>
        <w:p w14:paraId="4801DBC1" w14:textId="3F8DFE4F" w:rsidR="00506726" w:rsidRPr="00FE3485" w:rsidRDefault="00506726" w:rsidP="00107058">
          <w:pPr>
            <w:pStyle w:val="DefaultText"/>
            <w:spacing w:before="60"/>
            <w:ind w:right="-1289"/>
            <w:rPr>
              <w:rFonts w:ascii="Arial" w:hAnsi="Arial" w:cs="Arial"/>
              <w:b/>
              <w:color w:val="auto"/>
              <w:sz w:val="18"/>
              <w:szCs w:val="18"/>
            </w:rPr>
          </w:pPr>
          <w:r w:rsidRPr="00FE3485">
            <w:rPr>
              <w:rFonts w:ascii="Arial" w:hAnsi="Arial" w:cs="Arial"/>
              <w:b/>
              <w:color w:val="C00000"/>
              <w:sz w:val="18"/>
              <w:szCs w:val="18"/>
            </w:rPr>
            <w:t>This document must be used in conjunction with Permit to Work Form</w:t>
          </w:r>
        </w:p>
      </w:tc>
      <w:tc>
        <w:tcPr>
          <w:tcW w:w="1842" w:type="dxa"/>
        </w:tcPr>
        <w:p w14:paraId="7844A024" w14:textId="7BC07CF6" w:rsidR="00506726" w:rsidRPr="00DE505C" w:rsidRDefault="00506726" w:rsidP="00DE505C">
          <w:pPr>
            <w:pStyle w:val="DefaultText"/>
            <w:ind w:right="57"/>
            <w:jc w:val="right"/>
            <w:rPr>
              <w:rFonts w:ascii="Arial" w:hAnsi="Arial" w:cs="Arial"/>
              <w:b/>
              <w:color w:val="auto"/>
              <w:sz w:val="18"/>
              <w:szCs w:val="18"/>
            </w:rPr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6704" behindDoc="0" locked="0" layoutInCell="1" allowOverlap="1" wp14:anchorId="3E910548" wp14:editId="5C847931">
                <wp:simplePos x="0" y="0"/>
                <wp:positionH relativeFrom="column">
                  <wp:posOffset>6563995</wp:posOffset>
                </wp:positionH>
                <wp:positionV relativeFrom="paragraph">
                  <wp:posOffset>44384</wp:posOffset>
                </wp:positionV>
                <wp:extent cx="901827" cy="511629"/>
                <wp:effectExtent l="0" t="0" r="0" b="3175"/>
                <wp:wrapNone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1827" cy="51162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4715DC">
            <w:rPr>
              <w:rFonts w:ascii="Arial" w:hAnsi="Arial" w:cs="Arial"/>
              <w:b/>
              <w:color w:val="auto"/>
              <w:sz w:val="18"/>
              <w:szCs w:val="18"/>
            </w:rPr>
            <w:t>EMS-FORM-</w:t>
          </w:r>
          <w:r>
            <w:rPr>
              <w:rFonts w:ascii="Arial" w:hAnsi="Arial" w:cs="Arial"/>
              <w:b/>
              <w:color w:val="auto"/>
              <w:sz w:val="18"/>
              <w:szCs w:val="18"/>
            </w:rPr>
            <w:t>126</w:t>
          </w:r>
        </w:p>
        <w:p w14:paraId="7A16226E" w14:textId="3D831676" w:rsidR="00506726" w:rsidRDefault="00506726" w:rsidP="002B4E5B">
          <w:pPr>
            <w:pStyle w:val="DefaultText"/>
            <w:ind w:right="57"/>
            <w:jc w:val="right"/>
            <w:rPr>
              <w:rFonts w:ascii="Arial" w:hAnsi="Arial" w:cs="Arial"/>
              <w:sz w:val="12"/>
              <w:szCs w:val="12"/>
            </w:rPr>
          </w:pPr>
          <w:r w:rsidRPr="00E60CC2">
            <w:rPr>
              <w:rFonts w:ascii="Arial" w:hAnsi="Arial" w:cs="Arial"/>
              <w:sz w:val="12"/>
              <w:szCs w:val="12"/>
              <w:highlight w:val="lightGray"/>
            </w:rPr>
            <w:t>Revision</w:t>
          </w:r>
          <w:r w:rsidR="00E60CC2" w:rsidRPr="00E60CC2">
            <w:rPr>
              <w:rFonts w:ascii="Arial" w:hAnsi="Arial" w:cs="Arial"/>
              <w:sz w:val="12"/>
              <w:szCs w:val="12"/>
              <w:highlight w:val="lightGray"/>
            </w:rPr>
            <w:t xml:space="preserve"> </w:t>
          </w:r>
          <w:r w:rsidR="008F02EF" w:rsidRPr="00E60CC2">
            <w:rPr>
              <w:rFonts w:ascii="Arial" w:hAnsi="Arial" w:cs="Arial"/>
              <w:sz w:val="12"/>
              <w:szCs w:val="12"/>
              <w:highlight w:val="lightGray"/>
            </w:rPr>
            <w:t>4</w:t>
          </w:r>
        </w:p>
        <w:p w14:paraId="6452EA86" w14:textId="146B2736" w:rsidR="00506726" w:rsidRPr="00DE505C" w:rsidRDefault="00506726" w:rsidP="00DE505C">
          <w:pPr>
            <w:pStyle w:val="DefaultText"/>
            <w:ind w:right="57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color w:val="0000FF"/>
              <w:sz w:val="22"/>
              <w:szCs w:val="22"/>
            </w:rPr>
            <w:fldChar w:fldCharType="begin"/>
          </w:r>
          <w:r>
            <w:rPr>
              <w:rFonts w:ascii="Arial" w:hAnsi="Arial" w:cs="Arial"/>
              <w:b/>
              <w:color w:val="0000FF"/>
              <w:sz w:val="22"/>
              <w:szCs w:val="22"/>
            </w:rPr>
            <w:instrText xml:space="preserve"> DOCVARIABLE  DocRefNumber  \* MERGEFORMAT </w:instrText>
          </w:r>
          <w:r>
            <w:rPr>
              <w:rFonts w:ascii="Arial" w:hAnsi="Arial" w:cs="Arial"/>
              <w:b/>
              <w:color w:val="0000FF"/>
              <w:sz w:val="22"/>
              <w:szCs w:val="22"/>
            </w:rPr>
            <w:fldChar w:fldCharType="end"/>
          </w:r>
          <w:r>
            <w:rPr>
              <w:rFonts w:ascii="Arial" w:hAnsi="Arial" w:cs="Arial"/>
              <w:b/>
              <w:color w:val="0000FF"/>
              <w:sz w:val="22"/>
              <w:szCs w:val="22"/>
            </w:rPr>
            <w:fldChar w:fldCharType="begin"/>
          </w:r>
          <w:r>
            <w:rPr>
              <w:rFonts w:ascii="Arial" w:hAnsi="Arial" w:cs="Arial"/>
              <w:b/>
              <w:color w:val="0000FF"/>
              <w:sz w:val="22"/>
              <w:szCs w:val="22"/>
            </w:rPr>
            <w:instrText xml:space="preserve"> DOCVARIABLE  "Document Reference"  \* MERGEFORMAT </w:instrText>
          </w:r>
          <w:r>
            <w:rPr>
              <w:rFonts w:ascii="Arial" w:hAnsi="Arial" w:cs="Arial"/>
              <w:b/>
              <w:color w:val="0000FF"/>
              <w:sz w:val="22"/>
              <w:szCs w:val="22"/>
            </w:rPr>
            <w:fldChar w:fldCharType="end"/>
          </w:r>
        </w:p>
        <w:p w14:paraId="5BFBF2D7" w14:textId="77777777" w:rsidR="00506726" w:rsidRPr="00D37B81" w:rsidRDefault="00506726" w:rsidP="00FE34CB">
          <w:pPr>
            <w:pStyle w:val="DefaultText"/>
            <w:ind w:left="694" w:right="57" w:hanging="694"/>
            <w:jc w:val="right"/>
            <w:rPr>
              <w:rFonts w:ascii="Arial" w:hAnsi="Arial" w:cs="Arial"/>
              <w:sz w:val="12"/>
              <w:szCs w:val="12"/>
            </w:rPr>
          </w:pPr>
          <w:r w:rsidRPr="00D37B81">
            <w:rPr>
              <w:rFonts w:ascii="Arial" w:hAnsi="Arial" w:cs="Arial"/>
              <w:sz w:val="12"/>
              <w:szCs w:val="12"/>
            </w:rPr>
            <w:t xml:space="preserve">                                                                                   </w:t>
          </w:r>
          <w:r>
            <w:rPr>
              <w:rFonts w:ascii="Arial" w:hAnsi="Arial" w:cs="Arial"/>
              <w:sz w:val="12"/>
              <w:szCs w:val="12"/>
            </w:rPr>
            <w:t xml:space="preserve">                          </w:t>
          </w:r>
        </w:p>
      </w:tc>
    </w:tr>
  </w:tbl>
  <w:p w14:paraId="75F868E8" w14:textId="145436B5" w:rsidR="00506726" w:rsidRDefault="00506726" w:rsidP="009C097C">
    <w:pPr>
      <w:pStyle w:val="Header"/>
      <w:tabs>
        <w:tab w:val="left" w:pos="231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5B7A"/>
    <w:multiLevelType w:val="hybridMultilevel"/>
    <w:tmpl w:val="8BC22A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D573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83B700A"/>
    <w:multiLevelType w:val="multilevel"/>
    <w:tmpl w:val="FABCB4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0E72540"/>
    <w:multiLevelType w:val="hybridMultilevel"/>
    <w:tmpl w:val="8898C37C"/>
    <w:lvl w:ilvl="0" w:tplc="0E7E548A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7E1EAE"/>
    <w:multiLevelType w:val="hybridMultilevel"/>
    <w:tmpl w:val="913C1AD4"/>
    <w:lvl w:ilvl="0" w:tplc="D37E0B3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156C61"/>
    <w:multiLevelType w:val="hybridMultilevel"/>
    <w:tmpl w:val="1D02341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213F43"/>
    <w:multiLevelType w:val="hybridMultilevel"/>
    <w:tmpl w:val="3C7CC4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41686"/>
    <w:multiLevelType w:val="multilevel"/>
    <w:tmpl w:val="AAA60D54"/>
    <w:lvl w:ilvl="0">
      <w:start w:val="2"/>
      <w:numFmt w:val="decimal"/>
      <w:lvlText w:val="%1.8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71087"/>
    <w:multiLevelType w:val="multilevel"/>
    <w:tmpl w:val="BB96FF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C77374B"/>
    <w:multiLevelType w:val="multilevel"/>
    <w:tmpl w:val="FBB01836"/>
    <w:lvl w:ilvl="0">
      <w:start w:val="2"/>
      <w:numFmt w:val="decimal"/>
      <w:lvlText w:val="%1.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 w15:restartNumberingAfterBreak="0">
    <w:nsid w:val="22B957B1"/>
    <w:multiLevelType w:val="hybridMultilevel"/>
    <w:tmpl w:val="9B4EAB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2B4DF3"/>
    <w:multiLevelType w:val="multilevel"/>
    <w:tmpl w:val="20747898"/>
    <w:lvl w:ilvl="0">
      <w:start w:val="4"/>
      <w:numFmt w:val="decimal"/>
      <w:lvlText w:val="%1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 w15:restartNumberingAfterBreak="0">
    <w:nsid w:val="29765E6F"/>
    <w:multiLevelType w:val="hybridMultilevel"/>
    <w:tmpl w:val="82E068B0"/>
    <w:lvl w:ilvl="0" w:tplc="8494A45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A6153"/>
    <w:multiLevelType w:val="multilevel"/>
    <w:tmpl w:val="0F44E2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31F82BC5"/>
    <w:multiLevelType w:val="multilevel"/>
    <w:tmpl w:val="FABCB4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7175E5"/>
    <w:multiLevelType w:val="hybridMultilevel"/>
    <w:tmpl w:val="175227B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D30164"/>
    <w:multiLevelType w:val="hybridMultilevel"/>
    <w:tmpl w:val="66E4C6D0"/>
    <w:lvl w:ilvl="0" w:tplc="B8C87BE2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41063F6"/>
    <w:multiLevelType w:val="hybridMultilevel"/>
    <w:tmpl w:val="59F209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A4DE1"/>
    <w:multiLevelType w:val="multilevel"/>
    <w:tmpl w:val="2DF4511A"/>
    <w:lvl w:ilvl="0">
      <w:start w:val="4"/>
      <w:numFmt w:val="decimal"/>
      <w:lvlText w:val="%1.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 w15:restartNumberingAfterBreak="0">
    <w:nsid w:val="46B55D4A"/>
    <w:multiLevelType w:val="multilevel"/>
    <w:tmpl w:val="05526144"/>
    <w:lvl w:ilvl="0">
      <w:start w:val="2"/>
      <w:numFmt w:val="decimal"/>
      <w:lvlText w:val="%1.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6FD0A4A"/>
    <w:multiLevelType w:val="multilevel"/>
    <w:tmpl w:val="99F60810"/>
    <w:lvl w:ilvl="0">
      <w:start w:val="2"/>
      <w:numFmt w:val="decimal"/>
      <w:lvlText w:val="%1.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9EC32A3"/>
    <w:multiLevelType w:val="multilevel"/>
    <w:tmpl w:val="10D61D4A"/>
    <w:lvl w:ilvl="0">
      <w:start w:val="2"/>
      <w:numFmt w:val="decimal"/>
      <w:lvlText w:val="%1.9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C202815"/>
    <w:multiLevelType w:val="multilevel"/>
    <w:tmpl w:val="6F4059C4"/>
    <w:lvl w:ilvl="0">
      <w:start w:val="2"/>
      <w:numFmt w:val="decimal"/>
      <w:lvlText w:val="%1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 w15:restartNumberingAfterBreak="0">
    <w:nsid w:val="4D4768AC"/>
    <w:multiLevelType w:val="hybridMultilevel"/>
    <w:tmpl w:val="2D9E867E"/>
    <w:lvl w:ilvl="0" w:tplc="F48A04F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 w:tplc="192058B6">
      <w:start w:val="4"/>
      <w:numFmt w:val="decimal"/>
      <w:lvlText w:val="%2.1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  <w:szCs w:val="22"/>
      </w:rPr>
    </w:lvl>
    <w:lvl w:ilvl="2" w:tplc="CF523012">
      <w:start w:val="6"/>
      <w:numFmt w:val="decimal"/>
      <w:lvlText w:val="%3."/>
      <w:lvlJc w:val="left"/>
      <w:pPr>
        <w:tabs>
          <w:tab w:val="num" w:pos="2700"/>
        </w:tabs>
        <w:ind w:left="2547" w:hanging="567"/>
      </w:pPr>
      <w:rPr>
        <w:rFonts w:ascii="Arial" w:hAnsi="Arial" w:hint="default"/>
        <w:b/>
        <w:i w:val="0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8560E6"/>
    <w:multiLevelType w:val="multilevel"/>
    <w:tmpl w:val="AEB01578"/>
    <w:lvl w:ilvl="0">
      <w:start w:val="2"/>
      <w:numFmt w:val="decimal"/>
      <w:lvlText w:val="%1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 w15:restartNumberingAfterBreak="0">
    <w:nsid w:val="513E1037"/>
    <w:multiLevelType w:val="multilevel"/>
    <w:tmpl w:val="A5E4A0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545D2ADC"/>
    <w:multiLevelType w:val="hybridMultilevel"/>
    <w:tmpl w:val="B204E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A22185"/>
    <w:multiLevelType w:val="hybridMultilevel"/>
    <w:tmpl w:val="66E4C6D0"/>
    <w:lvl w:ilvl="0" w:tplc="B8C87BE2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7786A95"/>
    <w:multiLevelType w:val="hybridMultilevel"/>
    <w:tmpl w:val="59F209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F81E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FD7045F"/>
    <w:multiLevelType w:val="multilevel"/>
    <w:tmpl w:val="1EECA4AC"/>
    <w:lvl w:ilvl="0">
      <w:start w:val="2"/>
      <w:numFmt w:val="decimal"/>
      <w:lvlText w:val="%1.1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 w15:restartNumberingAfterBreak="0">
    <w:nsid w:val="60CA6D47"/>
    <w:multiLevelType w:val="multilevel"/>
    <w:tmpl w:val="42A66DBE"/>
    <w:lvl w:ilvl="0">
      <w:start w:val="2"/>
      <w:numFmt w:val="decimal"/>
      <w:lvlText w:val="%1.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2" w15:restartNumberingAfterBreak="0">
    <w:nsid w:val="62F475B9"/>
    <w:multiLevelType w:val="hybridMultilevel"/>
    <w:tmpl w:val="03482C8E"/>
    <w:lvl w:ilvl="0" w:tplc="0809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33" w15:restartNumberingAfterBreak="0">
    <w:nsid w:val="63F924B7"/>
    <w:multiLevelType w:val="hybridMultilevel"/>
    <w:tmpl w:val="518AA75A"/>
    <w:lvl w:ilvl="0" w:tplc="53A8BD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5F0E04"/>
    <w:multiLevelType w:val="hybridMultilevel"/>
    <w:tmpl w:val="B0623C7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C85E5B"/>
    <w:multiLevelType w:val="hybridMultilevel"/>
    <w:tmpl w:val="0D549BE2"/>
    <w:lvl w:ilvl="0" w:tplc="08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ABD14D8"/>
    <w:multiLevelType w:val="hybridMultilevel"/>
    <w:tmpl w:val="C3564A7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25464A"/>
    <w:multiLevelType w:val="multilevel"/>
    <w:tmpl w:val="68727C88"/>
    <w:lvl w:ilvl="0">
      <w:start w:val="2"/>
      <w:numFmt w:val="decimal"/>
      <w:lvlText w:val="%1.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6CC9305F"/>
    <w:multiLevelType w:val="multilevel"/>
    <w:tmpl w:val="FABCB4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B4B460B"/>
    <w:multiLevelType w:val="multilevel"/>
    <w:tmpl w:val="A0A68D1E"/>
    <w:lvl w:ilvl="0">
      <w:start w:val="4"/>
      <w:numFmt w:val="decimal"/>
      <w:lvlText w:val="%1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0" w15:restartNumberingAfterBreak="0">
    <w:nsid w:val="7D2B3CFF"/>
    <w:multiLevelType w:val="hybridMultilevel"/>
    <w:tmpl w:val="90DCCA1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40"/>
  </w:num>
  <w:num w:numId="4">
    <w:abstractNumId w:val="24"/>
  </w:num>
  <w:num w:numId="5">
    <w:abstractNumId w:val="22"/>
  </w:num>
  <w:num w:numId="6">
    <w:abstractNumId w:val="9"/>
  </w:num>
  <w:num w:numId="7">
    <w:abstractNumId w:val="37"/>
  </w:num>
  <w:num w:numId="8">
    <w:abstractNumId w:val="31"/>
  </w:num>
  <w:num w:numId="9">
    <w:abstractNumId w:val="19"/>
  </w:num>
  <w:num w:numId="10">
    <w:abstractNumId w:val="20"/>
  </w:num>
  <w:num w:numId="11">
    <w:abstractNumId w:val="7"/>
  </w:num>
  <w:num w:numId="12">
    <w:abstractNumId w:val="21"/>
  </w:num>
  <w:num w:numId="13">
    <w:abstractNumId w:val="30"/>
  </w:num>
  <w:num w:numId="14">
    <w:abstractNumId w:val="11"/>
  </w:num>
  <w:num w:numId="15">
    <w:abstractNumId w:val="39"/>
  </w:num>
  <w:num w:numId="16">
    <w:abstractNumId w:val="18"/>
  </w:num>
  <w:num w:numId="17">
    <w:abstractNumId w:val="29"/>
  </w:num>
  <w:num w:numId="18">
    <w:abstractNumId w:val="1"/>
  </w:num>
  <w:num w:numId="19">
    <w:abstractNumId w:val="34"/>
  </w:num>
  <w:num w:numId="20">
    <w:abstractNumId w:val="23"/>
  </w:num>
  <w:num w:numId="21">
    <w:abstractNumId w:val="5"/>
  </w:num>
  <w:num w:numId="22">
    <w:abstractNumId w:val="36"/>
  </w:num>
  <w:num w:numId="23">
    <w:abstractNumId w:val="33"/>
  </w:num>
  <w:num w:numId="24">
    <w:abstractNumId w:val="15"/>
  </w:num>
  <w:num w:numId="25">
    <w:abstractNumId w:val="26"/>
  </w:num>
  <w:num w:numId="26">
    <w:abstractNumId w:val="10"/>
  </w:num>
  <w:num w:numId="27">
    <w:abstractNumId w:val="8"/>
  </w:num>
  <w:num w:numId="28">
    <w:abstractNumId w:val="2"/>
  </w:num>
  <w:num w:numId="29">
    <w:abstractNumId w:val="32"/>
  </w:num>
  <w:num w:numId="30">
    <w:abstractNumId w:val="38"/>
  </w:num>
  <w:num w:numId="31">
    <w:abstractNumId w:val="25"/>
  </w:num>
  <w:num w:numId="32">
    <w:abstractNumId w:val="4"/>
  </w:num>
  <w:num w:numId="33">
    <w:abstractNumId w:val="27"/>
  </w:num>
  <w:num w:numId="34">
    <w:abstractNumId w:val="16"/>
  </w:num>
  <w:num w:numId="35">
    <w:abstractNumId w:val="14"/>
  </w:num>
  <w:num w:numId="36">
    <w:abstractNumId w:val="17"/>
  </w:num>
  <w:num w:numId="37">
    <w:abstractNumId w:val="6"/>
  </w:num>
  <w:num w:numId="38">
    <w:abstractNumId w:val="12"/>
  </w:num>
  <w:num w:numId="39">
    <w:abstractNumId w:val="28"/>
  </w:num>
  <w:num w:numId="40">
    <w:abstractNumId w:val="0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 fillcolor="black">
      <v:fill color="black"/>
      <v:stroke weight=".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C9B"/>
    <w:rsid w:val="00007DD9"/>
    <w:rsid w:val="0001073D"/>
    <w:rsid w:val="00023153"/>
    <w:rsid w:val="000240B6"/>
    <w:rsid w:val="0002646A"/>
    <w:rsid w:val="0002652E"/>
    <w:rsid w:val="0003090E"/>
    <w:rsid w:val="000337D8"/>
    <w:rsid w:val="00034686"/>
    <w:rsid w:val="000350CE"/>
    <w:rsid w:val="00037736"/>
    <w:rsid w:val="00037963"/>
    <w:rsid w:val="00041C78"/>
    <w:rsid w:val="00042360"/>
    <w:rsid w:val="000423BF"/>
    <w:rsid w:val="000448DC"/>
    <w:rsid w:val="00044F89"/>
    <w:rsid w:val="000468AB"/>
    <w:rsid w:val="00046A92"/>
    <w:rsid w:val="00047D96"/>
    <w:rsid w:val="00050121"/>
    <w:rsid w:val="00050BB1"/>
    <w:rsid w:val="0005182D"/>
    <w:rsid w:val="00054102"/>
    <w:rsid w:val="00056995"/>
    <w:rsid w:val="00060206"/>
    <w:rsid w:val="000610C8"/>
    <w:rsid w:val="00061FFB"/>
    <w:rsid w:val="0006452F"/>
    <w:rsid w:val="00066A21"/>
    <w:rsid w:val="00070316"/>
    <w:rsid w:val="000712AF"/>
    <w:rsid w:val="00074525"/>
    <w:rsid w:val="0007499A"/>
    <w:rsid w:val="00080E55"/>
    <w:rsid w:val="00080F78"/>
    <w:rsid w:val="00082E5B"/>
    <w:rsid w:val="00083924"/>
    <w:rsid w:val="00084CC9"/>
    <w:rsid w:val="00085490"/>
    <w:rsid w:val="00087107"/>
    <w:rsid w:val="00087FBE"/>
    <w:rsid w:val="00092E39"/>
    <w:rsid w:val="00093D21"/>
    <w:rsid w:val="000940D6"/>
    <w:rsid w:val="0009503B"/>
    <w:rsid w:val="000A267F"/>
    <w:rsid w:val="000A51D2"/>
    <w:rsid w:val="000A56F1"/>
    <w:rsid w:val="000A6931"/>
    <w:rsid w:val="000B12E3"/>
    <w:rsid w:val="000B438A"/>
    <w:rsid w:val="000C112D"/>
    <w:rsid w:val="000C2780"/>
    <w:rsid w:val="000C5877"/>
    <w:rsid w:val="000C6667"/>
    <w:rsid w:val="000D273A"/>
    <w:rsid w:val="000D3C47"/>
    <w:rsid w:val="000D6F7B"/>
    <w:rsid w:val="000E1C85"/>
    <w:rsid w:val="000E2F95"/>
    <w:rsid w:val="000E423F"/>
    <w:rsid w:val="000E4869"/>
    <w:rsid w:val="000E6BA9"/>
    <w:rsid w:val="000F0677"/>
    <w:rsid w:val="000F0744"/>
    <w:rsid w:val="000F5A1C"/>
    <w:rsid w:val="000F62C0"/>
    <w:rsid w:val="000F647E"/>
    <w:rsid w:val="000F70AF"/>
    <w:rsid w:val="000F7B70"/>
    <w:rsid w:val="000F7F53"/>
    <w:rsid w:val="00100335"/>
    <w:rsid w:val="00103B6D"/>
    <w:rsid w:val="00105B6E"/>
    <w:rsid w:val="00106107"/>
    <w:rsid w:val="00107058"/>
    <w:rsid w:val="00113483"/>
    <w:rsid w:val="001145DE"/>
    <w:rsid w:val="00114A60"/>
    <w:rsid w:val="00116379"/>
    <w:rsid w:val="00116A5A"/>
    <w:rsid w:val="00120790"/>
    <w:rsid w:val="00120D64"/>
    <w:rsid w:val="00124D05"/>
    <w:rsid w:val="00124D1E"/>
    <w:rsid w:val="0012541A"/>
    <w:rsid w:val="001304EC"/>
    <w:rsid w:val="0013176F"/>
    <w:rsid w:val="00133BD0"/>
    <w:rsid w:val="00133CBA"/>
    <w:rsid w:val="00134282"/>
    <w:rsid w:val="00151004"/>
    <w:rsid w:val="001566C1"/>
    <w:rsid w:val="00157662"/>
    <w:rsid w:val="00161C16"/>
    <w:rsid w:val="001648AA"/>
    <w:rsid w:val="00164DA2"/>
    <w:rsid w:val="0017656F"/>
    <w:rsid w:val="001803C3"/>
    <w:rsid w:val="00181B8C"/>
    <w:rsid w:val="00183562"/>
    <w:rsid w:val="00187256"/>
    <w:rsid w:val="00191E7B"/>
    <w:rsid w:val="00191FE6"/>
    <w:rsid w:val="001968CE"/>
    <w:rsid w:val="001A00E8"/>
    <w:rsid w:val="001A1D63"/>
    <w:rsid w:val="001A418D"/>
    <w:rsid w:val="001A5913"/>
    <w:rsid w:val="001A74D8"/>
    <w:rsid w:val="001B043E"/>
    <w:rsid w:val="001B2E2C"/>
    <w:rsid w:val="001B6437"/>
    <w:rsid w:val="001C0A61"/>
    <w:rsid w:val="001C0C7D"/>
    <w:rsid w:val="001C118E"/>
    <w:rsid w:val="001C1B6C"/>
    <w:rsid w:val="001C450F"/>
    <w:rsid w:val="001C70C1"/>
    <w:rsid w:val="001D08E4"/>
    <w:rsid w:val="001D11E8"/>
    <w:rsid w:val="001D4801"/>
    <w:rsid w:val="001D6882"/>
    <w:rsid w:val="001E21C0"/>
    <w:rsid w:val="001E2D17"/>
    <w:rsid w:val="001E4FE9"/>
    <w:rsid w:val="001F3B82"/>
    <w:rsid w:val="001F42BC"/>
    <w:rsid w:val="001F45A8"/>
    <w:rsid w:val="001F6608"/>
    <w:rsid w:val="001F76B4"/>
    <w:rsid w:val="001F7FF6"/>
    <w:rsid w:val="00201055"/>
    <w:rsid w:val="0020386C"/>
    <w:rsid w:val="002039E9"/>
    <w:rsid w:val="002116F6"/>
    <w:rsid w:val="00211FE8"/>
    <w:rsid w:val="002125FD"/>
    <w:rsid w:val="00214787"/>
    <w:rsid w:val="00216A4E"/>
    <w:rsid w:val="002202EC"/>
    <w:rsid w:val="00225769"/>
    <w:rsid w:val="002277B1"/>
    <w:rsid w:val="0023069F"/>
    <w:rsid w:val="00231E49"/>
    <w:rsid w:val="002344F2"/>
    <w:rsid w:val="002427FC"/>
    <w:rsid w:val="0024541B"/>
    <w:rsid w:val="002505AC"/>
    <w:rsid w:val="002516A8"/>
    <w:rsid w:val="00255391"/>
    <w:rsid w:val="00263832"/>
    <w:rsid w:val="00267549"/>
    <w:rsid w:val="00267827"/>
    <w:rsid w:val="00270B10"/>
    <w:rsid w:val="00272217"/>
    <w:rsid w:val="00272892"/>
    <w:rsid w:val="00273B99"/>
    <w:rsid w:val="002753D5"/>
    <w:rsid w:val="002778B8"/>
    <w:rsid w:val="00277CF8"/>
    <w:rsid w:val="002809A4"/>
    <w:rsid w:val="00284F73"/>
    <w:rsid w:val="0028611D"/>
    <w:rsid w:val="00295888"/>
    <w:rsid w:val="002A13F7"/>
    <w:rsid w:val="002A796F"/>
    <w:rsid w:val="002B34C5"/>
    <w:rsid w:val="002B4E5B"/>
    <w:rsid w:val="002B5522"/>
    <w:rsid w:val="002B731A"/>
    <w:rsid w:val="002C113B"/>
    <w:rsid w:val="002C16EF"/>
    <w:rsid w:val="002C3092"/>
    <w:rsid w:val="002C3BEC"/>
    <w:rsid w:val="002C6A4F"/>
    <w:rsid w:val="002D0E79"/>
    <w:rsid w:val="002D283B"/>
    <w:rsid w:val="002D34B7"/>
    <w:rsid w:val="002D39F4"/>
    <w:rsid w:val="002D5B27"/>
    <w:rsid w:val="002D6FAE"/>
    <w:rsid w:val="002E0951"/>
    <w:rsid w:val="002E25F7"/>
    <w:rsid w:val="002E2DC9"/>
    <w:rsid w:val="002E5F65"/>
    <w:rsid w:val="002F1EA4"/>
    <w:rsid w:val="002F35E9"/>
    <w:rsid w:val="00302557"/>
    <w:rsid w:val="00303D6B"/>
    <w:rsid w:val="00304EBC"/>
    <w:rsid w:val="00305263"/>
    <w:rsid w:val="00305C5C"/>
    <w:rsid w:val="0031109E"/>
    <w:rsid w:val="00311C11"/>
    <w:rsid w:val="00312781"/>
    <w:rsid w:val="00313397"/>
    <w:rsid w:val="00316943"/>
    <w:rsid w:val="00316E2C"/>
    <w:rsid w:val="00321A1D"/>
    <w:rsid w:val="00323EA7"/>
    <w:rsid w:val="00326E0D"/>
    <w:rsid w:val="00327257"/>
    <w:rsid w:val="00327C0D"/>
    <w:rsid w:val="003315D9"/>
    <w:rsid w:val="00336030"/>
    <w:rsid w:val="0034061C"/>
    <w:rsid w:val="00341052"/>
    <w:rsid w:val="00344235"/>
    <w:rsid w:val="003448EE"/>
    <w:rsid w:val="003460B9"/>
    <w:rsid w:val="00350990"/>
    <w:rsid w:val="00355066"/>
    <w:rsid w:val="00357C8D"/>
    <w:rsid w:val="00363A0A"/>
    <w:rsid w:val="00364392"/>
    <w:rsid w:val="003652B5"/>
    <w:rsid w:val="0036550C"/>
    <w:rsid w:val="00365B59"/>
    <w:rsid w:val="00367E53"/>
    <w:rsid w:val="0037004B"/>
    <w:rsid w:val="003702B5"/>
    <w:rsid w:val="00371BAD"/>
    <w:rsid w:val="00372908"/>
    <w:rsid w:val="00375F5E"/>
    <w:rsid w:val="00380C6B"/>
    <w:rsid w:val="0038535A"/>
    <w:rsid w:val="003877E7"/>
    <w:rsid w:val="00392DAB"/>
    <w:rsid w:val="00395192"/>
    <w:rsid w:val="003A15B0"/>
    <w:rsid w:val="003A1660"/>
    <w:rsid w:val="003A1C75"/>
    <w:rsid w:val="003A22CF"/>
    <w:rsid w:val="003A3E35"/>
    <w:rsid w:val="003A664C"/>
    <w:rsid w:val="003B06CC"/>
    <w:rsid w:val="003B198F"/>
    <w:rsid w:val="003B3B32"/>
    <w:rsid w:val="003B6DBD"/>
    <w:rsid w:val="003C24AF"/>
    <w:rsid w:val="003C4E64"/>
    <w:rsid w:val="003D3F71"/>
    <w:rsid w:val="003E0013"/>
    <w:rsid w:val="003E0F27"/>
    <w:rsid w:val="003E5B66"/>
    <w:rsid w:val="003E5E20"/>
    <w:rsid w:val="003E67A9"/>
    <w:rsid w:val="003F0C94"/>
    <w:rsid w:val="003F1EA6"/>
    <w:rsid w:val="003F3BF1"/>
    <w:rsid w:val="003F522A"/>
    <w:rsid w:val="003F6ABC"/>
    <w:rsid w:val="003F7881"/>
    <w:rsid w:val="00401884"/>
    <w:rsid w:val="004020A1"/>
    <w:rsid w:val="00403681"/>
    <w:rsid w:val="004056FA"/>
    <w:rsid w:val="00405D10"/>
    <w:rsid w:val="00406F4A"/>
    <w:rsid w:val="00412369"/>
    <w:rsid w:val="00414FDC"/>
    <w:rsid w:val="004153B9"/>
    <w:rsid w:val="0041700A"/>
    <w:rsid w:val="00425512"/>
    <w:rsid w:val="004309DB"/>
    <w:rsid w:val="00437194"/>
    <w:rsid w:val="00440E8F"/>
    <w:rsid w:val="004462BD"/>
    <w:rsid w:val="004503E7"/>
    <w:rsid w:val="0045192D"/>
    <w:rsid w:val="00452AA4"/>
    <w:rsid w:val="00452BB6"/>
    <w:rsid w:val="00453002"/>
    <w:rsid w:val="00454212"/>
    <w:rsid w:val="0045585D"/>
    <w:rsid w:val="00456996"/>
    <w:rsid w:val="004715DC"/>
    <w:rsid w:val="0047323D"/>
    <w:rsid w:val="00474A87"/>
    <w:rsid w:val="00474D23"/>
    <w:rsid w:val="00482C65"/>
    <w:rsid w:val="00483EB9"/>
    <w:rsid w:val="00492543"/>
    <w:rsid w:val="00495457"/>
    <w:rsid w:val="00496BE2"/>
    <w:rsid w:val="00497600"/>
    <w:rsid w:val="004A0397"/>
    <w:rsid w:val="004A1A80"/>
    <w:rsid w:val="004B18A3"/>
    <w:rsid w:val="004B30AA"/>
    <w:rsid w:val="004B7B6F"/>
    <w:rsid w:val="004C02DA"/>
    <w:rsid w:val="004C20A0"/>
    <w:rsid w:val="004C3493"/>
    <w:rsid w:val="004C74F8"/>
    <w:rsid w:val="004C7581"/>
    <w:rsid w:val="004C782C"/>
    <w:rsid w:val="004D0208"/>
    <w:rsid w:val="004D2809"/>
    <w:rsid w:val="004E0EFA"/>
    <w:rsid w:val="004E1535"/>
    <w:rsid w:val="004E2A49"/>
    <w:rsid w:val="004E2B77"/>
    <w:rsid w:val="004E3657"/>
    <w:rsid w:val="004F14BE"/>
    <w:rsid w:val="004F1594"/>
    <w:rsid w:val="004F2E68"/>
    <w:rsid w:val="004F3AB3"/>
    <w:rsid w:val="004F7135"/>
    <w:rsid w:val="00500E16"/>
    <w:rsid w:val="00501A56"/>
    <w:rsid w:val="005028A8"/>
    <w:rsid w:val="005056F2"/>
    <w:rsid w:val="00506389"/>
    <w:rsid w:val="00506726"/>
    <w:rsid w:val="00510957"/>
    <w:rsid w:val="0051197E"/>
    <w:rsid w:val="00511F53"/>
    <w:rsid w:val="005132BD"/>
    <w:rsid w:val="005137A9"/>
    <w:rsid w:val="00514199"/>
    <w:rsid w:val="00520095"/>
    <w:rsid w:val="005203CA"/>
    <w:rsid w:val="0052295A"/>
    <w:rsid w:val="0052553C"/>
    <w:rsid w:val="005278EB"/>
    <w:rsid w:val="00532F83"/>
    <w:rsid w:val="0053676A"/>
    <w:rsid w:val="00537DD4"/>
    <w:rsid w:val="005442E6"/>
    <w:rsid w:val="005506E8"/>
    <w:rsid w:val="00553455"/>
    <w:rsid w:val="00562048"/>
    <w:rsid w:val="0056261F"/>
    <w:rsid w:val="00562852"/>
    <w:rsid w:val="0056523B"/>
    <w:rsid w:val="005663B8"/>
    <w:rsid w:val="005668AE"/>
    <w:rsid w:val="00566E1E"/>
    <w:rsid w:val="00567616"/>
    <w:rsid w:val="005715C5"/>
    <w:rsid w:val="00574126"/>
    <w:rsid w:val="005802D3"/>
    <w:rsid w:val="005804AB"/>
    <w:rsid w:val="00583EB0"/>
    <w:rsid w:val="00584537"/>
    <w:rsid w:val="00584B51"/>
    <w:rsid w:val="00584D42"/>
    <w:rsid w:val="0058745A"/>
    <w:rsid w:val="005A3098"/>
    <w:rsid w:val="005A32B1"/>
    <w:rsid w:val="005A3E55"/>
    <w:rsid w:val="005A60CA"/>
    <w:rsid w:val="005C03F6"/>
    <w:rsid w:val="005C5CBA"/>
    <w:rsid w:val="005C7C74"/>
    <w:rsid w:val="005D0F8B"/>
    <w:rsid w:val="005D1587"/>
    <w:rsid w:val="005D25C4"/>
    <w:rsid w:val="005D455B"/>
    <w:rsid w:val="005D521D"/>
    <w:rsid w:val="005E1310"/>
    <w:rsid w:val="005E3506"/>
    <w:rsid w:val="005E78D3"/>
    <w:rsid w:val="005E7E2C"/>
    <w:rsid w:val="005E7E4B"/>
    <w:rsid w:val="005F30BF"/>
    <w:rsid w:val="005F4869"/>
    <w:rsid w:val="005F4AC3"/>
    <w:rsid w:val="005F6982"/>
    <w:rsid w:val="005F6FEC"/>
    <w:rsid w:val="0061021F"/>
    <w:rsid w:val="00611E27"/>
    <w:rsid w:val="00612922"/>
    <w:rsid w:val="006242E8"/>
    <w:rsid w:val="0062490E"/>
    <w:rsid w:val="00626128"/>
    <w:rsid w:val="006302F2"/>
    <w:rsid w:val="00636BB9"/>
    <w:rsid w:val="00645A45"/>
    <w:rsid w:val="00647896"/>
    <w:rsid w:val="00647F37"/>
    <w:rsid w:val="00651BD3"/>
    <w:rsid w:val="00652D23"/>
    <w:rsid w:val="006533C8"/>
    <w:rsid w:val="006536FE"/>
    <w:rsid w:val="00653857"/>
    <w:rsid w:val="00655A1F"/>
    <w:rsid w:val="00661D30"/>
    <w:rsid w:val="00665013"/>
    <w:rsid w:val="0066589E"/>
    <w:rsid w:val="00671A33"/>
    <w:rsid w:val="00671E6B"/>
    <w:rsid w:val="006724E3"/>
    <w:rsid w:val="00673A1A"/>
    <w:rsid w:val="00674DC8"/>
    <w:rsid w:val="00675E8B"/>
    <w:rsid w:val="006770C9"/>
    <w:rsid w:val="006778EC"/>
    <w:rsid w:val="006906EB"/>
    <w:rsid w:val="00690CA3"/>
    <w:rsid w:val="006914C6"/>
    <w:rsid w:val="006932D8"/>
    <w:rsid w:val="00695B0C"/>
    <w:rsid w:val="006A270E"/>
    <w:rsid w:val="006B2C3C"/>
    <w:rsid w:val="006B446A"/>
    <w:rsid w:val="006B6B63"/>
    <w:rsid w:val="006B6ED3"/>
    <w:rsid w:val="006C01CA"/>
    <w:rsid w:val="006C2AC7"/>
    <w:rsid w:val="006C4F94"/>
    <w:rsid w:val="006C5F23"/>
    <w:rsid w:val="006D15C0"/>
    <w:rsid w:val="006D3134"/>
    <w:rsid w:val="006D5198"/>
    <w:rsid w:val="006E21A4"/>
    <w:rsid w:val="006E25B8"/>
    <w:rsid w:val="006E2902"/>
    <w:rsid w:val="006E30F4"/>
    <w:rsid w:val="006E34F8"/>
    <w:rsid w:val="006E4B94"/>
    <w:rsid w:val="006E5E16"/>
    <w:rsid w:val="006E68BD"/>
    <w:rsid w:val="006F091B"/>
    <w:rsid w:val="006F1EA8"/>
    <w:rsid w:val="006F4B39"/>
    <w:rsid w:val="007018E3"/>
    <w:rsid w:val="00703A81"/>
    <w:rsid w:val="00716B81"/>
    <w:rsid w:val="00721454"/>
    <w:rsid w:val="007263F7"/>
    <w:rsid w:val="00727CA8"/>
    <w:rsid w:val="00731C07"/>
    <w:rsid w:val="007404A7"/>
    <w:rsid w:val="00750A23"/>
    <w:rsid w:val="00751B73"/>
    <w:rsid w:val="00756BB2"/>
    <w:rsid w:val="0076217E"/>
    <w:rsid w:val="00766848"/>
    <w:rsid w:val="00767245"/>
    <w:rsid w:val="00770076"/>
    <w:rsid w:val="0077024B"/>
    <w:rsid w:val="00776C2A"/>
    <w:rsid w:val="00780C66"/>
    <w:rsid w:val="00781ED0"/>
    <w:rsid w:val="00782578"/>
    <w:rsid w:val="0078290A"/>
    <w:rsid w:val="00783816"/>
    <w:rsid w:val="007844B5"/>
    <w:rsid w:val="007857BB"/>
    <w:rsid w:val="00790568"/>
    <w:rsid w:val="00793260"/>
    <w:rsid w:val="00797BC7"/>
    <w:rsid w:val="007A0F7C"/>
    <w:rsid w:val="007A3474"/>
    <w:rsid w:val="007A6F46"/>
    <w:rsid w:val="007B1830"/>
    <w:rsid w:val="007B1DA5"/>
    <w:rsid w:val="007B2806"/>
    <w:rsid w:val="007B2FDD"/>
    <w:rsid w:val="007B3A9A"/>
    <w:rsid w:val="007B78DD"/>
    <w:rsid w:val="007B7C2B"/>
    <w:rsid w:val="007C3D69"/>
    <w:rsid w:val="007C5B0B"/>
    <w:rsid w:val="007D03CC"/>
    <w:rsid w:val="007D0B26"/>
    <w:rsid w:val="007D14D6"/>
    <w:rsid w:val="007D4423"/>
    <w:rsid w:val="007D7360"/>
    <w:rsid w:val="007E0105"/>
    <w:rsid w:val="007E1D97"/>
    <w:rsid w:val="007E6F54"/>
    <w:rsid w:val="007F4A24"/>
    <w:rsid w:val="007F63B7"/>
    <w:rsid w:val="008014E5"/>
    <w:rsid w:val="00810F48"/>
    <w:rsid w:val="00821318"/>
    <w:rsid w:val="0082196F"/>
    <w:rsid w:val="008252B7"/>
    <w:rsid w:val="008270D7"/>
    <w:rsid w:val="008271CB"/>
    <w:rsid w:val="00827617"/>
    <w:rsid w:val="0083027D"/>
    <w:rsid w:val="00832D50"/>
    <w:rsid w:val="008344A5"/>
    <w:rsid w:val="00851B15"/>
    <w:rsid w:val="00855E90"/>
    <w:rsid w:val="008607CF"/>
    <w:rsid w:val="008644EF"/>
    <w:rsid w:val="00865735"/>
    <w:rsid w:val="008724C8"/>
    <w:rsid w:val="00875282"/>
    <w:rsid w:val="0087661B"/>
    <w:rsid w:val="008771E0"/>
    <w:rsid w:val="00885079"/>
    <w:rsid w:val="00891C43"/>
    <w:rsid w:val="008A431D"/>
    <w:rsid w:val="008A68A6"/>
    <w:rsid w:val="008A6B43"/>
    <w:rsid w:val="008B24EE"/>
    <w:rsid w:val="008B2E56"/>
    <w:rsid w:val="008B30B3"/>
    <w:rsid w:val="008B7CDA"/>
    <w:rsid w:val="008C3856"/>
    <w:rsid w:val="008C5E30"/>
    <w:rsid w:val="008C6D7B"/>
    <w:rsid w:val="008D025A"/>
    <w:rsid w:val="008D07F4"/>
    <w:rsid w:val="008D231B"/>
    <w:rsid w:val="008D2B89"/>
    <w:rsid w:val="008D2BE1"/>
    <w:rsid w:val="008D7BE6"/>
    <w:rsid w:val="008E4E01"/>
    <w:rsid w:val="008E7014"/>
    <w:rsid w:val="008F02EF"/>
    <w:rsid w:val="008F4F6D"/>
    <w:rsid w:val="00900938"/>
    <w:rsid w:val="00902C39"/>
    <w:rsid w:val="00906C75"/>
    <w:rsid w:val="00907ED3"/>
    <w:rsid w:val="00911A8A"/>
    <w:rsid w:val="0091565D"/>
    <w:rsid w:val="009263FF"/>
    <w:rsid w:val="009337BD"/>
    <w:rsid w:val="00936EE3"/>
    <w:rsid w:val="00941620"/>
    <w:rsid w:val="00944929"/>
    <w:rsid w:val="00950028"/>
    <w:rsid w:val="00950B57"/>
    <w:rsid w:val="00951DD0"/>
    <w:rsid w:val="00955F46"/>
    <w:rsid w:val="009607D4"/>
    <w:rsid w:val="00960B8F"/>
    <w:rsid w:val="00962F0C"/>
    <w:rsid w:val="00964074"/>
    <w:rsid w:val="009647E1"/>
    <w:rsid w:val="0096746B"/>
    <w:rsid w:val="00970413"/>
    <w:rsid w:val="00972D99"/>
    <w:rsid w:val="009746A6"/>
    <w:rsid w:val="0097618A"/>
    <w:rsid w:val="009811D3"/>
    <w:rsid w:val="00981F3B"/>
    <w:rsid w:val="0098270E"/>
    <w:rsid w:val="0098489C"/>
    <w:rsid w:val="00984972"/>
    <w:rsid w:val="009858A2"/>
    <w:rsid w:val="0098754F"/>
    <w:rsid w:val="00993F67"/>
    <w:rsid w:val="00994122"/>
    <w:rsid w:val="009A2F6E"/>
    <w:rsid w:val="009A4475"/>
    <w:rsid w:val="009A49A3"/>
    <w:rsid w:val="009A4E78"/>
    <w:rsid w:val="009A5145"/>
    <w:rsid w:val="009C097C"/>
    <w:rsid w:val="009C3247"/>
    <w:rsid w:val="009C3DB9"/>
    <w:rsid w:val="009C419A"/>
    <w:rsid w:val="009C4C37"/>
    <w:rsid w:val="009C4EA2"/>
    <w:rsid w:val="009D0151"/>
    <w:rsid w:val="009D0D4F"/>
    <w:rsid w:val="009D2291"/>
    <w:rsid w:val="009D5BD3"/>
    <w:rsid w:val="009E1813"/>
    <w:rsid w:val="009E2638"/>
    <w:rsid w:val="009E36C2"/>
    <w:rsid w:val="009E4EE8"/>
    <w:rsid w:val="009E7E89"/>
    <w:rsid w:val="009F0D2F"/>
    <w:rsid w:val="009F1276"/>
    <w:rsid w:val="009F381E"/>
    <w:rsid w:val="009F4CB1"/>
    <w:rsid w:val="00A017C8"/>
    <w:rsid w:val="00A10F75"/>
    <w:rsid w:val="00A129C3"/>
    <w:rsid w:val="00A15437"/>
    <w:rsid w:val="00A16A04"/>
    <w:rsid w:val="00A21AC9"/>
    <w:rsid w:val="00A242E2"/>
    <w:rsid w:val="00A35C9B"/>
    <w:rsid w:val="00A36996"/>
    <w:rsid w:val="00A37E74"/>
    <w:rsid w:val="00A426CA"/>
    <w:rsid w:val="00A427B3"/>
    <w:rsid w:val="00A4543F"/>
    <w:rsid w:val="00A45C4B"/>
    <w:rsid w:val="00A60E59"/>
    <w:rsid w:val="00A6221E"/>
    <w:rsid w:val="00A635F9"/>
    <w:rsid w:val="00A664CE"/>
    <w:rsid w:val="00A67BED"/>
    <w:rsid w:val="00A7433C"/>
    <w:rsid w:val="00A803B7"/>
    <w:rsid w:val="00A80E2D"/>
    <w:rsid w:val="00A83B76"/>
    <w:rsid w:val="00A83E7D"/>
    <w:rsid w:val="00A860FE"/>
    <w:rsid w:val="00A87CB9"/>
    <w:rsid w:val="00AA044F"/>
    <w:rsid w:val="00AA04B9"/>
    <w:rsid w:val="00AA0924"/>
    <w:rsid w:val="00AA1E3E"/>
    <w:rsid w:val="00AA2A9B"/>
    <w:rsid w:val="00AB10FE"/>
    <w:rsid w:val="00AC3BB0"/>
    <w:rsid w:val="00AC3D1F"/>
    <w:rsid w:val="00AC5984"/>
    <w:rsid w:val="00AC5E1F"/>
    <w:rsid w:val="00AD3A79"/>
    <w:rsid w:val="00AD4FAB"/>
    <w:rsid w:val="00AD740A"/>
    <w:rsid w:val="00AF3F39"/>
    <w:rsid w:val="00AF66F3"/>
    <w:rsid w:val="00B01B01"/>
    <w:rsid w:val="00B020F6"/>
    <w:rsid w:val="00B054A2"/>
    <w:rsid w:val="00B12D60"/>
    <w:rsid w:val="00B148BA"/>
    <w:rsid w:val="00B22718"/>
    <w:rsid w:val="00B2427C"/>
    <w:rsid w:val="00B24E91"/>
    <w:rsid w:val="00B25B22"/>
    <w:rsid w:val="00B307FD"/>
    <w:rsid w:val="00B30D4B"/>
    <w:rsid w:val="00B33F6D"/>
    <w:rsid w:val="00B34909"/>
    <w:rsid w:val="00B41047"/>
    <w:rsid w:val="00B511B1"/>
    <w:rsid w:val="00B51F22"/>
    <w:rsid w:val="00B565B6"/>
    <w:rsid w:val="00B613F6"/>
    <w:rsid w:val="00B61898"/>
    <w:rsid w:val="00B65F38"/>
    <w:rsid w:val="00B67C39"/>
    <w:rsid w:val="00B70273"/>
    <w:rsid w:val="00B7120B"/>
    <w:rsid w:val="00B7434B"/>
    <w:rsid w:val="00B76F0B"/>
    <w:rsid w:val="00B80946"/>
    <w:rsid w:val="00B811CC"/>
    <w:rsid w:val="00B81F26"/>
    <w:rsid w:val="00B82683"/>
    <w:rsid w:val="00B82BC0"/>
    <w:rsid w:val="00B83725"/>
    <w:rsid w:val="00B908BF"/>
    <w:rsid w:val="00B9484D"/>
    <w:rsid w:val="00B94C04"/>
    <w:rsid w:val="00B94C55"/>
    <w:rsid w:val="00BA1800"/>
    <w:rsid w:val="00BA1F73"/>
    <w:rsid w:val="00BA4104"/>
    <w:rsid w:val="00BA743C"/>
    <w:rsid w:val="00BA7777"/>
    <w:rsid w:val="00BA7AAC"/>
    <w:rsid w:val="00BB04D3"/>
    <w:rsid w:val="00BB43AD"/>
    <w:rsid w:val="00BB4EC5"/>
    <w:rsid w:val="00BC0EAE"/>
    <w:rsid w:val="00BD0744"/>
    <w:rsid w:val="00BD0B90"/>
    <w:rsid w:val="00BD2774"/>
    <w:rsid w:val="00BD3CD8"/>
    <w:rsid w:val="00BD5F0B"/>
    <w:rsid w:val="00BE2DFF"/>
    <w:rsid w:val="00BE36A3"/>
    <w:rsid w:val="00BE395A"/>
    <w:rsid w:val="00BF163A"/>
    <w:rsid w:val="00BF2056"/>
    <w:rsid w:val="00BF2922"/>
    <w:rsid w:val="00C001D6"/>
    <w:rsid w:val="00C00AB0"/>
    <w:rsid w:val="00C061C1"/>
    <w:rsid w:val="00C11CA8"/>
    <w:rsid w:val="00C149AF"/>
    <w:rsid w:val="00C203CF"/>
    <w:rsid w:val="00C2051B"/>
    <w:rsid w:val="00C20B37"/>
    <w:rsid w:val="00C223BE"/>
    <w:rsid w:val="00C31571"/>
    <w:rsid w:val="00C32D28"/>
    <w:rsid w:val="00C32F7C"/>
    <w:rsid w:val="00C33195"/>
    <w:rsid w:val="00C34A65"/>
    <w:rsid w:val="00C35051"/>
    <w:rsid w:val="00C4144E"/>
    <w:rsid w:val="00C45620"/>
    <w:rsid w:val="00C462BD"/>
    <w:rsid w:val="00C515F7"/>
    <w:rsid w:val="00C544F9"/>
    <w:rsid w:val="00C545D9"/>
    <w:rsid w:val="00C54B0A"/>
    <w:rsid w:val="00C556BB"/>
    <w:rsid w:val="00C562BD"/>
    <w:rsid w:val="00C56DCA"/>
    <w:rsid w:val="00C60B90"/>
    <w:rsid w:val="00C60DE0"/>
    <w:rsid w:val="00C610DE"/>
    <w:rsid w:val="00C622D2"/>
    <w:rsid w:val="00C64CC0"/>
    <w:rsid w:val="00C67B5C"/>
    <w:rsid w:val="00C7280A"/>
    <w:rsid w:val="00C72C0E"/>
    <w:rsid w:val="00C76DA7"/>
    <w:rsid w:val="00C76E71"/>
    <w:rsid w:val="00C82268"/>
    <w:rsid w:val="00C93680"/>
    <w:rsid w:val="00C948D0"/>
    <w:rsid w:val="00C95049"/>
    <w:rsid w:val="00C97FF4"/>
    <w:rsid w:val="00CA4AF1"/>
    <w:rsid w:val="00CA7DEF"/>
    <w:rsid w:val="00CB11DD"/>
    <w:rsid w:val="00CB276A"/>
    <w:rsid w:val="00CB6798"/>
    <w:rsid w:val="00CC077D"/>
    <w:rsid w:val="00CC0AAB"/>
    <w:rsid w:val="00CC1D9C"/>
    <w:rsid w:val="00CC590F"/>
    <w:rsid w:val="00CC7A24"/>
    <w:rsid w:val="00CD1C39"/>
    <w:rsid w:val="00CD2C47"/>
    <w:rsid w:val="00CE13B7"/>
    <w:rsid w:val="00CE2C42"/>
    <w:rsid w:val="00CE7C00"/>
    <w:rsid w:val="00CF1131"/>
    <w:rsid w:val="00CF1169"/>
    <w:rsid w:val="00CF137E"/>
    <w:rsid w:val="00CF1E65"/>
    <w:rsid w:val="00CF3007"/>
    <w:rsid w:val="00D00618"/>
    <w:rsid w:val="00D02969"/>
    <w:rsid w:val="00D02CAA"/>
    <w:rsid w:val="00D07E6D"/>
    <w:rsid w:val="00D11208"/>
    <w:rsid w:val="00D11347"/>
    <w:rsid w:val="00D1270A"/>
    <w:rsid w:val="00D13E69"/>
    <w:rsid w:val="00D14151"/>
    <w:rsid w:val="00D14FD4"/>
    <w:rsid w:val="00D164FA"/>
    <w:rsid w:val="00D27BCF"/>
    <w:rsid w:val="00D30787"/>
    <w:rsid w:val="00D31CAC"/>
    <w:rsid w:val="00D32029"/>
    <w:rsid w:val="00D33DF6"/>
    <w:rsid w:val="00D37CA7"/>
    <w:rsid w:val="00D4446E"/>
    <w:rsid w:val="00D44B47"/>
    <w:rsid w:val="00D45ED1"/>
    <w:rsid w:val="00D461FD"/>
    <w:rsid w:val="00D46DAF"/>
    <w:rsid w:val="00D500A8"/>
    <w:rsid w:val="00D50A56"/>
    <w:rsid w:val="00D50AA6"/>
    <w:rsid w:val="00D53406"/>
    <w:rsid w:val="00D54309"/>
    <w:rsid w:val="00D5439B"/>
    <w:rsid w:val="00D5565E"/>
    <w:rsid w:val="00D57FCE"/>
    <w:rsid w:val="00D60FE4"/>
    <w:rsid w:val="00D64130"/>
    <w:rsid w:val="00D673EC"/>
    <w:rsid w:val="00D76E0D"/>
    <w:rsid w:val="00D77373"/>
    <w:rsid w:val="00D80D4D"/>
    <w:rsid w:val="00D81391"/>
    <w:rsid w:val="00D82589"/>
    <w:rsid w:val="00D8311E"/>
    <w:rsid w:val="00D83545"/>
    <w:rsid w:val="00D8393D"/>
    <w:rsid w:val="00D85635"/>
    <w:rsid w:val="00D87B81"/>
    <w:rsid w:val="00D91E63"/>
    <w:rsid w:val="00D92834"/>
    <w:rsid w:val="00D97876"/>
    <w:rsid w:val="00D97D12"/>
    <w:rsid w:val="00DA5586"/>
    <w:rsid w:val="00DA7FC8"/>
    <w:rsid w:val="00DB4956"/>
    <w:rsid w:val="00DB4CD6"/>
    <w:rsid w:val="00DC30B3"/>
    <w:rsid w:val="00DC4FEE"/>
    <w:rsid w:val="00DC53BF"/>
    <w:rsid w:val="00DC73B5"/>
    <w:rsid w:val="00DC762E"/>
    <w:rsid w:val="00DD11F4"/>
    <w:rsid w:val="00DD26CC"/>
    <w:rsid w:val="00DD3AE7"/>
    <w:rsid w:val="00DD4C2A"/>
    <w:rsid w:val="00DD5B2B"/>
    <w:rsid w:val="00DD64BD"/>
    <w:rsid w:val="00DE4935"/>
    <w:rsid w:val="00DE505C"/>
    <w:rsid w:val="00DE765C"/>
    <w:rsid w:val="00DF0126"/>
    <w:rsid w:val="00DF05BE"/>
    <w:rsid w:val="00DF0A82"/>
    <w:rsid w:val="00DF4C96"/>
    <w:rsid w:val="00DF76B2"/>
    <w:rsid w:val="00E063A5"/>
    <w:rsid w:val="00E14985"/>
    <w:rsid w:val="00E15E0D"/>
    <w:rsid w:val="00E175F3"/>
    <w:rsid w:val="00E17B4C"/>
    <w:rsid w:val="00E244EE"/>
    <w:rsid w:val="00E30BCD"/>
    <w:rsid w:val="00E33CA7"/>
    <w:rsid w:val="00E53CCF"/>
    <w:rsid w:val="00E54A90"/>
    <w:rsid w:val="00E56A7D"/>
    <w:rsid w:val="00E6054F"/>
    <w:rsid w:val="00E608EA"/>
    <w:rsid w:val="00E60CC2"/>
    <w:rsid w:val="00E64EA4"/>
    <w:rsid w:val="00E71E19"/>
    <w:rsid w:val="00E72A11"/>
    <w:rsid w:val="00E741A9"/>
    <w:rsid w:val="00E807EC"/>
    <w:rsid w:val="00E8794A"/>
    <w:rsid w:val="00E91EF0"/>
    <w:rsid w:val="00E949A9"/>
    <w:rsid w:val="00E96998"/>
    <w:rsid w:val="00EA139A"/>
    <w:rsid w:val="00EA28F8"/>
    <w:rsid w:val="00EA3230"/>
    <w:rsid w:val="00EA5C84"/>
    <w:rsid w:val="00EA5E3D"/>
    <w:rsid w:val="00EA70A5"/>
    <w:rsid w:val="00EB016E"/>
    <w:rsid w:val="00EB05E3"/>
    <w:rsid w:val="00EB5BCB"/>
    <w:rsid w:val="00EB7D86"/>
    <w:rsid w:val="00EC4F13"/>
    <w:rsid w:val="00EC7694"/>
    <w:rsid w:val="00ED4394"/>
    <w:rsid w:val="00EE392B"/>
    <w:rsid w:val="00EF180A"/>
    <w:rsid w:val="00EF28AF"/>
    <w:rsid w:val="00EF6B82"/>
    <w:rsid w:val="00F02C89"/>
    <w:rsid w:val="00F02F9A"/>
    <w:rsid w:val="00F03D9D"/>
    <w:rsid w:val="00F0507E"/>
    <w:rsid w:val="00F0511B"/>
    <w:rsid w:val="00F06FE6"/>
    <w:rsid w:val="00F116AF"/>
    <w:rsid w:val="00F17629"/>
    <w:rsid w:val="00F22EA9"/>
    <w:rsid w:val="00F251B8"/>
    <w:rsid w:val="00F3115A"/>
    <w:rsid w:val="00F33B24"/>
    <w:rsid w:val="00F34268"/>
    <w:rsid w:val="00F37D4B"/>
    <w:rsid w:val="00F50B76"/>
    <w:rsid w:val="00F50DFA"/>
    <w:rsid w:val="00F554A5"/>
    <w:rsid w:val="00F55841"/>
    <w:rsid w:val="00F55A75"/>
    <w:rsid w:val="00F60065"/>
    <w:rsid w:val="00F61A87"/>
    <w:rsid w:val="00F64B23"/>
    <w:rsid w:val="00F725E7"/>
    <w:rsid w:val="00F73A3E"/>
    <w:rsid w:val="00F74D79"/>
    <w:rsid w:val="00F74EE8"/>
    <w:rsid w:val="00F75289"/>
    <w:rsid w:val="00F76699"/>
    <w:rsid w:val="00F7750A"/>
    <w:rsid w:val="00F77C49"/>
    <w:rsid w:val="00F77CCE"/>
    <w:rsid w:val="00F77F1D"/>
    <w:rsid w:val="00F84305"/>
    <w:rsid w:val="00F84CC1"/>
    <w:rsid w:val="00F910A5"/>
    <w:rsid w:val="00F9597E"/>
    <w:rsid w:val="00F96467"/>
    <w:rsid w:val="00FA02DE"/>
    <w:rsid w:val="00FA0850"/>
    <w:rsid w:val="00FA31AD"/>
    <w:rsid w:val="00FA410C"/>
    <w:rsid w:val="00FB4DAD"/>
    <w:rsid w:val="00FB5CCA"/>
    <w:rsid w:val="00FB7682"/>
    <w:rsid w:val="00FC0CFA"/>
    <w:rsid w:val="00FC0EE1"/>
    <w:rsid w:val="00FC1B59"/>
    <w:rsid w:val="00FC210B"/>
    <w:rsid w:val="00FC2291"/>
    <w:rsid w:val="00FC72EF"/>
    <w:rsid w:val="00FD139F"/>
    <w:rsid w:val="00FD2EE0"/>
    <w:rsid w:val="00FD5078"/>
    <w:rsid w:val="00FD7300"/>
    <w:rsid w:val="00FD7B38"/>
    <w:rsid w:val="00FE3485"/>
    <w:rsid w:val="00FE34CB"/>
    <w:rsid w:val="00FE53FE"/>
    <w:rsid w:val="00FE6FA1"/>
    <w:rsid w:val="00FF11FE"/>
    <w:rsid w:val="00FF260F"/>
    <w:rsid w:val="00FF27D3"/>
    <w:rsid w:val="00FF3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black">
      <v:fill color="black"/>
      <v:stroke weight=".1pt"/>
    </o:shapedefaults>
    <o:shapelayout v:ext="edit">
      <o:idmap v:ext="edit" data="1"/>
    </o:shapelayout>
  </w:shapeDefaults>
  <w:decimalSymbol w:val="."/>
  <w:listSeparator w:val=","/>
  <w14:docId w14:val="28DCD5F8"/>
  <w15:docId w15:val="{791FFC3B-DD05-4190-A1F9-E3F8EBC15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2D99"/>
    <w:rPr>
      <w:lang w:val="en-US" w:eastAsia="en-US"/>
    </w:rPr>
  </w:style>
  <w:style w:type="paragraph" w:styleId="Heading1">
    <w:name w:val="heading 1"/>
    <w:basedOn w:val="Normal"/>
    <w:next w:val="Normal"/>
    <w:autoRedefine/>
    <w:qFormat/>
    <w:rsid w:val="002D283B"/>
    <w:pPr>
      <w:keepNext/>
      <w:numPr>
        <w:numId w:val="2"/>
      </w:numPr>
      <w:tabs>
        <w:tab w:val="clear" w:pos="720"/>
        <w:tab w:val="num" w:pos="426"/>
      </w:tabs>
      <w:spacing w:before="240" w:after="120"/>
      <w:ind w:left="425" w:hanging="425"/>
      <w:outlineLvl w:val="0"/>
    </w:pPr>
    <w:rPr>
      <w:rFonts w:ascii="Arial" w:hAnsi="Arial" w:cs="Arial"/>
      <w:b/>
      <w:bCs/>
      <w:kern w:val="32"/>
      <w:sz w:val="22"/>
      <w:szCs w:val="22"/>
    </w:rPr>
  </w:style>
  <w:style w:type="paragraph" w:styleId="Heading2">
    <w:name w:val="heading 2"/>
    <w:basedOn w:val="Normal"/>
    <w:next w:val="Normal"/>
    <w:autoRedefine/>
    <w:qFormat/>
    <w:rsid w:val="00C061C1"/>
    <w:pPr>
      <w:keepNext/>
      <w:spacing w:before="120"/>
      <w:outlineLvl w:val="1"/>
    </w:pPr>
    <w:rPr>
      <w:rFonts w:ascii="Arial" w:hAnsi="Arial" w:cs="Arial"/>
      <w:b/>
      <w:bCs/>
      <w:iCs/>
      <w:szCs w:val="28"/>
    </w:rPr>
  </w:style>
  <w:style w:type="paragraph" w:styleId="Heading3">
    <w:name w:val="heading 3"/>
    <w:basedOn w:val="Normal"/>
    <w:next w:val="Normal"/>
    <w:autoRedefine/>
    <w:qFormat/>
    <w:rsid w:val="005442E6"/>
    <w:pPr>
      <w:keepNext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CE13B7"/>
  </w:style>
  <w:style w:type="paragraph" w:styleId="Header">
    <w:name w:val="header"/>
    <w:basedOn w:val="Normal"/>
    <w:rsid w:val="00CE13B7"/>
    <w:pPr>
      <w:tabs>
        <w:tab w:val="center" w:pos="4320"/>
        <w:tab w:val="right" w:pos="8640"/>
      </w:tabs>
    </w:pPr>
    <w:rPr>
      <w:lang w:val="en-GB"/>
    </w:rPr>
  </w:style>
  <w:style w:type="paragraph" w:customStyle="1" w:styleId="DefaultText">
    <w:name w:val="Default Text"/>
    <w:rsid w:val="00CE13B7"/>
    <w:pPr>
      <w:widowControl w:val="0"/>
    </w:pPr>
    <w:rPr>
      <w:snapToGrid w:val="0"/>
      <w:color w:val="000000"/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CE13B7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CE13B7"/>
    <w:rPr>
      <w:sz w:val="24"/>
      <w:lang w:val="en-GB" w:eastAsia="en-GB"/>
    </w:rPr>
  </w:style>
  <w:style w:type="paragraph" w:customStyle="1" w:styleId="StyleHeading1After6pt">
    <w:name w:val="Style Heading 1 + After:  6 pt"/>
    <w:basedOn w:val="Heading1"/>
    <w:rsid w:val="002D283B"/>
    <w:rPr>
      <w:rFonts w:cs="Times New Roman"/>
      <w:szCs w:val="20"/>
    </w:rPr>
  </w:style>
  <w:style w:type="table" w:styleId="TableGrid">
    <w:name w:val="Table Grid"/>
    <w:basedOn w:val="TableNormal"/>
    <w:uiPriority w:val="59"/>
    <w:rsid w:val="000569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AC3D1F"/>
    <w:rPr>
      <w:color w:val="0000FF"/>
      <w:u w:val="single"/>
    </w:rPr>
  </w:style>
  <w:style w:type="paragraph" w:styleId="BalloonText">
    <w:name w:val="Balloon Text"/>
    <w:basedOn w:val="Normal"/>
    <w:semiHidden/>
    <w:rsid w:val="00907ED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rsid w:val="00907E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07ED3"/>
  </w:style>
  <w:style w:type="paragraph" w:styleId="CommentSubject">
    <w:name w:val="annotation subject"/>
    <w:basedOn w:val="CommentText"/>
    <w:next w:val="CommentText"/>
    <w:semiHidden/>
    <w:rsid w:val="00907ED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9C097C"/>
    <w:rPr>
      <w:lang w:val="en-US" w:eastAsia="en-US"/>
    </w:rPr>
  </w:style>
  <w:style w:type="paragraph" w:styleId="NoSpacing">
    <w:name w:val="No Spacing"/>
    <w:link w:val="NoSpacingChar"/>
    <w:uiPriority w:val="1"/>
    <w:qFormat/>
    <w:rsid w:val="002778B8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778B8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ListParagraph">
    <w:name w:val="List Paragraph"/>
    <w:basedOn w:val="Normal"/>
    <w:uiPriority w:val="34"/>
    <w:qFormat/>
    <w:rsid w:val="0034423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37D8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2F1EA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C1D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419A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78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22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8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26" Type="http://schemas.openxmlformats.org/officeDocument/2006/relationships/hyperlink" Target="mailto:EMSPermitAuthorsing.Persons@pirbright.ac.uk" TargetMode="External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wmf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wmf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31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wmf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64465F48D3F415AB413814C387565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11D327-63C8-424A-8956-C268A9CB7D51}"/>
      </w:docPartPr>
      <w:docPartBody>
        <w:p w:rsidR="00E43C52" w:rsidRDefault="0002312B" w:rsidP="0002312B">
          <w:pPr>
            <w:pStyle w:val="A64465F48D3F415AB413814C387565041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5DC872FB02264FF3AE22B00207667C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4A9FA3-AC09-4A19-A3F7-0722F573E405}"/>
      </w:docPartPr>
      <w:docPartBody>
        <w:p w:rsidR="00E43C52" w:rsidRDefault="0002312B" w:rsidP="0002312B">
          <w:pPr>
            <w:pStyle w:val="5DC872FB02264FF3AE22B00207667C831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CCE6069B1153446B938C6D2D6E45BE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738E21-0BC5-4577-B97A-E65889E1DA03}"/>
      </w:docPartPr>
      <w:docPartBody>
        <w:p w:rsidR="00E43C52" w:rsidRDefault="0002312B" w:rsidP="0002312B">
          <w:pPr>
            <w:pStyle w:val="CCE6069B1153446B938C6D2D6E45BE2D1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492B8F175FF449E9BDC5BA3DDCA7C2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741325-29AC-4AD2-84E5-4D7DB82B8371}"/>
      </w:docPartPr>
      <w:docPartBody>
        <w:p w:rsidR="00E43C52" w:rsidRDefault="0002312B" w:rsidP="0002312B">
          <w:pPr>
            <w:pStyle w:val="492B8F175FF449E9BDC5BA3DDCA7C2191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59BFD0B956444EA48032751C8E1EA1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C7EDBC-3D2B-4E34-99D1-114A75A323B5}"/>
      </w:docPartPr>
      <w:docPartBody>
        <w:p w:rsidR="00E43C52" w:rsidRDefault="0002312B" w:rsidP="0002312B">
          <w:pPr>
            <w:pStyle w:val="59BFD0B956444EA48032751C8E1EA1AC1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73D1A724DA6D41A4A5DFB51376F3F4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D3B3FF-7CC3-4273-93CA-4CD254528CAD}"/>
      </w:docPartPr>
      <w:docPartBody>
        <w:p w:rsidR="00E43C52" w:rsidRDefault="0002312B" w:rsidP="0002312B">
          <w:pPr>
            <w:pStyle w:val="73D1A724DA6D41A4A5DFB51376F3F45A1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44332244C4F74E7A9D9892F2685FA9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4CB63-291D-489B-A08E-213DD42B5D5E}"/>
      </w:docPartPr>
      <w:docPartBody>
        <w:p w:rsidR="00E43C52" w:rsidRDefault="0002312B" w:rsidP="0002312B">
          <w:pPr>
            <w:pStyle w:val="44332244C4F74E7A9D9892F2685FA993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65B3FC5D3A634CA898E7EBD77A2B72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848C36-039D-48C0-9605-02D15E48E7A3}"/>
      </w:docPartPr>
      <w:docPartBody>
        <w:p w:rsidR="00E43C52" w:rsidRDefault="0002312B" w:rsidP="0002312B">
          <w:pPr>
            <w:pStyle w:val="65B3FC5D3A634CA898E7EBD77A2B72C91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7EB09F25CF7F49ABA1DDAC3B1E9D28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9721A-DE6E-4AC1-AD2A-BE58FFF4C95D}"/>
      </w:docPartPr>
      <w:docPartBody>
        <w:p w:rsidR="00E43C52" w:rsidRDefault="0002312B" w:rsidP="0002312B">
          <w:pPr>
            <w:pStyle w:val="7EB09F25CF7F49ABA1DDAC3B1E9D28291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24E176BEE7D8454399CEB462C8C0EE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F6EDF6-969D-4BAA-B6B4-EC3293A8BEAE}"/>
      </w:docPartPr>
      <w:docPartBody>
        <w:p w:rsidR="00E43C52" w:rsidRDefault="0002312B" w:rsidP="0002312B">
          <w:pPr>
            <w:pStyle w:val="24E176BEE7D8454399CEB462C8C0EE6B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A4D5F30027FB4E27AFA3FC7201F76C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A21E6-D93D-43D6-A9F4-429DECEFBC0E}"/>
      </w:docPartPr>
      <w:docPartBody>
        <w:p w:rsidR="00E43C52" w:rsidRDefault="0002312B" w:rsidP="0002312B">
          <w:pPr>
            <w:pStyle w:val="A4D5F30027FB4E27AFA3FC7201F76C33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4B4A6693F69C45749CBF2D589C6562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253056-4D29-4780-981A-89CEF323F501}"/>
      </w:docPartPr>
      <w:docPartBody>
        <w:p w:rsidR="00E43C52" w:rsidRDefault="0002312B" w:rsidP="0002312B">
          <w:pPr>
            <w:pStyle w:val="4B4A6693F69C45749CBF2D589C656204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387423DEBA82440F9372503319F95E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1621B-F4C8-4C44-9367-645264ACD671}"/>
      </w:docPartPr>
      <w:docPartBody>
        <w:p w:rsidR="00E43C52" w:rsidRDefault="0002312B" w:rsidP="0002312B">
          <w:pPr>
            <w:pStyle w:val="387423DEBA82440F9372503319F95EDA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477CF250DA4A4827B2ABB772613FCF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7DB4F2-EE80-4B65-B490-5297CFC6C5EF}"/>
      </w:docPartPr>
      <w:docPartBody>
        <w:p w:rsidR="00E43C52" w:rsidRDefault="0002312B" w:rsidP="0002312B">
          <w:pPr>
            <w:pStyle w:val="477CF250DA4A4827B2ABB772613FCF53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E5042AAAB913493CA5BB35B795CCB7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4CC8BA-1532-44EA-9748-A0A6BC6072AE}"/>
      </w:docPartPr>
      <w:docPartBody>
        <w:p w:rsidR="00E43C52" w:rsidRDefault="0002312B" w:rsidP="0002312B">
          <w:pPr>
            <w:pStyle w:val="E5042AAAB913493CA5BB35B795CCB767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D1C149AA5B674696A8F9793851BB32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5E1C50-88EE-4CED-804D-AB62110E7EB8}"/>
      </w:docPartPr>
      <w:docPartBody>
        <w:p w:rsidR="00E43C52" w:rsidRDefault="0002312B" w:rsidP="0002312B">
          <w:pPr>
            <w:pStyle w:val="D1C149AA5B674696A8F9793851BB32EE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BAA81A0DF9314034BF43360D564B03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C46973-25C3-4D58-931E-D19572D158DB}"/>
      </w:docPartPr>
      <w:docPartBody>
        <w:p w:rsidR="00E43C52" w:rsidRDefault="0002312B" w:rsidP="0002312B">
          <w:pPr>
            <w:pStyle w:val="BAA81A0DF9314034BF43360D564B03EB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223DF832255B48A5953CF69BFE5CB9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BFB61-CC60-4C61-8479-40201F01C6F5}"/>
      </w:docPartPr>
      <w:docPartBody>
        <w:p w:rsidR="00E43C52" w:rsidRDefault="0002312B" w:rsidP="0002312B">
          <w:pPr>
            <w:pStyle w:val="223DF832255B48A5953CF69BFE5CB9C9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7F16FD5B364844418F49BA67DC0733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4B92EE-25A6-45E6-B7E9-192F65524394}"/>
      </w:docPartPr>
      <w:docPartBody>
        <w:p w:rsidR="00E43C52" w:rsidRDefault="0002312B" w:rsidP="0002312B">
          <w:pPr>
            <w:pStyle w:val="7F16FD5B364844418F49BA67DC073346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ABD3E205177E43D4B2AE85ADF0AC42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48EB85-F16A-403F-A74E-5399218D69E2}"/>
      </w:docPartPr>
      <w:docPartBody>
        <w:p w:rsidR="00E43C52" w:rsidRDefault="0002312B" w:rsidP="0002312B">
          <w:pPr>
            <w:pStyle w:val="ABD3E205177E43D4B2AE85ADF0AC4264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07D3D9FD9C4B46C69E20D35AD61117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6CE24C-AD24-4AE4-B1CC-FF32D63B8C73}"/>
      </w:docPartPr>
      <w:docPartBody>
        <w:p w:rsidR="00E43C52" w:rsidRDefault="0002312B" w:rsidP="0002312B">
          <w:pPr>
            <w:pStyle w:val="07D3D9FD9C4B46C69E20D35AD61117CE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8DA4F33183684F868F89977149FF15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70E5AA-E2B4-488E-AD6A-9C8395BC5006}"/>
      </w:docPartPr>
      <w:docPartBody>
        <w:p w:rsidR="00E43C52" w:rsidRDefault="0002312B" w:rsidP="0002312B">
          <w:pPr>
            <w:pStyle w:val="8DA4F33183684F868F89977149FF15FD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09826CC47C3C4EE3B8BE7B87FFCE2B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DEB1D6-E705-411F-8161-2A2D65A263A8}"/>
      </w:docPartPr>
      <w:docPartBody>
        <w:p w:rsidR="00E43C52" w:rsidRDefault="0002312B" w:rsidP="0002312B">
          <w:pPr>
            <w:pStyle w:val="09826CC47C3C4EE3B8BE7B87FFCE2B3F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C82BC0451F1B498B97B7CED111713F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26B2C5-B142-424E-BBA6-1819636009DA}"/>
      </w:docPartPr>
      <w:docPartBody>
        <w:p w:rsidR="00E43C52" w:rsidRDefault="0002312B" w:rsidP="0002312B">
          <w:pPr>
            <w:pStyle w:val="C82BC0451F1B498B97B7CED111713FFC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EA185D6BF3444217895B059659957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27EEF9-519D-4729-A1B8-3A6A8996479B}"/>
      </w:docPartPr>
      <w:docPartBody>
        <w:p w:rsidR="00E43C52" w:rsidRDefault="0002312B" w:rsidP="0002312B">
          <w:pPr>
            <w:pStyle w:val="EA185D6BF3444217895B059659957247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A6D35F77426748D9B17C0BE828140D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1C38B2-9785-4CB7-9497-C3379F27BCAC}"/>
      </w:docPartPr>
      <w:docPartBody>
        <w:p w:rsidR="00E43C52" w:rsidRDefault="0002312B" w:rsidP="0002312B">
          <w:pPr>
            <w:pStyle w:val="A6D35F77426748D9B17C0BE828140DDC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75430395889E4B84B802C3ECCA23E8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C60637-E034-432C-9B2F-C1AF74E543D4}"/>
      </w:docPartPr>
      <w:docPartBody>
        <w:p w:rsidR="00E43C52" w:rsidRDefault="0002312B" w:rsidP="0002312B">
          <w:pPr>
            <w:pStyle w:val="75430395889E4B84B802C3ECCA23E840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1429E44F09F340BEBB4B954E47A98B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211E96-3AEA-45E4-9D87-6AE20B4E72AE}"/>
      </w:docPartPr>
      <w:docPartBody>
        <w:p w:rsidR="00E43C52" w:rsidRDefault="0002312B" w:rsidP="0002312B">
          <w:pPr>
            <w:pStyle w:val="1429E44F09F340BEBB4B954E47A98B77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C431559221644040A06F5546DFA7A4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8EC8C1-E236-4246-AD7E-EA2E8FEA5F33}"/>
      </w:docPartPr>
      <w:docPartBody>
        <w:p w:rsidR="00E43C52" w:rsidRDefault="0002312B" w:rsidP="0002312B">
          <w:pPr>
            <w:pStyle w:val="C431559221644040A06F5546DFA7A4F3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1C2175D27C1147F9934485203194E5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482874-87AC-4B94-BF71-9083433B1373}"/>
      </w:docPartPr>
      <w:docPartBody>
        <w:p w:rsidR="00E43C52" w:rsidRDefault="0002312B" w:rsidP="0002312B">
          <w:pPr>
            <w:pStyle w:val="1C2175D27C1147F9934485203194E5AA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09A718F3227741B3BF2ABC4E02C5E4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5F95E-FF07-46F8-91CA-C0C828EBABFB}"/>
      </w:docPartPr>
      <w:docPartBody>
        <w:p w:rsidR="00E43C52" w:rsidRDefault="0002312B" w:rsidP="0002312B">
          <w:pPr>
            <w:pStyle w:val="09A718F3227741B3BF2ABC4E02C5E42D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E230A958B40B4949B82A6027CD02E2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A741BB-C0A7-4DCD-AFD5-BA44F7A80220}"/>
      </w:docPartPr>
      <w:docPartBody>
        <w:p w:rsidR="00E43C52" w:rsidRDefault="0002312B" w:rsidP="0002312B">
          <w:pPr>
            <w:pStyle w:val="E230A958B40B4949B82A6027CD02E26A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3A7A7676EA9A474B99F14BD47EE78C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3569D-2115-49CB-9DBA-D78124174744}"/>
      </w:docPartPr>
      <w:docPartBody>
        <w:p w:rsidR="00E43C52" w:rsidRDefault="0002312B" w:rsidP="0002312B">
          <w:pPr>
            <w:pStyle w:val="3A7A7676EA9A474B99F14BD47EE78CF7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1EEDEB8459B6431CB089D92252B86B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E0EB8F-62D5-4A15-92D2-409CE0EB0849}"/>
      </w:docPartPr>
      <w:docPartBody>
        <w:p w:rsidR="00E43C52" w:rsidRDefault="0002312B" w:rsidP="0002312B">
          <w:pPr>
            <w:pStyle w:val="1EEDEB8459B6431CB089D92252B86B04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FA3D21C4595142A0B7E20BD1DE8436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F387CA-2290-43E0-8AAA-65F68E622454}"/>
      </w:docPartPr>
      <w:docPartBody>
        <w:p w:rsidR="00E43C52" w:rsidRDefault="0002312B" w:rsidP="0002312B">
          <w:pPr>
            <w:pStyle w:val="FA3D21C4595142A0B7E20BD1DE843638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F08066C993BA4EDCA20C9B97AFD2B3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0AA131-C143-4180-8C2C-A1A850E77862}"/>
      </w:docPartPr>
      <w:docPartBody>
        <w:p w:rsidR="00E43C52" w:rsidRDefault="0002312B" w:rsidP="0002312B">
          <w:pPr>
            <w:pStyle w:val="F08066C993BA4EDCA20C9B97AFD2B34E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3633974A76C64AB396B9FC51669045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49679-F6C8-4891-B306-F8C51C753C31}"/>
      </w:docPartPr>
      <w:docPartBody>
        <w:p w:rsidR="00BF5E39" w:rsidRDefault="0002312B" w:rsidP="0002312B">
          <w:pPr>
            <w:pStyle w:val="3633974A76C64AB396B9FC516690451F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5B70285DB0AE40129D8810B68FEA51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26A687-FC29-4B22-88B2-89693DE08D88}"/>
      </w:docPartPr>
      <w:docPartBody>
        <w:p w:rsidR="00BF5E39" w:rsidRDefault="0002312B" w:rsidP="0002312B">
          <w:pPr>
            <w:pStyle w:val="5B70285DB0AE40129D8810B68FEA517C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E1F53196A9AE42D692E849274D68E7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A18FAC-1581-44AE-97C4-1170FCE1ED26}"/>
      </w:docPartPr>
      <w:docPartBody>
        <w:p w:rsidR="00BF5E39" w:rsidRDefault="0002312B" w:rsidP="0002312B">
          <w:pPr>
            <w:pStyle w:val="E1F53196A9AE42D692E849274D68E707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3223A51BB74F4A9183D1DFB6FB61AD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C47A46-B040-4DE5-BA8B-8C2A94F23C85}"/>
      </w:docPartPr>
      <w:docPartBody>
        <w:p w:rsidR="00BF5E39" w:rsidRDefault="0002312B" w:rsidP="0002312B">
          <w:pPr>
            <w:pStyle w:val="3223A51BB74F4A9183D1DFB6FB61ADDF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0230569AAE724A2886FE55DF08D46C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73FCE4-66E4-4197-B237-41DC90B27EA3}"/>
      </w:docPartPr>
      <w:docPartBody>
        <w:p w:rsidR="00BF5E39" w:rsidRDefault="0002312B" w:rsidP="0002312B">
          <w:pPr>
            <w:pStyle w:val="0230569AAE724A2886FE55DF08D46C33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3FB42002924E43CAB5007713659DDC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4C85D1-55E3-4C90-848E-CFBE043804E2}"/>
      </w:docPartPr>
      <w:docPartBody>
        <w:p w:rsidR="00BF5E39" w:rsidRDefault="0002312B" w:rsidP="0002312B">
          <w:pPr>
            <w:pStyle w:val="3FB42002924E43CAB5007713659DDC3A1"/>
          </w:pPr>
          <w:r w:rsidRPr="00D31CAC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05A3B13DB42345F49664EFB4D46F4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5BAADD-54D8-4F92-A0FA-24F1CC91F8E3}"/>
      </w:docPartPr>
      <w:docPartBody>
        <w:p w:rsidR="005E5D92" w:rsidRDefault="0002312B" w:rsidP="0002312B">
          <w:pPr>
            <w:pStyle w:val="05A3B13DB42345F49664EFB4D46F445D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C8ABEFBA360944469C3BA24402F7C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B6FE5-19A1-44DF-AD6A-872D26D873DE}"/>
      </w:docPartPr>
      <w:docPartBody>
        <w:p w:rsidR="005E5D92" w:rsidRDefault="0002312B" w:rsidP="0002312B">
          <w:pPr>
            <w:pStyle w:val="C8ABEFBA360944469C3BA24402F7C36D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1427C90F7FBF474CB97FE3E72898B1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4ABD9-E7F9-4CC9-BF32-3573FFA0BC9F}"/>
      </w:docPartPr>
      <w:docPartBody>
        <w:p w:rsidR="005E5D92" w:rsidRDefault="0002312B" w:rsidP="0002312B">
          <w:pPr>
            <w:pStyle w:val="1427C90F7FBF474CB97FE3E72898B128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42F9985C38364AB1B53B77192EDD33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FC42F0-F3E7-478C-A7CE-C6E6E2DA9729}"/>
      </w:docPartPr>
      <w:docPartBody>
        <w:p w:rsidR="005E5D92" w:rsidRDefault="0002312B" w:rsidP="0002312B">
          <w:pPr>
            <w:pStyle w:val="42F9985C38364AB1B53B77192EDD336B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2AFD6488C4CE46ADA5FCF21360C367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FFA4F-3EAE-4D35-8DA5-F8A0E33FAF59}"/>
      </w:docPartPr>
      <w:docPartBody>
        <w:p w:rsidR="005E5D92" w:rsidRDefault="0002312B" w:rsidP="0002312B">
          <w:pPr>
            <w:pStyle w:val="2AFD6488C4CE46ADA5FCF21360C367FD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3FF1CF5BD3A3487CB772B2EFA87662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12B549-A886-4E23-B2BA-835B34C722A0}"/>
      </w:docPartPr>
      <w:docPartBody>
        <w:p w:rsidR="005E5D92" w:rsidRDefault="0002312B" w:rsidP="0002312B">
          <w:pPr>
            <w:pStyle w:val="3FF1CF5BD3A3487CB772B2EFA87662E4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F15E0E07C69B48979DC89A733EF8F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E9E4AB-821D-4330-BB0A-644902313B1B}"/>
      </w:docPartPr>
      <w:docPartBody>
        <w:p w:rsidR="005E5D92" w:rsidRDefault="0002312B" w:rsidP="0002312B">
          <w:pPr>
            <w:pStyle w:val="F15E0E07C69B48979DC89A733EF8FAD8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4DC7C7E3F8774DA29988C455D5913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4C78C-CCF4-4673-873F-F7ADE842DCDF}"/>
      </w:docPartPr>
      <w:docPartBody>
        <w:p w:rsidR="005E5D92" w:rsidRDefault="0002312B" w:rsidP="0002312B">
          <w:pPr>
            <w:pStyle w:val="4DC7C7E3F8774DA29988C455D5913550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7B51C946E1B1417F99594871B8DDD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6E2C7-2F68-4CC2-AA51-FADF724EF734}"/>
      </w:docPartPr>
      <w:docPartBody>
        <w:p w:rsidR="005E5D92" w:rsidRDefault="0002312B" w:rsidP="0002312B">
          <w:pPr>
            <w:pStyle w:val="7B51C946E1B1417F99594871B8DDD409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817B30B69024409CB2A8ACC6F07994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0F9917-999D-4A6E-B7EB-5A22EE3867BF}"/>
      </w:docPartPr>
      <w:docPartBody>
        <w:p w:rsidR="005E5D92" w:rsidRDefault="0002312B" w:rsidP="0002312B">
          <w:pPr>
            <w:pStyle w:val="817B30B69024409CB2A8ACC6F07994B4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3679026DC8A54D25919E93A18E4B23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A306F-D692-44EC-AF4C-356E91D3FD69}"/>
      </w:docPartPr>
      <w:docPartBody>
        <w:p w:rsidR="005E5D92" w:rsidRDefault="0002312B" w:rsidP="0002312B">
          <w:pPr>
            <w:pStyle w:val="3679026DC8A54D25919E93A18E4B234E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F0DB7CB7AE004D4793C0576B861F2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3C470D-852B-47DA-8AA3-1D8FC062AD2A}"/>
      </w:docPartPr>
      <w:docPartBody>
        <w:p w:rsidR="005E5D92" w:rsidRDefault="0002312B" w:rsidP="0002312B">
          <w:pPr>
            <w:pStyle w:val="F0DB7CB7AE004D4793C0576B861F28C2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956E0118DDE84C6EBA2AEA165EEB8D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A6312C-B523-4418-9FBB-CBF3DB0151B0}"/>
      </w:docPartPr>
      <w:docPartBody>
        <w:p w:rsidR="005E5D92" w:rsidRDefault="0002312B" w:rsidP="0002312B">
          <w:pPr>
            <w:pStyle w:val="956E0118DDE84C6EBA2AEA165EEB8DE7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60801C6DD7304122946EE78DF25AD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8F1FAC-55C6-4015-A0C5-725EB6EB8468}"/>
      </w:docPartPr>
      <w:docPartBody>
        <w:p w:rsidR="005E5D92" w:rsidRDefault="0002312B" w:rsidP="0002312B">
          <w:pPr>
            <w:pStyle w:val="60801C6DD7304122946EE78DF25AD547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01DD388B1F5A4F86B2BC75226040E4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613F5-6577-44E6-80C4-887C132FE27C}"/>
      </w:docPartPr>
      <w:docPartBody>
        <w:p w:rsidR="005E5D92" w:rsidRDefault="0002312B" w:rsidP="0002312B">
          <w:pPr>
            <w:pStyle w:val="01DD388B1F5A4F86B2BC75226040E42F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0FE061F592064110A2DD58FA13E547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1B47AE-37B4-4127-A4EF-58C1DEB8F778}"/>
      </w:docPartPr>
      <w:docPartBody>
        <w:p w:rsidR="005E5D92" w:rsidRDefault="0002312B" w:rsidP="0002312B">
          <w:pPr>
            <w:pStyle w:val="0FE061F592064110A2DD58FA13E5475B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3708EA0756F0408DA405581708A664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C4E79-547A-4FC2-916F-A68F87A0BCBC}"/>
      </w:docPartPr>
      <w:docPartBody>
        <w:p w:rsidR="005E5D92" w:rsidRDefault="0002312B" w:rsidP="0002312B">
          <w:pPr>
            <w:pStyle w:val="3708EA0756F0408DA405581708A6640D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A3665E85A7C441C89158E1ABD75934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3E36E5-C778-4103-8884-B604DEBB995B}"/>
      </w:docPartPr>
      <w:docPartBody>
        <w:p w:rsidR="005E5D92" w:rsidRDefault="0002312B" w:rsidP="0002312B">
          <w:pPr>
            <w:pStyle w:val="A3665E85A7C441C89158E1ABD759344B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3ACAE1C26FDB45C69294ECB38B5C5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40A220-E3C6-40FF-A6D2-3EB803E541FC}"/>
      </w:docPartPr>
      <w:docPartBody>
        <w:p w:rsidR="005E5D92" w:rsidRDefault="0002312B" w:rsidP="0002312B">
          <w:pPr>
            <w:pStyle w:val="3ACAE1C26FDB45C69294ECB38B5C5C7F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A8DE67D770D04FB2A7A4428F0570CC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B3FDB-E912-473D-9FE5-CD5F6620588D}"/>
      </w:docPartPr>
      <w:docPartBody>
        <w:p w:rsidR="005E5D92" w:rsidRDefault="0002312B" w:rsidP="0002312B">
          <w:pPr>
            <w:pStyle w:val="A8DE67D770D04FB2A7A4428F0570CCFA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A210DE4721524DAB8F546BA8D12EBD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4E5297-5C00-4619-A7F8-D44E3F9EED8D}"/>
      </w:docPartPr>
      <w:docPartBody>
        <w:p w:rsidR="005E5D92" w:rsidRDefault="0002312B" w:rsidP="0002312B">
          <w:pPr>
            <w:pStyle w:val="A210DE4721524DAB8F546BA8D12EBDD7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E75DC08D05554760A8DB4F95DEA6D9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0EFFF3-EE27-4030-88B9-97903D36BAD1}"/>
      </w:docPartPr>
      <w:docPartBody>
        <w:p w:rsidR="005E5D92" w:rsidRDefault="0002312B" w:rsidP="0002312B">
          <w:pPr>
            <w:pStyle w:val="E75DC08D05554760A8DB4F95DEA6D904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74D495D82542430DBE56740CAA4A1C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AB5A5C-7C23-4505-8D5B-C1042D698087}"/>
      </w:docPartPr>
      <w:docPartBody>
        <w:p w:rsidR="005E5D92" w:rsidRDefault="0002312B" w:rsidP="0002312B">
          <w:pPr>
            <w:pStyle w:val="74D495D82542430DBE56740CAA4A1C95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16B742F7A65C46318BD07DEEF65867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6AD535-4A7C-4296-BD10-E0B92E108ED9}"/>
      </w:docPartPr>
      <w:docPartBody>
        <w:p w:rsidR="005E5D92" w:rsidRDefault="0002312B" w:rsidP="0002312B">
          <w:pPr>
            <w:pStyle w:val="16B742F7A65C46318BD07DEEF65867DA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BE87BC5A07AC4EE1B38EC7F254E3B9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5900EE-DB4E-4DCA-B332-AFD1CE15A1BB}"/>
      </w:docPartPr>
      <w:docPartBody>
        <w:p w:rsidR="005E5D92" w:rsidRDefault="0002312B" w:rsidP="0002312B">
          <w:pPr>
            <w:pStyle w:val="BE87BC5A07AC4EE1B38EC7F254E3B94D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FDCE1852AFFF4F4993FF502B9CA6A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368857-2F48-44CB-A7D8-A33CA056AD58}"/>
      </w:docPartPr>
      <w:docPartBody>
        <w:p w:rsidR="005E5D92" w:rsidRDefault="0002312B" w:rsidP="0002312B">
          <w:pPr>
            <w:pStyle w:val="FDCE1852AFFF4F4993FF502B9CA6A687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DC9BA78C965A4961AADEB717961A88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A71F90-07E8-4D8E-9D80-1FB551CCAA56}"/>
      </w:docPartPr>
      <w:docPartBody>
        <w:p w:rsidR="005E5D92" w:rsidRDefault="0002312B" w:rsidP="0002312B">
          <w:pPr>
            <w:pStyle w:val="DC9BA78C965A4961AADEB717961A883F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7BB5AAA7C4B946DFB399A7186C0B32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00A07-C27B-4FE3-97A5-CC20EAECDF8B}"/>
      </w:docPartPr>
      <w:docPartBody>
        <w:p w:rsidR="005E5D92" w:rsidRDefault="0002312B" w:rsidP="0002312B">
          <w:pPr>
            <w:pStyle w:val="7BB5AAA7C4B946DFB399A7186C0B3264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EC0C3834DFAC4B1A88381124DB63B4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952C9E-29AA-45B7-8745-F656B2F5BF52}"/>
      </w:docPartPr>
      <w:docPartBody>
        <w:p w:rsidR="005E5D92" w:rsidRDefault="0002312B" w:rsidP="0002312B">
          <w:pPr>
            <w:pStyle w:val="EC0C3834DFAC4B1A88381124DB63B467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CAD44064F9D74259BF819552903355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C14DB-26A4-4EDE-BD3D-6C271E269B89}"/>
      </w:docPartPr>
      <w:docPartBody>
        <w:p w:rsidR="005E5D92" w:rsidRDefault="0002312B" w:rsidP="0002312B">
          <w:pPr>
            <w:pStyle w:val="CAD44064F9D74259BF81955290335579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8925446F977D4C2FB69CFC741A3F00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45749-2D00-4207-AF2A-6602847EA8A9}"/>
      </w:docPartPr>
      <w:docPartBody>
        <w:p w:rsidR="005E5D92" w:rsidRDefault="0002312B" w:rsidP="0002312B">
          <w:pPr>
            <w:pStyle w:val="8925446F977D4C2FB69CFC741A3F008A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B5CF015ED965433F880A1F27AB7477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47DDCA-9202-4A8C-AA67-93D67C8D5C96}"/>
      </w:docPartPr>
      <w:docPartBody>
        <w:p w:rsidR="005E5D92" w:rsidRDefault="0002312B" w:rsidP="0002312B">
          <w:pPr>
            <w:pStyle w:val="B5CF015ED965433F880A1F27AB747734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6CAB89CD4BFC484290246437CE5368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F0D456-E840-4EBF-9786-F44FEE2B6F76}"/>
      </w:docPartPr>
      <w:docPartBody>
        <w:p w:rsidR="005E5D92" w:rsidRDefault="0002312B" w:rsidP="0002312B">
          <w:pPr>
            <w:pStyle w:val="6CAB89CD4BFC484290246437CE53687B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22515C73AB86499ABA217B12AC0DAF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17E152-441A-4867-B362-11ADC12AD53B}"/>
      </w:docPartPr>
      <w:docPartBody>
        <w:p w:rsidR="005E5D92" w:rsidRDefault="0002312B" w:rsidP="0002312B">
          <w:pPr>
            <w:pStyle w:val="22515C73AB86499ABA217B12AC0DAFA6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9A217A52CBA74713B9AA9D31B3CBC0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A51279-95C1-4001-8956-21227FB2BB0A}"/>
      </w:docPartPr>
      <w:docPartBody>
        <w:p w:rsidR="005E5D92" w:rsidRDefault="0002312B" w:rsidP="0002312B">
          <w:pPr>
            <w:pStyle w:val="9A217A52CBA74713B9AA9D31B3CBC0D2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F648E4C4253C45899A464380219394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5C8F0C-8BBD-4F07-A1FB-B68171013707}"/>
      </w:docPartPr>
      <w:docPartBody>
        <w:p w:rsidR="005E5D92" w:rsidRDefault="0002312B" w:rsidP="0002312B">
          <w:pPr>
            <w:pStyle w:val="F648E4C4253C45899A464380219394C2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C52"/>
    <w:rsid w:val="0002312B"/>
    <w:rsid w:val="00056AFD"/>
    <w:rsid w:val="000D16E1"/>
    <w:rsid w:val="001D712A"/>
    <w:rsid w:val="0020099B"/>
    <w:rsid w:val="002633FC"/>
    <w:rsid w:val="002C2811"/>
    <w:rsid w:val="00316229"/>
    <w:rsid w:val="00385A88"/>
    <w:rsid w:val="004E4ADC"/>
    <w:rsid w:val="005E5D92"/>
    <w:rsid w:val="006D5927"/>
    <w:rsid w:val="0072425B"/>
    <w:rsid w:val="00907EF4"/>
    <w:rsid w:val="00AD7396"/>
    <w:rsid w:val="00BE1959"/>
    <w:rsid w:val="00BF5E39"/>
    <w:rsid w:val="00C60E72"/>
    <w:rsid w:val="00E27EF7"/>
    <w:rsid w:val="00E43C52"/>
    <w:rsid w:val="00EE7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2312B"/>
    <w:rPr>
      <w:color w:val="808080"/>
    </w:rPr>
  </w:style>
  <w:style w:type="paragraph" w:customStyle="1" w:styleId="A64465F48D3F415AB413814C387565041">
    <w:name w:val="A64465F48D3F415AB413814C38756504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CCE6069B1153446B938C6D2D6E45BE2D1">
    <w:name w:val="CCE6069B1153446B938C6D2D6E45BE2D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5DC872FB02264FF3AE22B00207667C831">
    <w:name w:val="5DC872FB02264FF3AE22B00207667C83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492B8F175FF449E9BDC5BA3DDCA7C2191">
    <w:name w:val="492B8F175FF449E9BDC5BA3DDCA7C219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59BFD0B956444EA48032751C8E1EA1AC1">
    <w:name w:val="59BFD0B956444EA48032751C8E1EA1AC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73D1A724DA6D41A4A5DFB51376F3F45A1">
    <w:name w:val="73D1A724DA6D41A4A5DFB51376F3F45A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44332244C4F74E7A9D9892F2685FA9931">
    <w:name w:val="44332244C4F74E7A9D9892F2685FA993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65B3FC5D3A634CA898E7EBD77A2B72C91">
    <w:name w:val="65B3FC5D3A634CA898E7EBD77A2B72C9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7EB09F25CF7F49ABA1DDAC3B1E9D28291">
    <w:name w:val="7EB09F25CF7F49ABA1DDAC3B1E9D2829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24E176BEE7D8454399CEB462C8C0EE6B1">
    <w:name w:val="24E176BEE7D8454399CEB462C8C0EE6B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A4D5F30027FB4E27AFA3FC7201F76C331">
    <w:name w:val="A4D5F30027FB4E27AFA3FC7201F76C33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4B4A6693F69C45749CBF2D589C6562041">
    <w:name w:val="4B4A6693F69C45749CBF2D589C656204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387423DEBA82440F9372503319F95EDA1">
    <w:name w:val="387423DEBA82440F9372503319F95EDA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477CF250DA4A4827B2ABB772613FCF531">
    <w:name w:val="477CF250DA4A4827B2ABB772613FCF53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E5042AAAB913493CA5BB35B795CCB7671">
    <w:name w:val="E5042AAAB913493CA5BB35B795CCB767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D1C149AA5B674696A8F9793851BB32EE1">
    <w:name w:val="D1C149AA5B674696A8F9793851BB32EE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BAA81A0DF9314034BF43360D564B03EB1">
    <w:name w:val="BAA81A0DF9314034BF43360D564B03EB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223DF832255B48A5953CF69BFE5CB9C91">
    <w:name w:val="223DF832255B48A5953CF69BFE5CB9C9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7F16FD5B364844418F49BA67DC0733461">
    <w:name w:val="7F16FD5B364844418F49BA67DC073346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ABD3E205177E43D4B2AE85ADF0AC42641">
    <w:name w:val="ABD3E205177E43D4B2AE85ADF0AC4264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07D3D9FD9C4B46C69E20D35AD61117CE1">
    <w:name w:val="07D3D9FD9C4B46C69E20D35AD61117CE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8DA4F33183684F868F89977149FF15FD1">
    <w:name w:val="8DA4F33183684F868F89977149FF15FD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09826CC47C3C4EE3B8BE7B87FFCE2B3F1">
    <w:name w:val="09826CC47C3C4EE3B8BE7B87FFCE2B3F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C82BC0451F1B498B97B7CED111713FFC1">
    <w:name w:val="C82BC0451F1B498B97B7CED111713FFC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EA185D6BF3444217895B0596599572471">
    <w:name w:val="EA185D6BF3444217895B059659957247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A6D35F77426748D9B17C0BE828140DDC1">
    <w:name w:val="A6D35F77426748D9B17C0BE828140DDC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75430395889E4B84B802C3ECCA23E8401">
    <w:name w:val="75430395889E4B84B802C3ECCA23E840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1429E44F09F340BEBB4B954E47A98B771">
    <w:name w:val="1429E44F09F340BEBB4B954E47A98B77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C431559221644040A06F5546DFA7A4F31">
    <w:name w:val="C431559221644040A06F5546DFA7A4F3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1C2175D27C1147F9934485203194E5AA1">
    <w:name w:val="1C2175D27C1147F9934485203194E5AA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09A718F3227741B3BF2ABC4E02C5E42D1">
    <w:name w:val="09A718F3227741B3BF2ABC4E02C5E42D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E230A958B40B4949B82A6027CD02E26A1">
    <w:name w:val="E230A958B40B4949B82A6027CD02E26A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3A7A7676EA9A474B99F14BD47EE78CF71">
    <w:name w:val="3A7A7676EA9A474B99F14BD47EE78CF7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1EEDEB8459B6431CB089D92252B86B041">
    <w:name w:val="1EEDEB8459B6431CB089D92252B86B04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FA3D21C4595142A0B7E20BD1DE8436381">
    <w:name w:val="FA3D21C4595142A0B7E20BD1DE843638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F08066C993BA4EDCA20C9B97AFD2B34E1">
    <w:name w:val="F08066C993BA4EDCA20C9B97AFD2B34E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3633974A76C64AB396B9FC516690451F1">
    <w:name w:val="3633974A76C64AB396B9FC516690451F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5B70285DB0AE40129D8810B68FEA517C1">
    <w:name w:val="5B70285DB0AE40129D8810B68FEA517C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E1F53196A9AE42D692E849274D68E7071">
    <w:name w:val="E1F53196A9AE42D692E849274D68E707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3223A51BB74F4A9183D1DFB6FB61ADDF1">
    <w:name w:val="3223A51BB74F4A9183D1DFB6FB61ADDF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0230569AAE724A2886FE55DF08D46C331">
    <w:name w:val="0230569AAE724A2886FE55DF08D46C33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3FB42002924E43CAB5007713659DDC3A1">
    <w:name w:val="3FB42002924E43CAB5007713659DDC3A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05A3B13DB42345F49664EFB4D46F445D">
    <w:name w:val="05A3B13DB42345F49664EFB4D46F445D"/>
    <w:rsid w:val="0002312B"/>
  </w:style>
  <w:style w:type="paragraph" w:customStyle="1" w:styleId="C8ABEFBA360944469C3BA24402F7C36D">
    <w:name w:val="C8ABEFBA360944469C3BA24402F7C36D"/>
    <w:rsid w:val="0002312B"/>
  </w:style>
  <w:style w:type="paragraph" w:customStyle="1" w:styleId="1427C90F7FBF474CB97FE3E72898B128">
    <w:name w:val="1427C90F7FBF474CB97FE3E72898B128"/>
    <w:rsid w:val="0002312B"/>
  </w:style>
  <w:style w:type="paragraph" w:customStyle="1" w:styleId="42F9985C38364AB1B53B77192EDD336B">
    <w:name w:val="42F9985C38364AB1B53B77192EDD336B"/>
    <w:rsid w:val="0002312B"/>
  </w:style>
  <w:style w:type="paragraph" w:customStyle="1" w:styleId="2AFD6488C4CE46ADA5FCF21360C367FD">
    <w:name w:val="2AFD6488C4CE46ADA5FCF21360C367FD"/>
    <w:rsid w:val="0002312B"/>
  </w:style>
  <w:style w:type="paragraph" w:customStyle="1" w:styleId="3FF1CF5BD3A3487CB772B2EFA87662E4">
    <w:name w:val="3FF1CF5BD3A3487CB772B2EFA87662E4"/>
    <w:rsid w:val="0002312B"/>
  </w:style>
  <w:style w:type="paragraph" w:customStyle="1" w:styleId="F15E0E07C69B48979DC89A733EF8FAD8">
    <w:name w:val="F15E0E07C69B48979DC89A733EF8FAD8"/>
    <w:rsid w:val="0002312B"/>
  </w:style>
  <w:style w:type="paragraph" w:customStyle="1" w:styleId="4DC7C7E3F8774DA29988C455D5913550">
    <w:name w:val="4DC7C7E3F8774DA29988C455D5913550"/>
    <w:rsid w:val="0002312B"/>
  </w:style>
  <w:style w:type="paragraph" w:customStyle="1" w:styleId="7B51C946E1B1417F99594871B8DDD409">
    <w:name w:val="7B51C946E1B1417F99594871B8DDD409"/>
    <w:rsid w:val="0002312B"/>
  </w:style>
  <w:style w:type="paragraph" w:customStyle="1" w:styleId="817B30B69024409CB2A8ACC6F07994B4">
    <w:name w:val="817B30B69024409CB2A8ACC6F07994B4"/>
    <w:rsid w:val="0002312B"/>
  </w:style>
  <w:style w:type="paragraph" w:customStyle="1" w:styleId="3679026DC8A54D25919E93A18E4B234E">
    <w:name w:val="3679026DC8A54D25919E93A18E4B234E"/>
    <w:rsid w:val="0002312B"/>
  </w:style>
  <w:style w:type="paragraph" w:customStyle="1" w:styleId="F0DB7CB7AE004D4793C0576B861F28C2">
    <w:name w:val="F0DB7CB7AE004D4793C0576B861F28C2"/>
    <w:rsid w:val="0002312B"/>
  </w:style>
  <w:style w:type="paragraph" w:customStyle="1" w:styleId="956E0118DDE84C6EBA2AEA165EEB8DE7">
    <w:name w:val="956E0118DDE84C6EBA2AEA165EEB8DE7"/>
    <w:rsid w:val="0002312B"/>
  </w:style>
  <w:style w:type="paragraph" w:customStyle="1" w:styleId="60801C6DD7304122946EE78DF25AD547">
    <w:name w:val="60801C6DD7304122946EE78DF25AD547"/>
    <w:rsid w:val="0002312B"/>
  </w:style>
  <w:style w:type="paragraph" w:customStyle="1" w:styleId="01DD388B1F5A4F86B2BC75226040E42F">
    <w:name w:val="01DD388B1F5A4F86B2BC75226040E42F"/>
    <w:rsid w:val="0002312B"/>
  </w:style>
  <w:style w:type="paragraph" w:customStyle="1" w:styleId="0FE061F592064110A2DD58FA13E5475B">
    <w:name w:val="0FE061F592064110A2DD58FA13E5475B"/>
    <w:rsid w:val="0002312B"/>
  </w:style>
  <w:style w:type="paragraph" w:customStyle="1" w:styleId="3708EA0756F0408DA405581708A6640D">
    <w:name w:val="3708EA0756F0408DA405581708A6640D"/>
    <w:rsid w:val="0002312B"/>
  </w:style>
  <w:style w:type="paragraph" w:customStyle="1" w:styleId="A3665E85A7C441C89158E1ABD759344B">
    <w:name w:val="A3665E85A7C441C89158E1ABD759344B"/>
    <w:rsid w:val="0002312B"/>
  </w:style>
  <w:style w:type="paragraph" w:customStyle="1" w:styleId="3ACAE1C26FDB45C69294ECB38B5C5C7F">
    <w:name w:val="3ACAE1C26FDB45C69294ECB38B5C5C7F"/>
    <w:rsid w:val="0002312B"/>
  </w:style>
  <w:style w:type="paragraph" w:customStyle="1" w:styleId="A8DE67D770D04FB2A7A4428F0570CCFA">
    <w:name w:val="A8DE67D770D04FB2A7A4428F0570CCFA"/>
    <w:rsid w:val="0002312B"/>
  </w:style>
  <w:style w:type="paragraph" w:customStyle="1" w:styleId="A210DE4721524DAB8F546BA8D12EBDD7">
    <w:name w:val="A210DE4721524DAB8F546BA8D12EBDD7"/>
    <w:rsid w:val="0002312B"/>
  </w:style>
  <w:style w:type="paragraph" w:customStyle="1" w:styleId="E75DC08D05554760A8DB4F95DEA6D904">
    <w:name w:val="E75DC08D05554760A8DB4F95DEA6D904"/>
    <w:rsid w:val="0002312B"/>
  </w:style>
  <w:style w:type="paragraph" w:customStyle="1" w:styleId="74D495D82542430DBE56740CAA4A1C95">
    <w:name w:val="74D495D82542430DBE56740CAA4A1C95"/>
    <w:rsid w:val="0002312B"/>
  </w:style>
  <w:style w:type="paragraph" w:customStyle="1" w:styleId="16B742F7A65C46318BD07DEEF65867DA">
    <w:name w:val="16B742F7A65C46318BD07DEEF65867DA"/>
    <w:rsid w:val="0002312B"/>
  </w:style>
  <w:style w:type="paragraph" w:customStyle="1" w:styleId="BE87BC5A07AC4EE1B38EC7F254E3B94D">
    <w:name w:val="BE87BC5A07AC4EE1B38EC7F254E3B94D"/>
    <w:rsid w:val="0002312B"/>
  </w:style>
  <w:style w:type="paragraph" w:customStyle="1" w:styleId="FDCE1852AFFF4F4993FF502B9CA6A687">
    <w:name w:val="FDCE1852AFFF4F4993FF502B9CA6A687"/>
    <w:rsid w:val="0002312B"/>
  </w:style>
  <w:style w:type="paragraph" w:customStyle="1" w:styleId="DC9BA78C965A4961AADEB717961A883F">
    <w:name w:val="DC9BA78C965A4961AADEB717961A883F"/>
    <w:rsid w:val="0002312B"/>
  </w:style>
  <w:style w:type="paragraph" w:customStyle="1" w:styleId="7BB5AAA7C4B946DFB399A7186C0B3264">
    <w:name w:val="7BB5AAA7C4B946DFB399A7186C0B3264"/>
    <w:rsid w:val="0002312B"/>
  </w:style>
  <w:style w:type="paragraph" w:customStyle="1" w:styleId="EC0C3834DFAC4B1A88381124DB63B467">
    <w:name w:val="EC0C3834DFAC4B1A88381124DB63B467"/>
    <w:rsid w:val="0002312B"/>
  </w:style>
  <w:style w:type="paragraph" w:customStyle="1" w:styleId="CAD44064F9D74259BF81955290335579">
    <w:name w:val="CAD44064F9D74259BF81955290335579"/>
    <w:rsid w:val="0002312B"/>
  </w:style>
  <w:style w:type="paragraph" w:customStyle="1" w:styleId="8925446F977D4C2FB69CFC741A3F008A">
    <w:name w:val="8925446F977D4C2FB69CFC741A3F008A"/>
    <w:rsid w:val="0002312B"/>
  </w:style>
  <w:style w:type="paragraph" w:customStyle="1" w:styleId="B5CF015ED965433F880A1F27AB747734">
    <w:name w:val="B5CF015ED965433F880A1F27AB747734"/>
    <w:rsid w:val="0002312B"/>
  </w:style>
  <w:style w:type="paragraph" w:customStyle="1" w:styleId="6CAB89CD4BFC484290246437CE53687B">
    <w:name w:val="6CAB89CD4BFC484290246437CE53687B"/>
    <w:rsid w:val="0002312B"/>
  </w:style>
  <w:style w:type="paragraph" w:customStyle="1" w:styleId="22515C73AB86499ABA217B12AC0DAFA6">
    <w:name w:val="22515C73AB86499ABA217B12AC0DAFA6"/>
    <w:rsid w:val="0002312B"/>
  </w:style>
  <w:style w:type="paragraph" w:customStyle="1" w:styleId="9A217A52CBA74713B9AA9D31B3CBC0D2">
    <w:name w:val="9A217A52CBA74713B9AA9D31B3CBC0D2"/>
    <w:rsid w:val="0002312B"/>
  </w:style>
  <w:style w:type="paragraph" w:customStyle="1" w:styleId="F648E4C4253C45899A464380219394C2">
    <w:name w:val="F648E4C4253C45899A464380219394C2"/>
    <w:rsid w:val="000231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7C6D8-C981-4507-9AEE-8AB886D96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1646</Words>
  <Characters>9384</Characters>
  <Application>Microsoft Office Word</Application>
  <DocSecurity>4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INFORMATION FOR THE USER OF THIS TEMPLATE:</vt:lpstr>
    </vt:vector>
  </TitlesOfParts>
  <Company>IAH Pirbright</Company>
  <LinksUpToDate>false</LinksUpToDate>
  <CharactersWithSpaces>11008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 FOR THE USER OF THIS TEMPLATE:</dc:title>
  <dc:creator>nix</dc:creator>
  <cp:lastModifiedBy>Anthony Clarke</cp:lastModifiedBy>
  <cp:revision>2</cp:revision>
  <cp:lastPrinted>2019-07-30T08:53:00Z</cp:lastPrinted>
  <dcterms:created xsi:type="dcterms:W3CDTF">2022-04-01T09:36:00Z</dcterms:created>
  <dcterms:modified xsi:type="dcterms:W3CDTF">2022-04-01T09:36:00Z</dcterms:modified>
</cp:coreProperties>
</file>